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9E45A" w14:textId="77777777" w:rsidR="00700055" w:rsidRDefault="00700055"/>
    <w:tbl>
      <w:tblPr>
        <w:tblStyle w:val="a7"/>
        <w:tblW w:w="5000" w:type="pct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4A0" w:firstRow="1" w:lastRow="0" w:firstColumn="1" w:lastColumn="0" w:noHBand="0" w:noVBand="1"/>
      </w:tblPr>
      <w:tblGrid>
        <w:gridCol w:w="10652"/>
      </w:tblGrid>
      <w:tr w:rsidR="00700055" w14:paraId="34DC7C21" w14:textId="77777777" w:rsidTr="00700055">
        <w:tc>
          <w:tcPr>
            <w:tcW w:w="5000" w:type="pct"/>
          </w:tcPr>
          <w:p w14:paraId="1BAEDB47" w14:textId="77777777" w:rsidR="00700055" w:rsidRDefault="00700055" w:rsidP="0070005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410422A0" w14:textId="332471FF" w:rsidR="00F624D4" w:rsidRPr="00F624D4" w:rsidRDefault="00F624D4" w:rsidP="0070005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r w:rsidRPr="00F624D4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ПАМЯТКА ДЛЯ МОЛОДЫХ РОДИТЕЛЕЙ</w:t>
            </w:r>
          </w:p>
          <w:p w14:paraId="65A4D541" w14:textId="77777777" w:rsidR="00F624D4" w:rsidRDefault="00F624D4" w:rsidP="0070005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4E89E4BF" w14:textId="56B129FE" w:rsidR="00700055" w:rsidRPr="00F624D4" w:rsidRDefault="00700055" w:rsidP="0070005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F624D4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Уважаемые родители!</w:t>
            </w:r>
          </w:p>
          <w:p w14:paraId="1B1951F3" w14:textId="77777777" w:rsidR="00700055" w:rsidRPr="00F624D4" w:rsidRDefault="00700055" w:rsidP="0070005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14:paraId="35699398" w14:textId="78E8F060" w:rsidR="00700055" w:rsidRPr="00F624D4" w:rsidRDefault="00700055" w:rsidP="0070005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F624D4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В целях развития и укрепления традиционных семейных отношений</w:t>
            </w:r>
            <w:r w:rsidR="00F624D4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Pr="00F624D4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и ценностей, исторических традиций и моральных устоев семьи и общества, создания благоприятных условий для социализации и социальной адаптации детей и подростков с ограниченными возможностями здоровья, получения мер социальной поддержки, установленных в Ханты-Мансийском автономном                  округе – Югре, а также оказания социальных услуг населению, на территории городского поселения осуществляют деятельность следующие учреждения и общественные организации:</w:t>
            </w:r>
          </w:p>
          <w:p w14:paraId="2E501087" w14:textId="4D8730E5" w:rsidR="00700055" w:rsidRDefault="00700055" w:rsidP="00700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6BA020" w14:textId="77777777" w:rsidR="00F624D4" w:rsidRPr="001C1DDB" w:rsidRDefault="00F624D4" w:rsidP="00700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96CA82" w14:textId="77777777" w:rsidR="00700055" w:rsidRPr="00F624D4" w:rsidRDefault="00700055" w:rsidP="00700055">
            <w:pPr>
              <w:pStyle w:val="a3"/>
              <w:numPr>
                <w:ilvl w:val="0"/>
                <w:numId w:val="2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624D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Общественная организация «Центр семейной культуры» Нижневартовского района</w:t>
            </w:r>
          </w:p>
          <w:p w14:paraId="43E3B14C" w14:textId="77777777" w:rsidR="00700055" w:rsidRPr="00F624D4" w:rsidRDefault="00700055" w:rsidP="0070005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111582CF" w14:textId="77777777" w:rsidR="00700055" w:rsidRPr="00F624D4" w:rsidRDefault="00700055" w:rsidP="0070005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F624D4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  <w:t>Контактная информация:</w:t>
            </w:r>
          </w:p>
          <w:p w14:paraId="0147FCA5" w14:textId="77777777" w:rsidR="00700055" w:rsidRPr="00F624D4" w:rsidRDefault="00700055" w:rsidP="00700055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F624D4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Председатель Правления: Дедюхина Надежда Владимировна</w:t>
            </w:r>
          </w:p>
          <w:p w14:paraId="41B3F752" w14:textId="77777777" w:rsidR="00700055" w:rsidRPr="00F624D4" w:rsidRDefault="00700055" w:rsidP="00700055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F624D4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Адрес: пгт. Излучинск, ул. Энергетиков, д. 6 (правое крыло здания администрации поселения)</w:t>
            </w:r>
          </w:p>
          <w:p w14:paraId="3023D32B" w14:textId="77777777" w:rsidR="00700055" w:rsidRPr="00F624D4" w:rsidRDefault="00700055" w:rsidP="00700055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F624D4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Тел.: +7(902)851-82-80</w:t>
            </w:r>
          </w:p>
          <w:p w14:paraId="6968D769" w14:textId="77777777" w:rsidR="00700055" w:rsidRPr="00F624D4" w:rsidRDefault="00700055" w:rsidP="00700055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F624D4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Эл. почта: </w:t>
            </w:r>
            <w:hyperlink r:id="rId5" w:history="1">
              <w:r w:rsidRPr="00F624D4">
                <w:rPr>
                  <w:rStyle w:val="a4"/>
                  <w:rFonts w:ascii="Times New Roman" w:hAnsi="Times New Roman" w:cs="Times New Roman"/>
                  <w:i/>
                  <w:iCs/>
                  <w:sz w:val="32"/>
                  <w:szCs w:val="32"/>
                </w:rPr>
                <w:t>admin@semeinaja-kultura.ru</w:t>
              </w:r>
            </w:hyperlink>
          </w:p>
          <w:p w14:paraId="761CB939" w14:textId="77777777" w:rsidR="00700055" w:rsidRPr="00F624D4" w:rsidRDefault="00700055" w:rsidP="00700055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F624D4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Сайт: </w:t>
            </w:r>
            <w:hyperlink r:id="rId6" w:history="1">
              <w:r w:rsidRPr="00F624D4">
                <w:rPr>
                  <w:rStyle w:val="a4"/>
                  <w:rFonts w:ascii="Times New Roman" w:hAnsi="Times New Roman" w:cs="Times New Roman"/>
                  <w:i/>
                  <w:iCs/>
                  <w:sz w:val="32"/>
                  <w:szCs w:val="32"/>
                </w:rPr>
                <w:t>http://semeinaja-kultura.ru/</w:t>
              </w:r>
            </w:hyperlink>
          </w:p>
          <w:p w14:paraId="46FAB6FE" w14:textId="77777777" w:rsidR="00700055" w:rsidRPr="00F624D4" w:rsidRDefault="00700055" w:rsidP="00700055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F624D4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Страница ВКонтакте: </w:t>
            </w:r>
            <w:hyperlink r:id="rId7" w:history="1">
              <w:r w:rsidRPr="00F624D4">
                <w:rPr>
                  <w:rStyle w:val="a4"/>
                  <w:rFonts w:ascii="Times New Roman" w:hAnsi="Times New Roman" w:cs="Times New Roman"/>
                  <w:i/>
                  <w:iCs/>
                  <w:sz w:val="32"/>
                  <w:szCs w:val="32"/>
                </w:rPr>
                <w:t>https://vk.com/familycsk</w:t>
              </w:r>
            </w:hyperlink>
          </w:p>
          <w:p w14:paraId="1B4B0EB5" w14:textId="77777777" w:rsidR="00700055" w:rsidRPr="00F624D4" w:rsidRDefault="00700055" w:rsidP="00700055">
            <w:pPr>
              <w:ind w:firstLine="70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98006D4" w14:textId="18361A7B" w:rsidR="00700055" w:rsidRDefault="00700055" w:rsidP="0070005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A2A82A" w14:textId="77777777" w:rsidR="00F624D4" w:rsidRPr="00F624D4" w:rsidRDefault="00F624D4" w:rsidP="00700055">
            <w:pPr>
              <w:ind w:firstLine="70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F92BB06" w14:textId="77777777" w:rsidR="00700055" w:rsidRPr="00F624D4" w:rsidRDefault="00700055" w:rsidP="00700055">
            <w:pPr>
              <w:pStyle w:val="a3"/>
              <w:numPr>
                <w:ilvl w:val="0"/>
                <w:numId w:val="2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624D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Местная общественная организация инвалидов Нижневартовского района «Дорога в жизнь»</w:t>
            </w:r>
          </w:p>
          <w:p w14:paraId="2B1D9E03" w14:textId="77777777" w:rsidR="00700055" w:rsidRPr="00F624D4" w:rsidRDefault="00700055" w:rsidP="0070005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</w:p>
          <w:p w14:paraId="2A43A1D9" w14:textId="77777777" w:rsidR="00700055" w:rsidRPr="00F624D4" w:rsidRDefault="00700055" w:rsidP="0070005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F624D4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  <w:t>Контактная информация:</w:t>
            </w:r>
          </w:p>
          <w:p w14:paraId="7FA4C39E" w14:textId="77777777" w:rsidR="00700055" w:rsidRPr="00F624D4" w:rsidRDefault="00700055" w:rsidP="00700055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F624D4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Председатель Правления: </w:t>
            </w:r>
            <w:proofErr w:type="spellStart"/>
            <w:r w:rsidRPr="00F624D4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Дубенчук</w:t>
            </w:r>
            <w:proofErr w:type="spellEnd"/>
            <w:r w:rsidRPr="00F624D4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 Елена Юрьевна</w:t>
            </w:r>
          </w:p>
          <w:p w14:paraId="6EF170AB" w14:textId="77777777" w:rsidR="00700055" w:rsidRPr="00F624D4" w:rsidRDefault="00700055" w:rsidP="00700055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F624D4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Адрес: пгт. Излучинск, ул. Энергетиков, д. 6, (правое крыло здания администрации поселения)</w:t>
            </w:r>
          </w:p>
          <w:p w14:paraId="3F7C3C18" w14:textId="77777777" w:rsidR="00700055" w:rsidRPr="00F624D4" w:rsidRDefault="00700055" w:rsidP="00700055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F624D4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Тел.: +7(922)420-85-96; +7(982)529-51-32</w:t>
            </w:r>
          </w:p>
          <w:p w14:paraId="1C1A34D2" w14:textId="77777777" w:rsidR="00700055" w:rsidRPr="00F624D4" w:rsidRDefault="00700055" w:rsidP="00700055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F624D4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Эл. почта: dubenchuk68@mail.ru</w:t>
            </w:r>
          </w:p>
          <w:p w14:paraId="3469166F" w14:textId="77777777" w:rsidR="00700055" w:rsidRPr="00F624D4" w:rsidRDefault="00700055" w:rsidP="00700055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F624D4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Страница ВКонтакте: </w:t>
            </w:r>
            <w:hyperlink r:id="rId8" w:history="1">
              <w:r w:rsidRPr="00F624D4">
                <w:rPr>
                  <w:rStyle w:val="a4"/>
                  <w:rFonts w:ascii="Times New Roman" w:hAnsi="Times New Roman" w:cs="Times New Roman"/>
                  <w:i/>
                  <w:iCs/>
                  <w:sz w:val="32"/>
                  <w:szCs w:val="32"/>
                </w:rPr>
                <w:t>https://vk.com/club157731679</w:t>
              </w:r>
            </w:hyperlink>
          </w:p>
          <w:p w14:paraId="3E8E785E" w14:textId="77777777" w:rsidR="00700055" w:rsidRPr="00F624D4" w:rsidRDefault="00700055" w:rsidP="00700055">
            <w:pPr>
              <w:ind w:firstLine="70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49F8C79" w14:textId="61785C64" w:rsidR="00700055" w:rsidRPr="00F624D4" w:rsidRDefault="00700055" w:rsidP="00700055">
            <w:pPr>
              <w:pStyle w:val="a3"/>
              <w:numPr>
                <w:ilvl w:val="0"/>
                <w:numId w:val="2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624D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 xml:space="preserve">Казенное учреждение Ханты-Мансийского автономного </w:t>
            </w:r>
            <w:r w:rsidR="00F624D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 </w:t>
            </w:r>
            <w:r w:rsidRPr="00F624D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округа – Югры «Агентство социального благополучия населения Югры»</w:t>
            </w:r>
          </w:p>
          <w:p w14:paraId="37DCE9A1" w14:textId="77777777" w:rsidR="00700055" w:rsidRPr="00F624D4" w:rsidRDefault="00700055" w:rsidP="0070005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</w:p>
          <w:p w14:paraId="30FBA001" w14:textId="77777777" w:rsidR="00700055" w:rsidRPr="00F624D4" w:rsidRDefault="00700055" w:rsidP="0070005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F624D4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  <w:t>Контактная информация:</w:t>
            </w:r>
          </w:p>
          <w:p w14:paraId="40360A06" w14:textId="77777777" w:rsidR="00700055" w:rsidRPr="00F624D4" w:rsidRDefault="00700055" w:rsidP="00700055">
            <w:pPr>
              <w:pStyle w:val="a3"/>
              <w:ind w:left="0" w:firstLine="720"/>
              <w:jc w:val="both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F624D4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Адрес: пгт. Излучинск, ул. Школьная улица, д. 1</w:t>
            </w:r>
            <w:r w:rsidRPr="00F624D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F624D4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Школьная улица, 12 (гостиница «Зори </w:t>
            </w:r>
            <w:proofErr w:type="spellStart"/>
            <w:r w:rsidRPr="00F624D4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Ваха</w:t>
            </w:r>
            <w:proofErr w:type="spellEnd"/>
            <w:r w:rsidRPr="00F624D4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»)</w:t>
            </w:r>
          </w:p>
          <w:p w14:paraId="742B62D7" w14:textId="77777777" w:rsidR="00700055" w:rsidRPr="00F624D4" w:rsidRDefault="00700055" w:rsidP="00700055">
            <w:pPr>
              <w:ind w:firstLine="708"/>
              <w:jc w:val="both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F624D4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Специалисты по работе с семьей:</w:t>
            </w:r>
          </w:p>
          <w:p w14:paraId="3F7BCA11" w14:textId="77777777" w:rsidR="00700055" w:rsidRPr="00F624D4" w:rsidRDefault="00700055" w:rsidP="00700055">
            <w:pPr>
              <w:ind w:firstLine="708"/>
              <w:jc w:val="both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F624D4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 - Лещенко Юлия Витальевна, тел.: +7(952)701-51-84;</w:t>
            </w:r>
          </w:p>
          <w:p w14:paraId="0B03C0AD" w14:textId="77777777" w:rsidR="00700055" w:rsidRPr="00F624D4" w:rsidRDefault="00700055" w:rsidP="00700055">
            <w:pPr>
              <w:ind w:firstLine="708"/>
              <w:jc w:val="both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F624D4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- Васильева Вера Витальевна, тел.: +7(952)701-56-35;</w:t>
            </w:r>
          </w:p>
          <w:p w14:paraId="2A035FCD" w14:textId="77777777" w:rsidR="00700055" w:rsidRPr="00F624D4" w:rsidRDefault="00700055" w:rsidP="00700055">
            <w:pPr>
              <w:jc w:val="both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F624D4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ab/>
              <w:t xml:space="preserve">- </w:t>
            </w:r>
            <w:proofErr w:type="spellStart"/>
            <w:r w:rsidRPr="00F624D4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Дреер</w:t>
            </w:r>
            <w:proofErr w:type="spellEnd"/>
            <w:r w:rsidRPr="00F624D4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 Олеся Викторовна, тел.: +7(952)701-54-14;</w:t>
            </w:r>
          </w:p>
          <w:p w14:paraId="5E7F02BA" w14:textId="77777777" w:rsidR="00700055" w:rsidRPr="00F624D4" w:rsidRDefault="00700055" w:rsidP="00700055">
            <w:pPr>
              <w:ind w:firstLine="708"/>
              <w:jc w:val="both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F624D4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- </w:t>
            </w:r>
            <w:proofErr w:type="spellStart"/>
            <w:r w:rsidRPr="00F624D4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Сыслова</w:t>
            </w:r>
            <w:proofErr w:type="spellEnd"/>
            <w:r w:rsidRPr="00F624D4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 Галина Петровна, тел.: +7(952)701-61-41</w:t>
            </w:r>
          </w:p>
          <w:p w14:paraId="49988FCF" w14:textId="77777777" w:rsidR="00700055" w:rsidRPr="00F624D4" w:rsidRDefault="00700055" w:rsidP="00700055">
            <w:pPr>
              <w:ind w:firstLine="708"/>
              <w:jc w:val="both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F624D4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Эл. почта: svugra@admhmao.ru</w:t>
            </w:r>
          </w:p>
          <w:p w14:paraId="7CD1C3CC" w14:textId="77777777" w:rsidR="00700055" w:rsidRPr="00F624D4" w:rsidRDefault="00700055" w:rsidP="00700055">
            <w:pPr>
              <w:ind w:firstLine="708"/>
              <w:jc w:val="both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F624D4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Страница ВКонтакте: </w:t>
            </w:r>
            <w:hyperlink r:id="rId9" w:history="1">
              <w:r w:rsidRPr="00F624D4">
                <w:rPr>
                  <w:rStyle w:val="a4"/>
                  <w:rFonts w:ascii="Times New Roman" w:hAnsi="Times New Roman" w:cs="Times New Roman"/>
                  <w:i/>
                  <w:iCs/>
                  <w:sz w:val="32"/>
                  <w:szCs w:val="32"/>
                </w:rPr>
                <w:t>https://vk.com/csvhmao</w:t>
              </w:r>
            </w:hyperlink>
          </w:p>
          <w:p w14:paraId="165173E1" w14:textId="77777777" w:rsidR="00700055" w:rsidRPr="00F624D4" w:rsidRDefault="00700055" w:rsidP="00700055">
            <w:pPr>
              <w:ind w:firstLine="708"/>
              <w:jc w:val="both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</w:p>
          <w:p w14:paraId="4DD74180" w14:textId="617D53EC" w:rsidR="00700055" w:rsidRDefault="00700055" w:rsidP="00700055">
            <w:pPr>
              <w:ind w:firstLine="708"/>
              <w:jc w:val="both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</w:p>
          <w:p w14:paraId="20097EA5" w14:textId="77777777" w:rsidR="00F624D4" w:rsidRPr="00F624D4" w:rsidRDefault="00F624D4" w:rsidP="00700055">
            <w:pPr>
              <w:ind w:firstLine="708"/>
              <w:jc w:val="both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</w:p>
          <w:p w14:paraId="55F89F45" w14:textId="445E377F" w:rsidR="00700055" w:rsidRPr="00F624D4" w:rsidRDefault="00700055" w:rsidP="00700055">
            <w:pPr>
              <w:pStyle w:val="a3"/>
              <w:numPr>
                <w:ilvl w:val="0"/>
                <w:numId w:val="2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624D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Бюджетное учреждение Ханты-Мансийского автономного                                 округа – Югры «Нижневартовский районный комплексный центр социального обслуживания населения»</w:t>
            </w:r>
          </w:p>
          <w:p w14:paraId="3E02F6C1" w14:textId="77777777" w:rsidR="00700055" w:rsidRPr="00F624D4" w:rsidRDefault="00700055" w:rsidP="00700055">
            <w:pP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</w:p>
          <w:p w14:paraId="12C1180B" w14:textId="77777777" w:rsidR="00700055" w:rsidRPr="00F624D4" w:rsidRDefault="00700055" w:rsidP="0070005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F624D4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  <w:t>Контактная информация:</w:t>
            </w:r>
          </w:p>
          <w:p w14:paraId="14C40DE1" w14:textId="77777777" w:rsidR="00700055" w:rsidRPr="00F624D4" w:rsidRDefault="00700055" w:rsidP="0070005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3202046D" w14:textId="1CD2360F" w:rsidR="00700055" w:rsidRPr="00F624D4" w:rsidRDefault="00700055" w:rsidP="00700055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F624D4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Директор: </w:t>
            </w:r>
            <w:proofErr w:type="spellStart"/>
            <w:r w:rsidRPr="00F624D4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Абдрахманова</w:t>
            </w:r>
            <w:proofErr w:type="spellEnd"/>
            <w:r w:rsidRPr="00F624D4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 Алина </w:t>
            </w:r>
            <w:proofErr w:type="spellStart"/>
            <w:r w:rsidRPr="00F624D4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Сагидулловна</w:t>
            </w:r>
            <w:proofErr w:type="spellEnd"/>
          </w:p>
          <w:p w14:paraId="405526D6" w14:textId="0547E3FD" w:rsidR="00700055" w:rsidRPr="00F624D4" w:rsidRDefault="00700055" w:rsidP="00700055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F624D4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Адрес: пгт. Излучинск, ул. Набережная, д.15</w:t>
            </w:r>
          </w:p>
          <w:p w14:paraId="1DBFBF21" w14:textId="77777777" w:rsidR="00700055" w:rsidRPr="00F624D4" w:rsidRDefault="00700055" w:rsidP="00700055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F624D4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Тел.: 8(3466)20-00-96</w:t>
            </w:r>
          </w:p>
          <w:p w14:paraId="6014113B" w14:textId="77777777" w:rsidR="00700055" w:rsidRPr="00F624D4" w:rsidRDefault="00700055" w:rsidP="00700055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F624D4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Эл. почта: buso-raduga@mail.ru, kcson.nvraion@mail.ru</w:t>
            </w:r>
          </w:p>
          <w:p w14:paraId="7CE5DFC5" w14:textId="77777777" w:rsidR="00700055" w:rsidRPr="00F624D4" w:rsidRDefault="00700055" w:rsidP="00700055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F624D4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Сайт: </w:t>
            </w:r>
            <w:hyperlink r:id="rId10" w:history="1">
              <w:r w:rsidRPr="00F624D4">
                <w:rPr>
                  <w:rStyle w:val="a4"/>
                  <w:rFonts w:ascii="Times New Roman" w:hAnsi="Times New Roman" w:cs="Times New Roman"/>
                  <w:i/>
                  <w:iCs/>
                  <w:sz w:val="32"/>
                  <w:szCs w:val="32"/>
                </w:rPr>
                <w:t>https://raduga-kcson.ru/</w:t>
              </w:r>
            </w:hyperlink>
          </w:p>
          <w:p w14:paraId="27BADF12" w14:textId="77777777" w:rsidR="00700055" w:rsidRPr="00F624D4" w:rsidRDefault="00700055" w:rsidP="00700055">
            <w:pPr>
              <w:ind w:firstLine="688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F624D4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Страница ВКонтакте: </w:t>
            </w:r>
            <w:hyperlink r:id="rId11" w:history="1">
              <w:r w:rsidRPr="00F624D4">
                <w:rPr>
                  <w:rStyle w:val="a4"/>
                  <w:rFonts w:ascii="Times New Roman" w:hAnsi="Times New Roman" w:cs="Times New Roman"/>
                  <w:i/>
                  <w:iCs/>
                  <w:sz w:val="32"/>
                  <w:szCs w:val="32"/>
                </w:rPr>
                <w:t>https://vk.com/public187109537</w:t>
              </w:r>
            </w:hyperlink>
          </w:p>
          <w:p w14:paraId="73AC5241" w14:textId="7DB1C40B" w:rsidR="00700055" w:rsidRDefault="00700055" w:rsidP="00700055">
            <w:pPr>
              <w:ind w:firstLine="68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E05ECE" w14:textId="77777777" w:rsidR="00700055" w:rsidRPr="00700055" w:rsidRDefault="00700055" w:rsidP="001E1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A2B995" w14:textId="77777777" w:rsidR="00700055" w:rsidRDefault="00700055" w:rsidP="001E1C6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1E2800A" w14:textId="77777777" w:rsidR="00700055" w:rsidRDefault="00700055" w:rsidP="001E1C6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01B8E8B" w14:textId="272B9899" w:rsidR="001C1DDB" w:rsidRPr="00041DF8" w:rsidRDefault="001C1D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1C1DDB" w:rsidRPr="00041DF8" w:rsidSect="0070005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1BF6"/>
    <w:multiLevelType w:val="hybridMultilevel"/>
    <w:tmpl w:val="F5B00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76B07"/>
    <w:multiLevelType w:val="hybridMultilevel"/>
    <w:tmpl w:val="9DDC8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5F"/>
    <w:rsid w:val="00041DF8"/>
    <w:rsid w:val="001C1DDB"/>
    <w:rsid w:val="001E1C62"/>
    <w:rsid w:val="00350A5F"/>
    <w:rsid w:val="003B70A7"/>
    <w:rsid w:val="00663CF9"/>
    <w:rsid w:val="006B6549"/>
    <w:rsid w:val="00700055"/>
    <w:rsid w:val="00754793"/>
    <w:rsid w:val="007C0AED"/>
    <w:rsid w:val="00EF7EAB"/>
    <w:rsid w:val="00F6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7F0B2"/>
  <w15:chartTrackingRefBased/>
  <w15:docId w15:val="{6F4B70D3-C885-4C4C-A6E7-C8D55D53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C6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5479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5479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041DF8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700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5773167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amilyc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meinaja-kultura.ru/" TargetMode="External"/><Relationship Id="rId11" Type="http://schemas.openxmlformats.org/officeDocument/2006/relationships/hyperlink" Target="https://vk.com/public187109537" TargetMode="External"/><Relationship Id="rId5" Type="http://schemas.openxmlformats.org/officeDocument/2006/relationships/hyperlink" Target="mailto:admin@semeinaja-kultura.ru" TargetMode="External"/><Relationship Id="rId10" Type="http://schemas.openxmlformats.org/officeDocument/2006/relationships/hyperlink" Target="https://raduga-kcso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svhm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2025-08-18T09:16:00Z</dcterms:created>
  <dcterms:modified xsi:type="dcterms:W3CDTF">2025-08-18T10:45:00Z</dcterms:modified>
</cp:coreProperties>
</file>