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A8A" w:rsidRPr="00073DBA" w:rsidRDefault="00184B11" w:rsidP="00184B11">
      <w:pPr>
        <w:ind w:left="5664"/>
        <w:rPr>
          <w:rFonts w:ascii="Times New Roman" w:hAnsi="Times New Roman" w:cs="Times New Roman"/>
        </w:rPr>
      </w:pPr>
      <w:bookmarkStart w:id="0" w:name="_GoBack"/>
      <w:r w:rsidRPr="00073DBA">
        <w:rPr>
          <w:rFonts w:ascii="Times New Roman" w:hAnsi="Times New Roman" w:cs="Times New Roman"/>
          <w:sz w:val="16"/>
          <w:szCs w:val="16"/>
        </w:rPr>
        <w:t xml:space="preserve">Таблица </w:t>
      </w:r>
      <w:r w:rsidR="00D94A8A" w:rsidRPr="00073DBA">
        <w:rPr>
          <w:rFonts w:ascii="Times New Roman" w:hAnsi="Times New Roman" w:cs="Times New Roman"/>
          <w:sz w:val="16"/>
          <w:szCs w:val="16"/>
        </w:rPr>
        <w:t xml:space="preserve">утверждена </w:t>
      </w:r>
      <w:r w:rsidRPr="00073DBA">
        <w:rPr>
          <w:rFonts w:ascii="Times New Roman" w:hAnsi="Times New Roman" w:cs="Times New Roman"/>
          <w:sz w:val="16"/>
          <w:szCs w:val="16"/>
        </w:rPr>
        <w:t xml:space="preserve"> постановлением Правительства ХМАО-Югры  № 460-п  от 15.12.2015 </w:t>
      </w:r>
      <w:r w:rsidR="00D94A8A" w:rsidRPr="00073DBA">
        <w:rPr>
          <w:rFonts w:ascii="Times New Roman" w:hAnsi="Times New Roman" w:cs="Times New Roman"/>
          <w:sz w:val="16"/>
          <w:szCs w:val="16"/>
        </w:rPr>
        <w:t xml:space="preserve">                     </w:t>
      </w:r>
    </w:p>
    <w:p w:rsidR="00484719" w:rsidRPr="00073DBA" w:rsidRDefault="00380895" w:rsidP="00380895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073DBA">
        <w:rPr>
          <w:rFonts w:ascii="Times New Roman" w:hAnsi="Times New Roman" w:cs="Times New Roman"/>
          <w:b/>
          <w:sz w:val="28"/>
          <w:szCs w:val="28"/>
        </w:rPr>
        <w:t>ПАСПОРТ многоквартирного дома</w:t>
      </w:r>
      <w:r w:rsidR="002E39CB" w:rsidRPr="00073D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9748" w:type="dxa"/>
        <w:tblLayout w:type="fixed"/>
        <w:tblLook w:val="04A0" w:firstRow="1" w:lastRow="0" w:firstColumn="1" w:lastColumn="0" w:noHBand="0" w:noVBand="1"/>
      </w:tblPr>
      <w:tblGrid>
        <w:gridCol w:w="636"/>
        <w:gridCol w:w="4717"/>
        <w:gridCol w:w="1418"/>
        <w:gridCol w:w="2977"/>
      </w:tblGrid>
      <w:tr w:rsidR="00073DBA" w:rsidRPr="00073DBA" w:rsidTr="00343A87">
        <w:tc>
          <w:tcPr>
            <w:tcW w:w="636" w:type="dxa"/>
          </w:tcPr>
          <w:p w:rsidR="00380895" w:rsidRPr="00073DBA" w:rsidRDefault="00380895" w:rsidP="00184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DB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17" w:type="dxa"/>
          </w:tcPr>
          <w:p w:rsidR="00380895" w:rsidRPr="00073DBA" w:rsidRDefault="00380895" w:rsidP="00184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DB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418" w:type="dxa"/>
          </w:tcPr>
          <w:p w:rsidR="00380895" w:rsidRPr="00073DBA" w:rsidRDefault="00380895" w:rsidP="00184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DBA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2977" w:type="dxa"/>
          </w:tcPr>
          <w:p w:rsidR="00380895" w:rsidRPr="00073DBA" w:rsidRDefault="00380895" w:rsidP="00184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DBA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</w:t>
            </w:r>
          </w:p>
        </w:tc>
      </w:tr>
      <w:tr w:rsidR="00073DBA" w:rsidRPr="00073DBA" w:rsidTr="00343A87">
        <w:tc>
          <w:tcPr>
            <w:tcW w:w="9748" w:type="dxa"/>
            <w:gridSpan w:val="4"/>
          </w:tcPr>
          <w:p w:rsidR="00380895" w:rsidRPr="00073DBA" w:rsidRDefault="00380895" w:rsidP="003808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многоквартирном доме</w:t>
            </w:r>
          </w:p>
        </w:tc>
      </w:tr>
      <w:tr w:rsidR="00073DBA" w:rsidRPr="00073DBA" w:rsidTr="00343A87">
        <w:tc>
          <w:tcPr>
            <w:tcW w:w="636" w:type="dxa"/>
          </w:tcPr>
          <w:p w:rsidR="00380895" w:rsidRPr="00073DBA" w:rsidRDefault="0038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7" w:type="dxa"/>
          </w:tcPr>
          <w:p w:rsidR="00380895" w:rsidRPr="00073DBA" w:rsidRDefault="003808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1418" w:type="dxa"/>
          </w:tcPr>
          <w:p w:rsidR="00380895" w:rsidRPr="00073DBA" w:rsidRDefault="00380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80895" w:rsidRPr="00073DBA" w:rsidRDefault="00380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380895" w:rsidRPr="00073DBA" w:rsidRDefault="0038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17" w:type="dxa"/>
          </w:tcPr>
          <w:p w:rsidR="00380895" w:rsidRPr="00073DBA" w:rsidRDefault="00380895" w:rsidP="001F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1F2702" w:rsidRPr="00073DBA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ект Российской Федерации</w:t>
            </w:r>
          </w:p>
        </w:tc>
        <w:tc>
          <w:tcPr>
            <w:tcW w:w="1418" w:type="dxa"/>
          </w:tcPr>
          <w:p w:rsidR="00380895" w:rsidRPr="00073DBA" w:rsidRDefault="00380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80895" w:rsidRPr="00073DBA" w:rsidRDefault="00FA19AC" w:rsidP="00F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 ХМАО-Югра</w:t>
            </w:r>
          </w:p>
        </w:tc>
      </w:tr>
      <w:tr w:rsidR="00073DBA" w:rsidRPr="00073DBA" w:rsidTr="00343A87">
        <w:tc>
          <w:tcPr>
            <w:tcW w:w="636" w:type="dxa"/>
          </w:tcPr>
          <w:p w:rsidR="00380895" w:rsidRPr="00073DBA" w:rsidRDefault="001F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17" w:type="dxa"/>
          </w:tcPr>
          <w:p w:rsidR="00380895" w:rsidRPr="00073DBA" w:rsidRDefault="001F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1418" w:type="dxa"/>
          </w:tcPr>
          <w:p w:rsidR="00380895" w:rsidRPr="00073DBA" w:rsidRDefault="00380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80895" w:rsidRPr="00073DBA" w:rsidRDefault="00F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Нижневартовский</w:t>
            </w:r>
          </w:p>
        </w:tc>
      </w:tr>
      <w:tr w:rsidR="00073DBA" w:rsidRPr="00073DBA" w:rsidTr="00343A87">
        <w:tc>
          <w:tcPr>
            <w:tcW w:w="636" w:type="dxa"/>
          </w:tcPr>
          <w:p w:rsidR="00380895" w:rsidRPr="00073DBA" w:rsidRDefault="009B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17" w:type="dxa"/>
          </w:tcPr>
          <w:p w:rsidR="00380895" w:rsidRPr="00073DBA" w:rsidRDefault="009B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Городской округ</w:t>
            </w:r>
          </w:p>
        </w:tc>
        <w:tc>
          <w:tcPr>
            <w:tcW w:w="1418" w:type="dxa"/>
          </w:tcPr>
          <w:p w:rsidR="00380895" w:rsidRPr="00073DBA" w:rsidRDefault="00380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80895" w:rsidRPr="00073DBA" w:rsidRDefault="00FA19AC" w:rsidP="00FA1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3DBA" w:rsidRPr="00073DBA" w:rsidTr="00343A87">
        <w:tc>
          <w:tcPr>
            <w:tcW w:w="636" w:type="dxa"/>
          </w:tcPr>
          <w:p w:rsidR="00380895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717" w:type="dxa"/>
          </w:tcPr>
          <w:p w:rsidR="00380895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Городское</w:t>
            </w: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 или сельское </w:t>
            </w:r>
            <w:r w:rsidRPr="00073D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поселение</w:t>
            </w: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муниципального района</w:t>
            </w:r>
          </w:p>
        </w:tc>
        <w:tc>
          <w:tcPr>
            <w:tcW w:w="1418" w:type="dxa"/>
          </w:tcPr>
          <w:p w:rsidR="00380895" w:rsidRPr="00073DBA" w:rsidRDefault="00380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80895" w:rsidRPr="00073DBA" w:rsidRDefault="00FA19AC" w:rsidP="00F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г.п. Излучинск</w:t>
            </w:r>
          </w:p>
        </w:tc>
      </w:tr>
      <w:tr w:rsidR="00073DBA" w:rsidRPr="00073DBA" w:rsidTr="00343A87">
        <w:tc>
          <w:tcPr>
            <w:tcW w:w="636" w:type="dxa"/>
          </w:tcPr>
          <w:p w:rsidR="00380895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717" w:type="dxa"/>
          </w:tcPr>
          <w:p w:rsidR="00380895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418" w:type="dxa"/>
          </w:tcPr>
          <w:p w:rsidR="00380895" w:rsidRPr="00073DBA" w:rsidRDefault="00380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80895" w:rsidRPr="00073DBA" w:rsidRDefault="00FA19AC" w:rsidP="00FA1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717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418" w:type="dxa"/>
          </w:tcPr>
          <w:p w:rsidR="00117822" w:rsidRPr="00073DBA" w:rsidRDefault="009E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переулок</w:t>
            </w:r>
          </w:p>
        </w:tc>
        <w:tc>
          <w:tcPr>
            <w:tcW w:w="2977" w:type="dxa"/>
          </w:tcPr>
          <w:p w:rsidR="00117822" w:rsidRPr="00073DBA" w:rsidRDefault="00FA19AC" w:rsidP="00FA19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/>
                <w:sz w:val="24"/>
                <w:szCs w:val="24"/>
              </w:rPr>
              <w:t>Молодежный</w:t>
            </w: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717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Дополнительная территория</w:t>
            </w:r>
          </w:p>
        </w:tc>
        <w:tc>
          <w:tcPr>
            <w:tcW w:w="1418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7822" w:rsidRPr="00073DBA" w:rsidRDefault="00C508A1" w:rsidP="00C5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717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Номер дома</w:t>
            </w:r>
          </w:p>
        </w:tc>
        <w:tc>
          <w:tcPr>
            <w:tcW w:w="1418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7822" w:rsidRPr="00073DBA" w:rsidRDefault="00AC3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717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1418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7822" w:rsidRPr="00073DBA" w:rsidRDefault="00FA19AC" w:rsidP="00804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717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1418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7822" w:rsidRPr="00073DBA" w:rsidRDefault="00FA19AC" w:rsidP="00804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717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1418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717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1418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4717" w:type="dxa"/>
          </w:tcPr>
          <w:p w:rsidR="00117822" w:rsidRPr="00073DBA" w:rsidRDefault="00117822" w:rsidP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Код   ОКТМО</w:t>
            </w:r>
          </w:p>
        </w:tc>
        <w:tc>
          <w:tcPr>
            <w:tcW w:w="1418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3B325F" w:rsidRPr="00073DBA" w:rsidRDefault="003B3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3B325F" w:rsidRPr="00073DBA" w:rsidRDefault="003B325F" w:rsidP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Код ФИАС</w:t>
            </w:r>
          </w:p>
        </w:tc>
        <w:tc>
          <w:tcPr>
            <w:tcW w:w="1418" w:type="dxa"/>
          </w:tcPr>
          <w:p w:rsidR="003B325F" w:rsidRPr="00073DBA" w:rsidRDefault="003B3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B325F" w:rsidRPr="00073DBA" w:rsidRDefault="003B3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4d798f55-75b6-4f29-a81d-5130bdc43ce9</w:t>
            </w: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7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1418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7822" w:rsidRPr="00073DBA" w:rsidRDefault="00AC30FF" w:rsidP="00FA19AC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Cs/>
                <w:sz w:val="24"/>
                <w:szCs w:val="24"/>
              </w:rPr>
              <w:t>86:04:0000018:1663</w:t>
            </w: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7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Дата внесения кадастрового номера в государственный реестр недвижимости</w:t>
            </w:r>
          </w:p>
        </w:tc>
        <w:tc>
          <w:tcPr>
            <w:tcW w:w="1418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7822" w:rsidRPr="00073DBA" w:rsidRDefault="00AC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Cs/>
                <w:sz w:val="24"/>
                <w:szCs w:val="24"/>
              </w:rPr>
              <w:t>06.07.2012</w:t>
            </w: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7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</w:t>
            </w:r>
          </w:p>
        </w:tc>
        <w:tc>
          <w:tcPr>
            <w:tcW w:w="1418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7822" w:rsidRPr="00073DBA" w:rsidRDefault="0027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17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1418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7822" w:rsidRPr="00073DBA" w:rsidRDefault="00AC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86:04:04:005:004:0024:71:119:002:000002060</w:t>
            </w: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17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418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7822" w:rsidRPr="00073DBA" w:rsidRDefault="00AC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71:119:002:000002060</w:t>
            </w: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717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Условный номер</w:t>
            </w:r>
          </w:p>
        </w:tc>
        <w:tc>
          <w:tcPr>
            <w:tcW w:w="1418" w:type="dxa"/>
          </w:tcPr>
          <w:p w:rsidR="00117822" w:rsidRPr="00073DBA" w:rsidRDefault="00CE6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A19AC"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  реестре</w:t>
            </w:r>
          </w:p>
        </w:tc>
        <w:tc>
          <w:tcPr>
            <w:tcW w:w="2977" w:type="dxa"/>
          </w:tcPr>
          <w:p w:rsidR="00117822" w:rsidRPr="00073DBA" w:rsidRDefault="00AC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171204:002:</w:t>
            </w:r>
            <w:r w:rsidR="00F569C3"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 000002060</w:t>
            </w: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7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418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7822" w:rsidRPr="00073DBA" w:rsidRDefault="00F5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7" w:type="dxa"/>
          </w:tcPr>
          <w:p w:rsidR="00117822" w:rsidRPr="00073DBA" w:rsidRDefault="00117822" w:rsidP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Стадия  жизненного цикла</w:t>
            </w:r>
          </w:p>
        </w:tc>
        <w:tc>
          <w:tcPr>
            <w:tcW w:w="1418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7822" w:rsidRPr="00073DBA" w:rsidRDefault="00F3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эксплуатируемый</w:t>
            </w: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7" w:type="dxa"/>
          </w:tcPr>
          <w:p w:rsidR="00117822" w:rsidRPr="00073DBA" w:rsidRDefault="00117822" w:rsidP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1418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7822" w:rsidRPr="00073DBA" w:rsidRDefault="00F3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7" w:type="dxa"/>
          </w:tcPr>
          <w:p w:rsidR="00117822" w:rsidRPr="00073DBA" w:rsidRDefault="00117822" w:rsidP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Год проведения реконструкции</w:t>
            </w:r>
          </w:p>
        </w:tc>
        <w:tc>
          <w:tcPr>
            <w:tcW w:w="1418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7822" w:rsidRPr="00073DBA" w:rsidRDefault="00F3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3DBA" w:rsidRPr="00073DBA" w:rsidTr="00343A87">
        <w:tc>
          <w:tcPr>
            <w:tcW w:w="636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7" w:type="dxa"/>
          </w:tcPr>
          <w:p w:rsidR="00117822" w:rsidRPr="00073DBA" w:rsidRDefault="005F5CF0" w:rsidP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Серия, тип проекта здания</w:t>
            </w:r>
          </w:p>
        </w:tc>
        <w:tc>
          <w:tcPr>
            <w:tcW w:w="1418" w:type="dxa"/>
          </w:tcPr>
          <w:p w:rsidR="00117822" w:rsidRPr="00073DBA" w:rsidRDefault="00117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7822" w:rsidRPr="00073DBA" w:rsidRDefault="00F3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01.035.064-01-АС2</w:t>
            </w:r>
          </w:p>
        </w:tc>
      </w:tr>
      <w:tr w:rsidR="00073DBA" w:rsidRPr="00073DBA" w:rsidTr="00343A87">
        <w:tc>
          <w:tcPr>
            <w:tcW w:w="636" w:type="dxa"/>
          </w:tcPr>
          <w:p w:rsidR="005F5CF0" w:rsidRPr="00073DBA" w:rsidRDefault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7" w:type="dxa"/>
          </w:tcPr>
          <w:p w:rsidR="005F5CF0" w:rsidRPr="00073DBA" w:rsidRDefault="005F5CF0" w:rsidP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Количество этажей, в том числе подземных этажей (при наличии этажности у здания)</w:t>
            </w:r>
          </w:p>
        </w:tc>
        <w:tc>
          <w:tcPr>
            <w:tcW w:w="1418" w:type="dxa"/>
          </w:tcPr>
          <w:p w:rsidR="005F5CF0" w:rsidRPr="00073DBA" w:rsidRDefault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5CF0" w:rsidRPr="00073DBA" w:rsidRDefault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5F5CF0" w:rsidRPr="00073DBA" w:rsidRDefault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717" w:type="dxa"/>
          </w:tcPr>
          <w:p w:rsidR="005F5CF0" w:rsidRPr="00073DBA" w:rsidRDefault="005F5CF0" w:rsidP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Количество этажей</w:t>
            </w:r>
          </w:p>
        </w:tc>
        <w:tc>
          <w:tcPr>
            <w:tcW w:w="1418" w:type="dxa"/>
          </w:tcPr>
          <w:p w:rsidR="005F5CF0" w:rsidRPr="00073DBA" w:rsidRDefault="005F5CF0" w:rsidP="005F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977" w:type="dxa"/>
          </w:tcPr>
          <w:p w:rsidR="005F5CF0" w:rsidRPr="00073DBA" w:rsidRDefault="00F3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73DBA" w:rsidRPr="00073DBA" w:rsidTr="00343A87">
        <w:tc>
          <w:tcPr>
            <w:tcW w:w="636" w:type="dxa"/>
          </w:tcPr>
          <w:p w:rsidR="005F5CF0" w:rsidRPr="00073DBA" w:rsidRDefault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717" w:type="dxa"/>
          </w:tcPr>
          <w:p w:rsidR="005F5CF0" w:rsidRPr="00073DBA" w:rsidRDefault="005F5CF0" w:rsidP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подземных этажей </w:t>
            </w:r>
          </w:p>
        </w:tc>
        <w:tc>
          <w:tcPr>
            <w:tcW w:w="1418" w:type="dxa"/>
          </w:tcPr>
          <w:p w:rsidR="005F5CF0" w:rsidRPr="00073DBA" w:rsidRDefault="005F5CF0" w:rsidP="005F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977" w:type="dxa"/>
          </w:tcPr>
          <w:p w:rsidR="005F5CF0" w:rsidRPr="00073DBA" w:rsidRDefault="00F3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3DBA" w:rsidRPr="00073DBA" w:rsidTr="00343A87">
        <w:tc>
          <w:tcPr>
            <w:tcW w:w="636" w:type="dxa"/>
          </w:tcPr>
          <w:p w:rsidR="005F5CF0" w:rsidRPr="00073DBA" w:rsidRDefault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17" w:type="dxa"/>
          </w:tcPr>
          <w:p w:rsidR="005F5CF0" w:rsidRPr="00073DBA" w:rsidRDefault="005F5CF0" w:rsidP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Количество подъездов</w:t>
            </w:r>
          </w:p>
        </w:tc>
        <w:tc>
          <w:tcPr>
            <w:tcW w:w="1418" w:type="dxa"/>
          </w:tcPr>
          <w:p w:rsidR="005F5CF0" w:rsidRPr="00073DBA" w:rsidRDefault="005F5CF0" w:rsidP="005F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977" w:type="dxa"/>
          </w:tcPr>
          <w:p w:rsidR="005F5CF0" w:rsidRPr="00073DBA" w:rsidRDefault="00F3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3DBA" w:rsidRPr="00073DBA" w:rsidTr="00343A87">
        <w:tc>
          <w:tcPr>
            <w:tcW w:w="636" w:type="dxa"/>
          </w:tcPr>
          <w:p w:rsidR="005F5CF0" w:rsidRPr="00073DBA" w:rsidRDefault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17" w:type="dxa"/>
          </w:tcPr>
          <w:p w:rsidR="005F5CF0" w:rsidRPr="00073DBA" w:rsidRDefault="005F5CF0" w:rsidP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Количество лифтов</w:t>
            </w:r>
          </w:p>
        </w:tc>
        <w:tc>
          <w:tcPr>
            <w:tcW w:w="1418" w:type="dxa"/>
          </w:tcPr>
          <w:p w:rsidR="005F5CF0" w:rsidRPr="00073DBA" w:rsidRDefault="005F5CF0" w:rsidP="005F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977" w:type="dxa"/>
          </w:tcPr>
          <w:p w:rsidR="005F5CF0" w:rsidRPr="00073DBA" w:rsidRDefault="00F3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3DBA" w:rsidRPr="00073DBA" w:rsidTr="00343A87">
        <w:tc>
          <w:tcPr>
            <w:tcW w:w="636" w:type="dxa"/>
          </w:tcPr>
          <w:p w:rsidR="005F5CF0" w:rsidRPr="00073DBA" w:rsidRDefault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17" w:type="dxa"/>
          </w:tcPr>
          <w:p w:rsidR="005F5CF0" w:rsidRPr="00073DBA" w:rsidRDefault="005F5CF0" w:rsidP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 (квартир)</w:t>
            </w:r>
          </w:p>
        </w:tc>
        <w:tc>
          <w:tcPr>
            <w:tcW w:w="1418" w:type="dxa"/>
          </w:tcPr>
          <w:p w:rsidR="005F5CF0" w:rsidRPr="00073DBA" w:rsidRDefault="005F5CF0" w:rsidP="005F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977" w:type="dxa"/>
          </w:tcPr>
          <w:p w:rsidR="005F5CF0" w:rsidRPr="00073DBA" w:rsidRDefault="00F30C17" w:rsidP="00F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73DBA" w:rsidRPr="00073DBA" w:rsidTr="00343A87">
        <w:tc>
          <w:tcPr>
            <w:tcW w:w="636" w:type="dxa"/>
          </w:tcPr>
          <w:p w:rsidR="005F5CF0" w:rsidRPr="00073DBA" w:rsidRDefault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17" w:type="dxa"/>
          </w:tcPr>
          <w:p w:rsidR="005F5CF0" w:rsidRPr="00073DBA" w:rsidRDefault="005F5CF0" w:rsidP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Количество проживающих</w:t>
            </w:r>
          </w:p>
        </w:tc>
        <w:tc>
          <w:tcPr>
            <w:tcW w:w="1418" w:type="dxa"/>
          </w:tcPr>
          <w:p w:rsidR="005F5CF0" w:rsidRPr="00073DBA" w:rsidRDefault="005F5CF0" w:rsidP="005F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977" w:type="dxa"/>
          </w:tcPr>
          <w:p w:rsidR="005F5CF0" w:rsidRPr="00073DBA" w:rsidRDefault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5F5CF0" w:rsidRPr="00073DBA" w:rsidRDefault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17" w:type="dxa"/>
          </w:tcPr>
          <w:p w:rsidR="005F5CF0" w:rsidRPr="00073DBA" w:rsidRDefault="005F5CF0" w:rsidP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1418" w:type="dxa"/>
          </w:tcPr>
          <w:p w:rsidR="005F5CF0" w:rsidRPr="00073DBA" w:rsidRDefault="005F5CF0" w:rsidP="005F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977" w:type="dxa"/>
          </w:tcPr>
          <w:p w:rsidR="005F5CF0" w:rsidRPr="00073DBA" w:rsidRDefault="00F3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3DBA" w:rsidRPr="00073DBA" w:rsidTr="00343A87">
        <w:tc>
          <w:tcPr>
            <w:tcW w:w="636" w:type="dxa"/>
          </w:tcPr>
          <w:p w:rsidR="005F5CF0" w:rsidRPr="00073DBA" w:rsidRDefault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17" w:type="dxa"/>
          </w:tcPr>
          <w:p w:rsidR="005F5CF0" w:rsidRPr="00073DBA" w:rsidRDefault="005F5CF0" w:rsidP="005F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Общая площадь здания</w:t>
            </w:r>
          </w:p>
        </w:tc>
        <w:tc>
          <w:tcPr>
            <w:tcW w:w="1418" w:type="dxa"/>
          </w:tcPr>
          <w:p w:rsidR="005F5CF0" w:rsidRPr="00073DBA" w:rsidRDefault="005F5CF0" w:rsidP="005F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2977" w:type="dxa"/>
          </w:tcPr>
          <w:p w:rsidR="005F5CF0" w:rsidRPr="00073DBA" w:rsidRDefault="00DE3D6B" w:rsidP="00C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6832,0</w:t>
            </w:r>
          </w:p>
        </w:tc>
      </w:tr>
      <w:tr w:rsidR="00073DBA" w:rsidRPr="00073DBA" w:rsidTr="00343A87">
        <w:tc>
          <w:tcPr>
            <w:tcW w:w="636" w:type="dxa"/>
          </w:tcPr>
          <w:p w:rsidR="005F5CF0" w:rsidRPr="00073DBA" w:rsidRDefault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4717" w:type="dxa"/>
          </w:tcPr>
          <w:p w:rsidR="005F5CF0" w:rsidRPr="00073DBA" w:rsidRDefault="0063284D" w:rsidP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1418" w:type="dxa"/>
          </w:tcPr>
          <w:p w:rsidR="005F5CF0" w:rsidRPr="00073DBA" w:rsidRDefault="0063284D" w:rsidP="005F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2977" w:type="dxa"/>
          </w:tcPr>
          <w:p w:rsidR="005F5CF0" w:rsidRPr="00073DBA" w:rsidRDefault="00F30C17" w:rsidP="0011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5 202,5</w:t>
            </w:r>
          </w:p>
        </w:tc>
      </w:tr>
      <w:tr w:rsidR="00073DBA" w:rsidRPr="00073DBA" w:rsidTr="00343A87">
        <w:tc>
          <w:tcPr>
            <w:tcW w:w="636" w:type="dxa"/>
          </w:tcPr>
          <w:p w:rsidR="0063284D" w:rsidRPr="00073DBA" w:rsidRDefault="0063284D" w:rsidP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4717" w:type="dxa"/>
          </w:tcPr>
          <w:p w:rsidR="0063284D" w:rsidRPr="00073DBA" w:rsidRDefault="0063284D" w:rsidP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Общая площадь нежилых помещений</w:t>
            </w:r>
          </w:p>
        </w:tc>
        <w:tc>
          <w:tcPr>
            <w:tcW w:w="1418" w:type="dxa"/>
          </w:tcPr>
          <w:p w:rsidR="0063284D" w:rsidRPr="00073DBA" w:rsidRDefault="0063284D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2977" w:type="dxa"/>
          </w:tcPr>
          <w:p w:rsidR="0063284D" w:rsidRPr="00073DBA" w:rsidRDefault="00DE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3DBA" w:rsidRPr="00073DBA" w:rsidTr="00343A87">
        <w:tc>
          <w:tcPr>
            <w:tcW w:w="636" w:type="dxa"/>
          </w:tcPr>
          <w:p w:rsidR="0017202A" w:rsidRPr="00073DBA" w:rsidRDefault="00305F25" w:rsidP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4717" w:type="dxa"/>
          </w:tcPr>
          <w:p w:rsidR="0017202A" w:rsidRPr="00073DBA" w:rsidRDefault="0017202A" w:rsidP="00FB7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</w:t>
            </w:r>
            <w:r w:rsidR="00FB7E4A"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входящих в </w:t>
            </w:r>
            <w:r w:rsidRPr="00073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 общего имущества в МКД</w:t>
            </w:r>
          </w:p>
        </w:tc>
        <w:tc>
          <w:tcPr>
            <w:tcW w:w="1418" w:type="dxa"/>
          </w:tcPr>
          <w:p w:rsidR="0017202A" w:rsidRPr="00073DBA" w:rsidRDefault="0017202A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кв.м.</w:t>
            </w:r>
          </w:p>
        </w:tc>
        <w:tc>
          <w:tcPr>
            <w:tcW w:w="2977" w:type="dxa"/>
          </w:tcPr>
          <w:p w:rsidR="0017202A" w:rsidRPr="00073DBA" w:rsidRDefault="00DE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869,1</w:t>
            </w:r>
          </w:p>
        </w:tc>
      </w:tr>
      <w:tr w:rsidR="00073DBA" w:rsidRPr="00073DBA" w:rsidTr="00343A87">
        <w:tc>
          <w:tcPr>
            <w:tcW w:w="636" w:type="dxa"/>
          </w:tcPr>
          <w:p w:rsidR="00FB7E4A" w:rsidRPr="00073DBA" w:rsidRDefault="00305F25" w:rsidP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16.4</w:t>
            </w:r>
          </w:p>
        </w:tc>
        <w:tc>
          <w:tcPr>
            <w:tcW w:w="4717" w:type="dxa"/>
          </w:tcPr>
          <w:p w:rsidR="00FB7E4A" w:rsidRPr="00073DBA" w:rsidRDefault="00324EC3" w:rsidP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Количество балконов</w:t>
            </w:r>
          </w:p>
        </w:tc>
        <w:tc>
          <w:tcPr>
            <w:tcW w:w="1418" w:type="dxa"/>
          </w:tcPr>
          <w:p w:rsidR="00FB7E4A" w:rsidRPr="00073DBA" w:rsidRDefault="00FB7E4A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B7E4A" w:rsidRPr="00073DBA" w:rsidRDefault="00F3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3DBA" w:rsidRPr="00073DBA" w:rsidTr="00343A87">
        <w:tc>
          <w:tcPr>
            <w:tcW w:w="636" w:type="dxa"/>
          </w:tcPr>
          <w:p w:rsidR="00FB7E4A" w:rsidRPr="00073DBA" w:rsidRDefault="00305F25" w:rsidP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4717" w:type="dxa"/>
          </w:tcPr>
          <w:p w:rsidR="00FB7E4A" w:rsidRPr="00073DBA" w:rsidRDefault="00324EC3" w:rsidP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Количество лоджий</w:t>
            </w:r>
          </w:p>
        </w:tc>
        <w:tc>
          <w:tcPr>
            <w:tcW w:w="1418" w:type="dxa"/>
          </w:tcPr>
          <w:p w:rsidR="00FB7E4A" w:rsidRPr="00073DBA" w:rsidRDefault="00FB7E4A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B7E4A" w:rsidRPr="00073DBA" w:rsidRDefault="00F3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73DBA" w:rsidRPr="00073DBA" w:rsidTr="00343A87">
        <w:tc>
          <w:tcPr>
            <w:tcW w:w="636" w:type="dxa"/>
          </w:tcPr>
          <w:p w:rsidR="0063284D" w:rsidRPr="00073DBA" w:rsidRDefault="0063284D" w:rsidP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17" w:type="dxa"/>
          </w:tcPr>
          <w:p w:rsidR="0063284D" w:rsidRPr="00073DBA" w:rsidRDefault="0063284D" w:rsidP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Факт признания дома аварийным</w:t>
            </w:r>
          </w:p>
        </w:tc>
        <w:tc>
          <w:tcPr>
            <w:tcW w:w="1418" w:type="dxa"/>
          </w:tcPr>
          <w:p w:rsidR="0063284D" w:rsidRPr="00073DBA" w:rsidRDefault="0063284D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284D" w:rsidRPr="00073DBA" w:rsidRDefault="00F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3DBA" w:rsidRPr="00073DBA" w:rsidTr="00343A87">
        <w:tc>
          <w:tcPr>
            <w:tcW w:w="636" w:type="dxa"/>
          </w:tcPr>
          <w:p w:rsidR="0063284D" w:rsidRPr="00073DBA" w:rsidRDefault="0063284D" w:rsidP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17" w:type="dxa"/>
          </w:tcPr>
          <w:p w:rsidR="0063284D" w:rsidRPr="00073DBA" w:rsidRDefault="0063284D" w:rsidP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Причина признания дома аварийным</w:t>
            </w:r>
          </w:p>
        </w:tc>
        <w:tc>
          <w:tcPr>
            <w:tcW w:w="1418" w:type="dxa"/>
          </w:tcPr>
          <w:p w:rsidR="0063284D" w:rsidRPr="00073DBA" w:rsidRDefault="0063284D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284D" w:rsidRPr="00073DBA" w:rsidRDefault="00F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3DBA" w:rsidRPr="00073DBA" w:rsidTr="00343A87">
        <w:tc>
          <w:tcPr>
            <w:tcW w:w="636" w:type="dxa"/>
          </w:tcPr>
          <w:p w:rsidR="0063284D" w:rsidRPr="00073DBA" w:rsidRDefault="0063284D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17" w:type="dxa"/>
          </w:tcPr>
          <w:p w:rsidR="0063284D" w:rsidRPr="00073DBA" w:rsidRDefault="0063284D" w:rsidP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Дата документа о признании дома аварийным</w:t>
            </w:r>
          </w:p>
        </w:tc>
        <w:tc>
          <w:tcPr>
            <w:tcW w:w="1418" w:type="dxa"/>
          </w:tcPr>
          <w:p w:rsidR="0063284D" w:rsidRPr="00073DBA" w:rsidRDefault="0063284D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284D" w:rsidRPr="00073DBA" w:rsidRDefault="00F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3DBA" w:rsidRPr="00073DBA" w:rsidTr="00343A87">
        <w:tc>
          <w:tcPr>
            <w:tcW w:w="636" w:type="dxa"/>
          </w:tcPr>
          <w:p w:rsidR="0063284D" w:rsidRPr="00073DBA" w:rsidRDefault="0063284D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17" w:type="dxa"/>
          </w:tcPr>
          <w:p w:rsidR="0063284D" w:rsidRPr="00073DBA" w:rsidRDefault="0063284D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Номер  документа о признании дома аварийным</w:t>
            </w:r>
          </w:p>
        </w:tc>
        <w:tc>
          <w:tcPr>
            <w:tcW w:w="1418" w:type="dxa"/>
          </w:tcPr>
          <w:p w:rsidR="0063284D" w:rsidRPr="00073DBA" w:rsidRDefault="0063284D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284D" w:rsidRPr="00073DBA" w:rsidRDefault="00F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3DBA" w:rsidRPr="00073DBA" w:rsidTr="00343A87">
        <w:tc>
          <w:tcPr>
            <w:tcW w:w="636" w:type="dxa"/>
          </w:tcPr>
          <w:p w:rsidR="0063284D" w:rsidRPr="00073DBA" w:rsidRDefault="0063284D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17" w:type="dxa"/>
          </w:tcPr>
          <w:p w:rsidR="0063284D" w:rsidRPr="00073DBA" w:rsidRDefault="0063284D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Класс энергетической эффективности</w:t>
            </w:r>
          </w:p>
        </w:tc>
        <w:tc>
          <w:tcPr>
            <w:tcW w:w="1418" w:type="dxa"/>
          </w:tcPr>
          <w:p w:rsidR="0063284D" w:rsidRPr="00073DBA" w:rsidRDefault="0063284D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284D" w:rsidRPr="00073DBA" w:rsidRDefault="00F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73DBA" w:rsidRPr="00073DBA" w:rsidTr="00343A87">
        <w:tc>
          <w:tcPr>
            <w:tcW w:w="636" w:type="dxa"/>
          </w:tcPr>
          <w:p w:rsidR="0063284D" w:rsidRPr="00073DBA" w:rsidRDefault="0063284D" w:rsidP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17" w:type="dxa"/>
          </w:tcPr>
          <w:p w:rsidR="0063284D" w:rsidRPr="00073DBA" w:rsidRDefault="0063284D" w:rsidP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Дата проведения энергетического обследования</w:t>
            </w:r>
          </w:p>
        </w:tc>
        <w:tc>
          <w:tcPr>
            <w:tcW w:w="1418" w:type="dxa"/>
          </w:tcPr>
          <w:p w:rsidR="0063284D" w:rsidRPr="00073DBA" w:rsidRDefault="0063284D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284D" w:rsidRPr="00073DBA" w:rsidRDefault="00E14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При проектировании</w:t>
            </w:r>
          </w:p>
        </w:tc>
      </w:tr>
      <w:tr w:rsidR="00073DBA" w:rsidRPr="00073DBA" w:rsidTr="00343A87">
        <w:tc>
          <w:tcPr>
            <w:tcW w:w="636" w:type="dxa"/>
          </w:tcPr>
          <w:p w:rsidR="00A4134C" w:rsidRPr="00073DBA" w:rsidRDefault="00A4134C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17" w:type="dxa"/>
          </w:tcPr>
          <w:p w:rsidR="00A4134C" w:rsidRPr="00073DBA" w:rsidRDefault="00A4134C" w:rsidP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Дата приватизации первого жилого помещения</w:t>
            </w:r>
          </w:p>
        </w:tc>
        <w:tc>
          <w:tcPr>
            <w:tcW w:w="1418" w:type="dxa"/>
          </w:tcPr>
          <w:p w:rsidR="00A4134C" w:rsidRPr="00073DBA" w:rsidRDefault="00A4134C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4134C" w:rsidRPr="00073DBA" w:rsidRDefault="00DE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05.11.2005</w:t>
            </w:r>
          </w:p>
        </w:tc>
      </w:tr>
      <w:tr w:rsidR="00073DBA" w:rsidRPr="00073DBA" w:rsidTr="00343A87">
        <w:tc>
          <w:tcPr>
            <w:tcW w:w="636" w:type="dxa"/>
          </w:tcPr>
          <w:p w:rsidR="00A4134C" w:rsidRPr="00073DBA" w:rsidRDefault="00A4134C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17" w:type="dxa"/>
          </w:tcPr>
          <w:p w:rsidR="00A4134C" w:rsidRPr="00073DBA" w:rsidRDefault="00A4134C" w:rsidP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Общий износ здания</w:t>
            </w:r>
          </w:p>
        </w:tc>
        <w:tc>
          <w:tcPr>
            <w:tcW w:w="1418" w:type="dxa"/>
          </w:tcPr>
          <w:p w:rsidR="00A4134C" w:rsidRPr="00073DBA" w:rsidRDefault="00A4134C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A4134C" w:rsidRPr="00073DBA" w:rsidRDefault="00CF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73DBA" w:rsidRPr="00073DBA" w:rsidTr="00343A87">
        <w:tc>
          <w:tcPr>
            <w:tcW w:w="636" w:type="dxa"/>
          </w:tcPr>
          <w:p w:rsidR="00A4134C" w:rsidRPr="00073DBA" w:rsidRDefault="00A4134C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17" w:type="dxa"/>
          </w:tcPr>
          <w:p w:rsidR="00A4134C" w:rsidRPr="00073DBA" w:rsidRDefault="00A4134C" w:rsidP="0063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Дата на которую установлен износ</w:t>
            </w:r>
          </w:p>
        </w:tc>
        <w:tc>
          <w:tcPr>
            <w:tcW w:w="1418" w:type="dxa"/>
          </w:tcPr>
          <w:p w:rsidR="00A4134C" w:rsidRPr="00073DBA" w:rsidRDefault="00A4134C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4134C" w:rsidRPr="00073DBA" w:rsidRDefault="00A4134C" w:rsidP="004147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9748" w:type="dxa"/>
            <w:gridSpan w:val="4"/>
          </w:tcPr>
          <w:p w:rsidR="00A4134C" w:rsidRPr="00073DBA" w:rsidRDefault="00A4134C" w:rsidP="00A41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Общие сведения о земельном участке, на </w:t>
            </w:r>
            <w:r w:rsidR="00B94C13" w:rsidRPr="00073DBA">
              <w:rPr>
                <w:rFonts w:ascii="Times New Roman" w:hAnsi="Times New Roman" w:cs="Times New Roman"/>
                <w:b/>
                <w:sz w:val="24"/>
                <w:szCs w:val="24"/>
              </w:rPr>
              <w:t>котором расположен</w:t>
            </w:r>
            <w:r w:rsidRPr="00073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многоквартирный дом</w:t>
            </w:r>
          </w:p>
        </w:tc>
      </w:tr>
      <w:tr w:rsidR="00073DBA" w:rsidRPr="00073DBA" w:rsidTr="00343A87">
        <w:tc>
          <w:tcPr>
            <w:tcW w:w="636" w:type="dxa"/>
          </w:tcPr>
          <w:p w:rsidR="00A4134C" w:rsidRPr="00073DBA" w:rsidRDefault="00A4134C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17" w:type="dxa"/>
          </w:tcPr>
          <w:p w:rsidR="00A4134C" w:rsidRPr="00073DBA" w:rsidRDefault="00A4134C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418" w:type="dxa"/>
          </w:tcPr>
          <w:p w:rsidR="00A4134C" w:rsidRPr="00073DBA" w:rsidRDefault="00A4134C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4134C" w:rsidRPr="00073DBA" w:rsidRDefault="00C4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86:04:0000018:20</w:t>
            </w:r>
          </w:p>
        </w:tc>
      </w:tr>
      <w:tr w:rsidR="00073DBA" w:rsidRPr="00073DBA" w:rsidTr="00343A87">
        <w:tc>
          <w:tcPr>
            <w:tcW w:w="636" w:type="dxa"/>
          </w:tcPr>
          <w:p w:rsidR="00A4134C" w:rsidRPr="00073DBA" w:rsidRDefault="00A4134C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17" w:type="dxa"/>
          </w:tcPr>
          <w:p w:rsidR="00A4134C" w:rsidRPr="00073DBA" w:rsidRDefault="00A4134C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Общая площадь по данным межевания</w:t>
            </w:r>
          </w:p>
        </w:tc>
        <w:tc>
          <w:tcPr>
            <w:tcW w:w="1418" w:type="dxa"/>
          </w:tcPr>
          <w:p w:rsidR="00A4134C" w:rsidRPr="00073DBA" w:rsidRDefault="00A4134C" w:rsidP="00A4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2977" w:type="dxa"/>
          </w:tcPr>
          <w:p w:rsidR="00A4134C" w:rsidRPr="00073DBA" w:rsidRDefault="00E26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 5526 </w:t>
            </w:r>
          </w:p>
        </w:tc>
      </w:tr>
      <w:tr w:rsidR="00073DBA" w:rsidRPr="00073DBA" w:rsidTr="00343A87">
        <w:tc>
          <w:tcPr>
            <w:tcW w:w="636" w:type="dxa"/>
          </w:tcPr>
          <w:p w:rsidR="00A4134C" w:rsidRPr="00073DBA" w:rsidRDefault="00A4134C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17" w:type="dxa"/>
          </w:tcPr>
          <w:p w:rsidR="00A4134C" w:rsidRPr="00073DBA" w:rsidRDefault="00A4134C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Общая площадь по фактическому пользованию, всего:</w:t>
            </w:r>
          </w:p>
        </w:tc>
        <w:tc>
          <w:tcPr>
            <w:tcW w:w="1418" w:type="dxa"/>
          </w:tcPr>
          <w:p w:rsidR="00A4134C" w:rsidRPr="00073DBA" w:rsidRDefault="00A4134C" w:rsidP="00A4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34C" w:rsidRPr="00073DBA" w:rsidRDefault="00A4134C" w:rsidP="00A4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2977" w:type="dxa"/>
          </w:tcPr>
          <w:p w:rsidR="00116646" w:rsidRPr="00073DBA" w:rsidRDefault="00CF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 5526</w:t>
            </w:r>
          </w:p>
        </w:tc>
      </w:tr>
      <w:tr w:rsidR="00073DBA" w:rsidRPr="00073DBA" w:rsidTr="00343A87">
        <w:tc>
          <w:tcPr>
            <w:tcW w:w="636" w:type="dxa"/>
          </w:tcPr>
          <w:p w:rsidR="009003BB" w:rsidRPr="00073DBA" w:rsidRDefault="009003BB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28.1</w:t>
            </w:r>
          </w:p>
        </w:tc>
        <w:tc>
          <w:tcPr>
            <w:tcW w:w="4717" w:type="dxa"/>
          </w:tcPr>
          <w:p w:rsidR="009003BB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003BB" w:rsidRPr="00073DBA">
              <w:rPr>
                <w:rFonts w:ascii="Times New Roman" w:hAnsi="Times New Roman" w:cs="Times New Roman"/>
                <w:sz w:val="24"/>
                <w:szCs w:val="24"/>
              </w:rPr>
              <w:t>астрое</w:t>
            </w: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003BB" w:rsidRPr="00073DBA">
              <w:rPr>
                <w:rFonts w:ascii="Times New Roman" w:hAnsi="Times New Roman" w:cs="Times New Roman"/>
                <w:sz w:val="24"/>
                <w:szCs w:val="24"/>
              </w:rPr>
              <w:t>ная, всего:</w:t>
            </w:r>
          </w:p>
        </w:tc>
        <w:tc>
          <w:tcPr>
            <w:tcW w:w="1418" w:type="dxa"/>
          </w:tcPr>
          <w:p w:rsidR="009003BB" w:rsidRPr="00073DBA" w:rsidRDefault="009003BB" w:rsidP="00A4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2977" w:type="dxa"/>
          </w:tcPr>
          <w:p w:rsidR="009003BB" w:rsidRPr="00073DBA" w:rsidRDefault="00E26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906,6</w:t>
            </w:r>
          </w:p>
        </w:tc>
      </w:tr>
      <w:tr w:rsidR="00073DBA" w:rsidRPr="00073DBA" w:rsidTr="00343A87">
        <w:tc>
          <w:tcPr>
            <w:tcW w:w="636" w:type="dxa"/>
          </w:tcPr>
          <w:p w:rsidR="009003BB" w:rsidRPr="00073DBA" w:rsidRDefault="009003BB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28.2</w:t>
            </w:r>
          </w:p>
        </w:tc>
        <w:tc>
          <w:tcPr>
            <w:tcW w:w="4717" w:type="dxa"/>
          </w:tcPr>
          <w:p w:rsidR="009003BB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003BB" w:rsidRPr="00073DBA">
              <w:rPr>
                <w:rFonts w:ascii="Times New Roman" w:hAnsi="Times New Roman" w:cs="Times New Roman"/>
                <w:sz w:val="24"/>
                <w:szCs w:val="24"/>
              </w:rPr>
              <w:t>езастроен</w:t>
            </w: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003BB" w:rsidRPr="00073DBA">
              <w:rPr>
                <w:rFonts w:ascii="Times New Roman" w:hAnsi="Times New Roman" w:cs="Times New Roman"/>
                <w:sz w:val="24"/>
                <w:szCs w:val="24"/>
              </w:rPr>
              <w:t>ая,  всего:</w:t>
            </w:r>
          </w:p>
        </w:tc>
        <w:tc>
          <w:tcPr>
            <w:tcW w:w="1418" w:type="dxa"/>
          </w:tcPr>
          <w:p w:rsidR="009003BB" w:rsidRPr="00073DBA" w:rsidRDefault="009003BB" w:rsidP="00A4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2977" w:type="dxa"/>
          </w:tcPr>
          <w:p w:rsidR="009003BB" w:rsidRPr="00073DBA" w:rsidRDefault="00CF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4619.4</w:t>
            </w:r>
          </w:p>
        </w:tc>
      </w:tr>
      <w:tr w:rsidR="00073DBA" w:rsidRPr="00073DBA" w:rsidTr="00343A87">
        <w:tc>
          <w:tcPr>
            <w:tcW w:w="9748" w:type="dxa"/>
            <w:gridSpan w:val="4"/>
          </w:tcPr>
          <w:p w:rsidR="004654D5" w:rsidRPr="00073DBA" w:rsidRDefault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Сведения об основных конструктивных элементах многоквартирного дома, оборудовании и системах инженерно-технического обеспечения, входящих с состав общего имущества в многоквартирном доме.</w:t>
            </w:r>
          </w:p>
        </w:tc>
      </w:tr>
      <w:tr w:rsidR="00073DBA" w:rsidRPr="00073DBA" w:rsidTr="00343A87">
        <w:tc>
          <w:tcPr>
            <w:tcW w:w="9748" w:type="dxa"/>
            <w:gridSpan w:val="4"/>
          </w:tcPr>
          <w:p w:rsidR="004654D5" w:rsidRPr="00073DBA" w:rsidRDefault="004654D5" w:rsidP="00465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/>
                <w:sz w:val="24"/>
                <w:szCs w:val="24"/>
              </w:rPr>
              <w:t>Фундамент</w:t>
            </w:r>
          </w:p>
        </w:tc>
      </w:tr>
      <w:tr w:rsidR="00073DBA" w:rsidRPr="00073DBA" w:rsidTr="00343A87">
        <w:tc>
          <w:tcPr>
            <w:tcW w:w="636" w:type="dxa"/>
          </w:tcPr>
          <w:p w:rsidR="004654D5" w:rsidRPr="00073DBA" w:rsidRDefault="004654D5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17" w:type="dxa"/>
          </w:tcPr>
          <w:p w:rsidR="004654D5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Тип фундамента</w:t>
            </w:r>
          </w:p>
        </w:tc>
        <w:tc>
          <w:tcPr>
            <w:tcW w:w="1418" w:type="dxa"/>
          </w:tcPr>
          <w:p w:rsidR="004654D5" w:rsidRPr="00073DBA" w:rsidRDefault="004654D5" w:rsidP="00A4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37294" w:rsidRPr="00073DBA" w:rsidRDefault="0020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t>Ленточный ростверк по сваям</w:t>
            </w:r>
          </w:p>
        </w:tc>
      </w:tr>
      <w:tr w:rsidR="00073DBA" w:rsidRPr="00073DBA" w:rsidTr="00343A87">
        <w:tc>
          <w:tcPr>
            <w:tcW w:w="636" w:type="dxa"/>
          </w:tcPr>
          <w:p w:rsidR="004654D5" w:rsidRPr="00073DBA" w:rsidRDefault="004654D5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17" w:type="dxa"/>
          </w:tcPr>
          <w:p w:rsidR="004654D5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Материал фундамента</w:t>
            </w:r>
          </w:p>
        </w:tc>
        <w:tc>
          <w:tcPr>
            <w:tcW w:w="1418" w:type="dxa"/>
          </w:tcPr>
          <w:p w:rsidR="004654D5" w:rsidRPr="00073DBA" w:rsidRDefault="004654D5" w:rsidP="00A4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654D5" w:rsidRPr="00073DBA" w:rsidRDefault="002076B8" w:rsidP="0083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ж/б</w:t>
            </w:r>
          </w:p>
        </w:tc>
      </w:tr>
      <w:tr w:rsidR="00073DBA" w:rsidRPr="00073DBA" w:rsidTr="00343A87">
        <w:tc>
          <w:tcPr>
            <w:tcW w:w="636" w:type="dxa"/>
          </w:tcPr>
          <w:p w:rsidR="004654D5" w:rsidRPr="00073DBA" w:rsidRDefault="004654D5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17" w:type="dxa"/>
          </w:tcPr>
          <w:p w:rsidR="004654D5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proofErr w:type="spellStart"/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</w:p>
        </w:tc>
        <w:tc>
          <w:tcPr>
            <w:tcW w:w="1418" w:type="dxa"/>
          </w:tcPr>
          <w:p w:rsidR="004654D5" w:rsidRPr="00073DBA" w:rsidRDefault="004654D5" w:rsidP="00A4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2977" w:type="dxa"/>
          </w:tcPr>
          <w:p w:rsidR="004654D5" w:rsidRPr="00073DBA" w:rsidRDefault="0042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073DBA" w:rsidRPr="00073DBA" w:rsidTr="00343A87">
        <w:tc>
          <w:tcPr>
            <w:tcW w:w="636" w:type="dxa"/>
          </w:tcPr>
          <w:p w:rsidR="004654D5" w:rsidRPr="00073DBA" w:rsidRDefault="004654D5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717" w:type="dxa"/>
          </w:tcPr>
          <w:p w:rsidR="004654D5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Физический износ</w:t>
            </w:r>
          </w:p>
        </w:tc>
        <w:tc>
          <w:tcPr>
            <w:tcW w:w="1418" w:type="dxa"/>
          </w:tcPr>
          <w:p w:rsidR="004654D5" w:rsidRPr="00073DBA" w:rsidRDefault="004654D5" w:rsidP="00A4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4654D5" w:rsidRPr="00073DBA" w:rsidRDefault="001166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3DB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073DBA" w:rsidRPr="00073DBA" w:rsidTr="00343A87">
        <w:tc>
          <w:tcPr>
            <w:tcW w:w="636" w:type="dxa"/>
          </w:tcPr>
          <w:p w:rsidR="004654D5" w:rsidRPr="00073DBA" w:rsidRDefault="004654D5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17" w:type="dxa"/>
          </w:tcPr>
          <w:p w:rsidR="004654D5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Год последнего </w:t>
            </w:r>
            <w:r w:rsidR="009D74B6"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капитального ремонта</w:t>
            </w:r>
          </w:p>
        </w:tc>
        <w:tc>
          <w:tcPr>
            <w:tcW w:w="1418" w:type="dxa"/>
          </w:tcPr>
          <w:p w:rsidR="004654D5" w:rsidRPr="00073DBA" w:rsidRDefault="004654D5" w:rsidP="00A4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654D5" w:rsidRPr="00073DBA" w:rsidRDefault="0083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3DBA" w:rsidRPr="00073DBA" w:rsidTr="00343A87">
        <w:tc>
          <w:tcPr>
            <w:tcW w:w="636" w:type="dxa"/>
          </w:tcPr>
          <w:p w:rsidR="004654D5" w:rsidRPr="00073DBA" w:rsidRDefault="004654D5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17" w:type="dxa"/>
          </w:tcPr>
          <w:p w:rsidR="004654D5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Год окончания периода эффективной эксплуатации</w:t>
            </w:r>
          </w:p>
        </w:tc>
        <w:tc>
          <w:tcPr>
            <w:tcW w:w="1418" w:type="dxa"/>
          </w:tcPr>
          <w:p w:rsidR="004654D5" w:rsidRPr="00073DBA" w:rsidRDefault="004654D5" w:rsidP="00A4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654D5" w:rsidRPr="00073DBA" w:rsidRDefault="0042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2064</w:t>
            </w:r>
          </w:p>
        </w:tc>
      </w:tr>
      <w:tr w:rsidR="00073DBA" w:rsidRPr="00073DBA" w:rsidTr="00343A87">
        <w:tc>
          <w:tcPr>
            <w:tcW w:w="9748" w:type="dxa"/>
            <w:gridSpan w:val="4"/>
          </w:tcPr>
          <w:p w:rsidR="004654D5" w:rsidRPr="00073DBA" w:rsidRDefault="00465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/>
                <w:sz w:val="24"/>
                <w:szCs w:val="24"/>
              </w:rPr>
              <w:t>Стены</w:t>
            </w:r>
          </w:p>
        </w:tc>
      </w:tr>
      <w:tr w:rsidR="00073DBA" w:rsidRPr="00073DBA" w:rsidTr="00343A87">
        <w:tc>
          <w:tcPr>
            <w:tcW w:w="636" w:type="dxa"/>
          </w:tcPr>
          <w:p w:rsidR="004654D5" w:rsidRPr="00073DBA" w:rsidRDefault="004654D5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717" w:type="dxa"/>
          </w:tcPr>
          <w:p w:rsidR="004654D5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Внутренние стены</w:t>
            </w:r>
          </w:p>
        </w:tc>
        <w:tc>
          <w:tcPr>
            <w:tcW w:w="1418" w:type="dxa"/>
          </w:tcPr>
          <w:p w:rsidR="004654D5" w:rsidRPr="00073DBA" w:rsidRDefault="004654D5" w:rsidP="00A4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654D5" w:rsidRPr="00073DBA" w:rsidRDefault="00837294" w:rsidP="0068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ж/б панели</w:t>
            </w:r>
          </w:p>
        </w:tc>
      </w:tr>
      <w:tr w:rsidR="00073DBA" w:rsidRPr="00073DBA" w:rsidTr="00343A87">
        <w:tc>
          <w:tcPr>
            <w:tcW w:w="636" w:type="dxa"/>
          </w:tcPr>
          <w:p w:rsidR="004654D5" w:rsidRPr="00073DBA" w:rsidRDefault="004654D5" w:rsidP="00A41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35.1</w:t>
            </w:r>
          </w:p>
        </w:tc>
        <w:tc>
          <w:tcPr>
            <w:tcW w:w="4717" w:type="dxa"/>
          </w:tcPr>
          <w:p w:rsidR="004654D5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Тип внутренних стен</w:t>
            </w:r>
          </w:p>
        </w:tc>
        <w:tc>
          <w:tcPr>
            <w:tcW w:w="1418" w:type="dxa"/>
          </w:tcPr>
          <w:p w:rsidR="004654D5" w:rsidRPr="00073DBA" w:rsidRDefault="004654D5" w:rsidP="00A4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654D5" w:rsidRPr="00073DBA" w:rsidRDefault="0079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капитальные</w:t>
            </w:r>
          </w:p>
        </w:tc>
      </w:tr>
      <w:tr w:rsidR="00073DBA" w:rsidRPr="00073DBA" w:rsidTr="00343A87">
        <w:tc>
          <w:tcPr>
            <w:tcW w:w="636" w:type="dxa"/>
          </w:tcPr>
          <w:p w:rsidR="004654D5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35.2</w:t>
            </w:r>
          </w:p>
        </w:tc>
        <w:tc>
          <w:tcPr>
            <w:tcW w:w="4717" w:type="dxa"/>
          </w:tcPr>
          <w:p w:rsidR="004654D5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Физический износ</w:t>
            </w:r>
          </w:p>
        </w:tc>
        <w:tc>
          <w:tcPr>
            <w:tcW w:w="1418" w:type="dxa"/>
          </w:tcPr>
          <w:p w:rsidR="004654D5" w:rsidRPr="00073DBA" w:rsidRDefault="004654D5" w:rsidP="00A4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4654D5" w:rsidRPr="00073DBA" w:rsidRDefault="001166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3DB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073DBA" w:rsidRPr="00073DBA" w:rsidTr="00343A87">
        <w:tc>
          <w:tcPr>
            <w:tcW w:w="9748" w:type="dxa"/>
            <w:gridSpan w:val="4"/>
          </w:tcPr>
          <w:p w:rsidR="004654D5" w:rsidRPr="00073DBA" w:rsidRDefault="00465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/>
                <w:sz w:val="24"/>
                <w:szCs w:val="24"/>
              </w:rPr>
              <w:t>Фасад</w:t>
            </w:r>
          </w:p>
        </w:tc>
      </w:tr>
      <w:tr w:rsidR="00073DBA" w:rsidRPr="00073DBA" w:rsidTr="00343A87">
        <w:tc>
          <w:tcPr>
            <w:tcW w:w="636" w:type="dxa"/>
          </w:tcPr>
          <w:p w:rsidR="004654D5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4717" w:type="dxa"/>
          </w:tcPr>
          <w:p w:rsidR="004654D5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Тип наружных стен</w:t>
            </w:r>
          </w:p>
        </w:tc>
        <w:tc>
          <w:tcPr>
            <w:tcW w:w="1418" w:type="dxa"/>
          </w:tcPr>
          <w:p w:rsidR="004654D5" w:rsidRPr="00073DBA" w:rsidRDefault="004654D5" w:rsidP="00A4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654D5" w:rsidRPr="00073DBA" w:rsidRDefault="00DE3D6B" w:rsidP="00DE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ж/б панели, г</w:t>
            </w:r>
            <w:r w:rsidR="009C417B" w:rsidRPr="00073DBA">
              <w:rPr>
                <w:rFonts w:ascii="Times New Roman" w:hAnsi="Times New Roman" w:cs="Times New Roman"/>
                <w:sz w:val="24"/>
                <w:szCs w:val="24"/>
              </w:rPr>
              <w:t>азобетонные блоки</w:t>
            </w:r>
          </w:p>
        </w:tc>
      </w:tr>
      <w:tr w:rsidR="00073DBA" w:rsidRPr="00073DBA" w:rsidTr="00343A87">
        <w:tc>
          <w:tcPr>
            <w:tcW w:w="636" w:type="dxa"/>
          </w:tcPr>
          <w:p w:rsidR="004654D5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4717" w:type="dxa"/>
          </w:tcPr>
          <w:p w:rsidR="004654D5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spellStart"/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наружнего</w:t>
            </w:r>
            <w:proofErr w:type="spellEnd"/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 утепления</w:t>
            </w:r>
          </w:p>
        </w:tc>
        <w:tc>
          <w:tcPr>
            <w:tcW w:w="1418" w:type="dxa"/>
          </w:tcPr>
          <w:p w:rsidR="004654D5" w:rsidRPr="00073DBA" w:rsidRDefault="004654D5" w:rsidP="00A4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654D5" w:rsidRPr="00073DBA" w:rsidRDefault="0079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73DBA" w:rsidRPr="00073DBA" w:rsidTr="00343A87">
        <w:tc>
          <w:tcPr>
            <w:tcW w:w="636" w:type="dxa"/>
          </w:tcPr>
          <w:p w:rsidR="004654D5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36.3</w:t>
            </w:r>
          </w:p>
        </w:tc>
        <w:tc>
          <w:tcPr>
            <w:tcW w:w="4717" w:type="dxa"/>
          </w:tcPr>
          <w:p w:rsidR="004654D5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Материал отделки фасада</w:t>
            </w:r>
          </w:p>
        </w:tc>
        <w:tc>
          <w:tcPr>
            <w:tcW w:w="1418" w:type="dxa"/>
          </w:tcPr>
          <w:p w:rsidR="004654D5" w:rsidRPr="00073DBA" w:rsidRDefault="004654D5" w:rsidP="00A4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654D5" w:rsidRPr="00073DBA" w:rsidRDefault="009C4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Облицовка кирпичом</w:t>
            </w:r>
          </w:p>
        </w:tc>
      </w:tr>
      <w:tr w:rsidR="00073DBA" w:rsidRPr="00073DBA" w:rsidTr="00343A87">
        <w:tc>
          <w:tcPr>
            <w:tcW w:w="636" w:type="dxa"/>
          </w:tcPr>
          <w:p w:rsidR="004654D5" w:rsidRPr="00073DBA" w:rsidRDefault="004654D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36.4</w:t>
            </w:r>
          </w:p>
        </w:tc>
        <w:tc>
          <w:tcPr>
            <w:tcW w:w="4717" w:type="dxa"/>
          </w:tcPr>
          <w:p w:rsidR="004654D5" w:rsidRPr="00073DBA" w:rsidRDefault="004654D5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Физический износ</w:t>
            </w:r>
          </w:p>
        </w:tc>
        <w:tc>
          <w:tcPr>
            <w:tcW w:w="1418" w:type="dxa"/>
          </w:tcPr>
          <w:p w:rsidR="004654D5" w:rsidRPr="00073DBA" w:rsidRDefault="004654D5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4654D5" w:rsidRPr="00073DBA" w:rsidRDefault="001166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3DB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36.5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Год последнего проведения  капитального ремонта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4B6" w:rsidRPr="00073DBA" w:rsidRDefault="0079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36.6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Год окончания периода эффективной эксплуатации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4B6" w:rsidRPr="00073DBA" w:rsidRDefault="00420EF6" w:rsidP="0011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2054</w:t>
            </w:r>
          </w:p>
        </w:tc>
      </w:tr>
      <w:tr w:rsidR="00073DBA" w:rsidRPr="00073DBA" w:rsidTr="00343A87">
        <w:tc>
          <w:tcPr>
            <w:tcW w:w="9748" w:type="dxa"/>
            <w:gridSpan w:val="4"/>
          </w:tcPr>
          <w:p w:rsidR="009D74B6" w:rsidRPr="00073DBA" w:rsidRDefault="009D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/>
                <w:sz w:val="24"/>
                <w:szCs w:val="24"/>
              </w:rPr>
              <w:t>Перекрытия</w:t>
            </w: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Тип перекрытия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4B6" w:rsidRPr="00073DBA" w:rsidRDefault="0020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t>Перекрытия из железобетонных плит</w:t>
            </w: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Физический износ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9D74B6" w:rsidRPr="00073DBA" w:rsidRDefault="001E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Год окончания периода эффективной эксплуатации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4B6" w:rsidRPr="00073DBA" w:rsidRDefault="0081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2084</w:t>
            </w:r>
          </w:p>
          <w:p w:rsidR="00116646" w:rsidRPr="00073DBA" w:rsidRDefault="0011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9748" w:type="dxa"/>
            <w:gridSpan w:val="4"/>
          </w:tcPr>
          <w:p w:rsidR="009D74B6" w:rsidRPr="00073DBA" w:rsidRDefault="009D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/>
                <w:sz w:val="24"/>
                <w:szCs w:val="24"/>
              </w:rPr>
              <w:t>Крыша</w:t>
            </w: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17" w:type="dxa"/>
          </w:tcPr>
          <w:p w:rsidR="009D74B6" w:rsidRPr="00073DBA" w:rsidRDefault="009D74B6" w:rsidP="009D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Форма крыши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4B6" w:rsidRPr="00073DBA" w:rsidRDefault="00CB2764" w:rsidP="0079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C417B" w:rsidRPr="00073DBA">
              <w:rPr>
                <w:rFonts w:ascii="Times New Roman" w:hAnsi="Times New Roman" w:cs="Times New Roman"/>
                <w:sz w:val="24"/>
                <w:szCs w:val="24"/>
              </w:rPr>
              <w:t>вухскатная</w:t>
            </w: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металлочерепица</w:t>
            </w:r>
            <w:proofErr w:type="spellEnd"/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 по деревянной обрешетке</w:t>
            </w: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717" w:type="dxa"/>
          </w:tcPr>
          <w:p w:rsidR="009D74B6" w:rsidRPr="00073DBA" w:rsidRDefault="009D74B6" w:rsidP="009D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Несущая часть крыши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4B6" w:rsidRPr="00073DBA" w:rsidRDefault="0011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ж/б плиты</w:t>
            </w: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41.1</w:t>
            </w:r>
          </w:p>
        </w:tc>
        <w:tc>
          <w:tcPr>
            <w:tcW w:w="4717" w:type="dxa"/>
          </w:tcPr>
          <w:p w:rsidR="009D74B6" w:rsidRPr="00073DBA" w:rsidRDefault="009D74B6" w:rsidP="009D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Вид несущей части крыши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4B6" w:rsidRPr="00073DBA" w:rsidRDefault="0068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ж/б плиты</w:t>
            </w: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41.2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Физический износ</w:t>
            </w:r>
          </w:p>
        </w:tc>
        <w:tc>
          <w:tcPr>
            <w:tcW w:w="1418" w:type="dxa"/>
          </w:tcPr>
          <w:p w:rsidR="009D74B6" w:rsidRPr="00073DBA" w:rsidRDefault="00797B37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9D74B6" w:rsidRPr="00073DBA" w:rsidRDefault="009D74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Год последнего проведения  капитального ремонта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4B6" w:rsidRPr="00073DBA" w:rsidRDefault="009D7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41.4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Год окончания периода эффективной эксплуатации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4B6" w:rsidRPr="00073DBA" w:rsidRDefault="009D7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46" w:rsidRPr="00073DBA" w:rsidRDefault="0081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2054</w:t>
            </w: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Утепляющие слои чердачных перекрытий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4B6" w:rsidRPr="00073DBA" w:rsidRDefault="0020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DBA">
              <w:t>Минераловатные</w:t>
            </w:r>
            <w:proofErr w:type="spellEnd"/>
            <w:r w:rsidRPr="00073DBA">
              <w:t xml:space="preserve"> плиты</w:t>
            </w: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Год окончания периода эффективной эксплуатации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4B6" w:rsidRPr="00073DBA" w:rsidRDefault="009D7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46" w:rsidRPr="00073DBA" w:rsidRDefault="00817EE8" w:rsidP="0068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2044</w:t>
            </w: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/>
                <w:sz w:val="24"/>
                <w:szCs w:val="24"/>
              </w:rPr>
              <w:t>Кровля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4B6" w:rsidRPr="00073DBA" w:rsidRDefault="009D7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43.1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Тип кровли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4B6" w:rsidRPr="00073DBA" w:rsidRDefault="0020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t xml:space="preserve">Металлический </w:t>
            </w:r>
            <w:proofErr w:type="spellStart"/>
            <w:r w:rsidRPr="00073DBA">
              <w:t>профлист</w:t>
            </w:r>
            <w:proofErr w:type="spellEnd"/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43.2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Физический износ</w:t>
            </w:r>
          </w:p>
        </w:tc>
        <w:tc>
          <w:tcPr>
            <w:tcW w:w="1418" w:type="dxa"/>
          </w:tcPr>
          <w:p w:rsidR="009D74B6" w:rsidRPr="00073DBA" w:rsidRDefault="00797B37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9D74B6" w:rsidRPr="00073DBA" w:rsidRDefault="009D74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43.3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Год последнего проведения  капитального ремонта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4B6" w:rsidRPr="00073DBA" w:rsidRDefault="009D7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43.4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Год окончания периода эффективной эксплуатации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4B6" w:rsidRPr="00073DBA" w:rsidRDefault="009D7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46" w:rsidRPr="00073DBA" w:rsidRDefault="00817EE8" w:rsidP="0068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/>
                <w:sz w:val="24"/>
                <w:szCs w:val="24"/>
              </w:rPr>
              <w:t>Окна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4B6" w:rsidRPr="00073DBA" w:rsidRDefault="009D7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Физический износ</w:t>
            </w:r>
          </w:p>
        </w:tc>
        <w:tc>
          <w:tcPr>
            <w:tcW w:w="1418" w:type="dxa"/>
          </w:tcPr>
          <w:p w:rsidR="009D74B6" w:rsidRPr="00073DBA" w:rsidRDefault="00797B37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9D74B6" w:rsidRPr="00073DBA" w:rsidRDefault="006849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3DB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44.2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Год окончания периода эффективной эксплуатации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6646" w:rsidRPr="00073DBA" w:rsidRDefault="0011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B6" w:rsidRPr="00073DBA" w:rsidRDefault="00817EE8" w:rsidP="0068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2044</w:t>
            </w: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9D74B6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44.3</w:t>
            </w:r>
          </w:p>
        </w:tc>
        <w:tc>
          <w:tcPr>
            <w:tcW w:w="4717" w:type="dxa"/>
          </w:tcPr>
          <w:p w:rsidR="009D74B6" w:rsidRPr="00073DBA" w:rsidRDefault="009D74B6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Материал окон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4B6" w:rsidRPr="00073DBA" w:rsidRDefault="0079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</w:tr>
      <w:tr w:rsidR="00073DBA" w:rsidRPr="00073DBA" w:rsidTr="00343A87">
        <w:tc>
          <w:tcPr>
            <w:tcW w:w="636" w:type="dxa"/>
          </w:tcPr>
          <w:p w:rsidR="009D74B6" w:rsidRPr="00073DBA" w:rsidRDefault="00C74BA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717" w:type="dxa"/>
          </w:tcPr>
          <w:p w:rsidR="009D74B6" w:rsidRPr="00073DBA" w:rsidRDefault="00C74BA5" w:rsidP="0008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/>
                <w:sz w:val="24"/>
                <w:szCs w:val="24"/>
              </w:rPr>
              <w:t>Двери</w:t>
            </w:r>
          </w:p>
        </w:tc>
        <w:tc>
          <w:tcPr>
            <w:tcW w:w="1418" w:type="dxa"/>
          </w:tcPr>
          <w:p w:rsidR="009D74B6" w:rsidRPr="00073DBA" w:rsidRDefault="009D74B6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4B6" w:rsidRPr="00073DBA" w:rsidRDefault="009D7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C74BA5" w:rsidRPr="00073DBA" w:rsidRDefault="00C74BA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45.1</w:t>
            </w:r>
          </w:p>
        </w:tc>
        <w:tc>
          <w:tcPr>
            <w:tcW w:w="4717" w:type="dxa"/>
          </w:tcPr>
          <w:p w:rsidR="00C74BA5" w:rsidRPr="00073DBA" w:rsidRDefault="00C74BA5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Физический износ</w:t>
            </w:r>
          </w:p>
        </w:tc>
        <w:tc>
          <w:tcPr>
            <w:tcW w:w="1418" w:type="dxa"/>
          </w:tcPr>
          <w:p w:rsidR="00C74BA5" w:rsidRPr="00073DBA" w:rsidRDefault="00797B37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C74BA5" w:rsidRPr="00073DBA" w:rsidRDefault="00C74BA5" w:rsidP="006849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C74BA5" w:rsidRPr="00073DBA" w:rsidRDefault="00C74BA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45.2</w:t>
            </w:r>
          </w:p>
        </w:tc>
        <w:tc>
          <w:tcPr>
            <w:tcW w:w="4717" w:type="dxa"/>
          </w:tcPr>
          <w:p w:rsidR="00C74BA5" w:rsidRPr="00073DBA" w:rsidRDefault="00C74BA5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Год окончания периода эффективной эксплуатации</w:t>
            </w:r>
          </w:p>
        </w:tc>
        <w:tc>
          <w:tcPr>
            <w:tcW w:w="1418" w:type="dxa"/>
          </w:tcPr>
          <w:p w:rsidR="00C74BA5" w:rsidRPr="00073DBA" w:rsidRDefault="00C74BA5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74BA5" w:rsidRPr="00073DBA" w:rsidRDefault="00C74BA5" w:rsidP="00684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C74BA5" w:rsidRPr="00073DBA" w:rsidRDefault="00C74BA5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112" w:type="dxa"/>
            <w:gridSpan w:val="3"/>
          </w:tcPr>
          <w:p w:rsidR="00C74BA5" w:rsidRPr="00073DBA" w:rsidRDefault="00C74B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/>
                <w:sz w:val="24"/>
                <w:szCs w:val="24"/>
              </w:rPr>
              <w:t>Отделочные покрытия помещений общего имущества</w:t>
            </w:r>
          </w:p>
        </w:tc>
      </w:tr>
      <w:tr w:rsidR="00073DBA" w:rsidRPr="00073DBA" w:rsidTr="00343A87">
        <w:tc>
          <w:tcPr>
            <w:tcW w:w="636" w:type="dxa"/>
          </w:tcPr>
          <w:p w:rsidR="00435DE7" w:rsidRPr="00073DBA" w:rsidRDefault="00435DE7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4717" w:type="dxa"/>
          </w:tcPr>
          <w:p w:rsidR="00435DE7" w:rsidRPr="00073DBA" w:rsidRDefault="00435DE7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Физический износ</w:t>
            </w:r>
          </w:p>
        </w:tc>
        <w:tc>
          <w:tcPr>
            <w:tcW w:w="1418" w:type="dxa"/>
          </w:tcPr>
          <w:p w:rsidR="00435DE7" w:rsidRPr="00073DBA" w:rsidRDefault="00797B37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435DE7" w:rsidRPr="00073DBA" w:rsidRDefault="001E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73DBA" w:rsidRPr="00073DBA" w:rsidTr="00343A87">
        <w:tc>
          <w:tcPr>
            <w:tcW w:w="636" w:type="dxa"/>
          </w:tcPr>
          <w:p w:rsidR="00A90BD3" w:rsidRPr="00073DBA" w:rsidRDefault="00A90BD3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A90BD3" w:rsidRPr="00073DBA" w:rsidRDefault="00A90BD3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Материал отделочных покрытий</w:t>
            </w:r>
          </w:p>
        </w:tc>
        <w:tc>
          <w:tcPr>
            <w:tcW w:w="1418" w:type="dxa"/>
          </w:tcPr>
          <w:p w:rsidR="00A90BD3" w:rsidRPr="00073DBA" w:rsidRDefault="00A90BD3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90BD3" w:rsidRPr="00073DBA" w:rsidRDefault="009405B6" w:rsidP="00940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Штукатурка, шпаклевка, п</w:t>
            </w:r>
            <w:r w:rsidR="004147E6" w:rsidRPr="00073DBA">
              <w:rPr>
                <w:rFonts w:ascii="Times New Roman" w:hAnsi="Times New Roman" w:cs="Times New Roman"/>
                <w:sz w:val="24"/>
                <w:szCs w:val="24"/>
              </w:rPr>
              <w:t>окраска</w:t>
            </w:r>
          </w:p>
        </w:tc>
      </w:tr>
      <w:tr w:rsidR="00073DBA" w:rsidRPr="00073DBA" w:rsidTr="00343A87">
        <w:tc>
          <w:tcPr>
            <w:tcW w:w="636" w:type="dxa"/>
          </w:tcPr>
          <w:p w:rsidR="00435DE7" w:rsidRPr="00073DBA" w:rsidRDefault="00435DE7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46.2</w:t>
            </w:r>
          </w:p>
        </w:tc>
        <w:tc>
          <w:tcPr>
            <w:tcW w:w="4717" w:type="dxa"/>
          </w:tcPr>
          <w:p w:rsidR="00435DE7" w:rsidRPr="00073DBA" w:rsidRDefault="00435DE7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Год последнего </w:t>
            </w:r>
            <w:r w:rsidR="009405B6" w:rsidRPr="00073DBA">
              <w:rPr>
                <w:rFonts w:ascii="Times New Roman" w:hAnsi="Times New Roman" w:cs="Times New Roman"/>
                <w:sz w:val="24"/>
                <w:szCs w:val="24"/>
              </w:rPr>
              <w:t>проведения капитального</w:t>
            </w: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 ремонта</w:t>
            </w:r>
          </w:p>
        </w:tc>
        <w:tc>
          <w:tcPr>
            <w:tcW w:w="1418" w:type="dxa"/>
          </w:tcPr>
          <w:p w:rsidR="00343A87" w:rsidRPr="00073DBA" w:rsidRDefault="00343A87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2977" w:type="dxa"/>
          </w:tcPr>
          <w:p w:rsidR="00435DE7" w:rsidRPr="00073DBA" w:rsidRDefault="00435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A87" w:rsidRPr="00073DBA" w:rsidRDefault="00343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435DE7" w:rsidRPr="00073DBA" w:rsidRDefault="00435DE7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46.3</w:t>
            </w:r>
          </w:p>
        </w:tc>
        <w:tc>
          <w:tcPr>
            <w:tcW w:w="4717" w:type="dxa"/>
          </w:tcPr>
          <w:p w:rsidR="00435DE7" w:rsidRPr="00073DBA" w:rsidRDefault="00435DE7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Год окончания периода эффективной эксплуатации</w:t>
            </w:r>
          </w:p>
        </w:tc>
        <w:tc>
          <w:tcPr>
            <w:tcW w:w="1418" w:type="dxa"/>
          </w:tcPr>
          <w:p w:rsidR="00435DE7" w:rsidRPr="00073DBA" w:rsidRDefault="00435DE7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5DE7" w:rsidRPr="00073DBA" w:rsidRDefault="00435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A87" w:rsidRPr="00073DBA" w:rsidRDefault="0081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2064</w:t>
            </w:r>
          </w:p>
        </w:tc>
      </w:tr>
      <w:tr w:rsidR="00073DBA" w:rsidRPr="00073DBA" w:rsidTr="00343A87">
        <w:tc>
          <w:tcPr>
            <w:tcW w:w="9748" w:type="dxa"/>
            <w:gridSpan w:val="4"/>
          </w:tcPr>
          <w:p w:rsidR="00435DE7" w:rsidRPr="00073DBA" w:rsidRDefault="00435D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/>
                <w:sz w:val="24"/>
                <w:szCs w:val="24"/>
              </w:rPr>
              <w:t>Другие конструктивные элементы дома</w:t>
            </w:r>
          </w:p>
        </w:tc>
      </w:tr>
      <w:tr w:rsidR="00073DBA" w:rsidRPr="00073DBA" w:rsidTr="00343A87">
        <w:tc>
          <w:tcPr>
            <w:tcW w:w="636" w:type="dxa"/>
          </w:tcPr>
          <w:p w:rsidR="00435DE7" w:rsidRPr="00073DBA" w:rsidRDefault="00435DE7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717" w:type="dxa"/>
          </w:tcPr>
          <w:p w:rsidR="00435DE7" w:rsidRPr="00073DBA" w:rsidRDefault="002076B8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t>Материал внутренних стен чердачных помещений</w:t>
            </w:r>
          </w:p>
        </w:tc>
        <w:tc>
          <w:tcPr>
            <w:tcW w:w="1418" w:type="dxa"/>
          </w:tcPr>
          <w:p w:rsidR="00435DE7" w:rsidRPr="00073DBA" w:rsidRDefault="00435DE7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5DE7" w:rsidRPr="00073DBA" w:rsidRDefault="0020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кирпич</w:t>
            </w:r>
          </w:p>
        </w:tc>
      </w:tr>
      <w:tr w:rsidR="00073DBA" w:rsidRPr="00073DBA" w:rsidTr="00343A87">
        <w:tc>
          <w:tcPr>
            <w:tcW w:w="636" w:type="dxa"/>
          </w:tcPr>
          <w:p w:rsidR="0044695F" w:rsidRPr="00073DBA" w:rsidRDefault="0044695F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717" w:type="dxa"/>
          </w:tcPr>
          <w:p w:rsidR="0044695F" w:rsidRPr="00073DBA" w:rsidRDefault="0044695F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Физический износ</w:t>
            </w:r>
          </w:p>
        </w:tc>
        <w:tc>
          <w:tcPr>
            <w:tcW w:w="1418" w:type="dxa"/>
          </w:tcPr>
          <w:p w:rsidR="0044695F" w:rsidRPr="00073DBA" w:rsidRDefault="0044695F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4695F" w:rsidRPr="00073DBA" w:rsidRDefault="0044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44695F" w:rsidRPr="00073DBA" w:rsidRDefault="0044695F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717" w:type="dxa"/>
          </w:tcPr>
          <w:p w:rsidR="0044695F" w:rsidRPr="00073DBA" w:rsidRDefault="0044695F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ремонта</w:t>
            </w:r>
          </w:p>
        </w:tc>
        <w:tc>
          <w:tcPr>
            <w:tcW w:w="1418" w:type="dxa"/>
          </w:tcPr>
          <w:p w:rsidR="0044695F" w:rsidRPr="00073DBA" w:rsidRDefault="0044695F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4695F" w:rsidRPr="00073DBA" w:rsidRDefault="00446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9748" w:type="dxa"/>
            <w:gridSpan w:val="4"/>
          </w:tcPr>
          <w:p w:rsidR="00EE49B1" w:rsidRPr="00073DBA" w:rsidRDefault="00EE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отопления.</w:t>
            </w:r>
          </w:p>
        </w:tc>
      </w:tr>
      <w:tr w:rsidR="00073DBA" w:rsidRPr="00073DBA" w:rsidTr="00343A87">
        <w:tc>
          <w:tcPr>
            <w:tcW w:w="636" w:type="dxa"/>
          </w:tcPr>
          <w:p w:rsidR="00EE49B1" w:rsidRPr="00073DBA" w:rsidRDefault="00EE49B1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717" w:type="dxa"/>
          </w:tcPr>
          <w:p w:rsidR="00EE49B1" w:rsidRPr="00073DBA" w:rsidRDefault="00EE49B1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Физический износ</w:t>
            </w:r>
          </w:p>
        </w:tc>
        <w:tc>
          <w:tcPr>
            <w:tcW w:w="1418" w:type="dxa"/>
          </w:tcPr>
          <w:p w:rsidR="00EE49B1" w:rsidRPr="00073DBA" w:rsidRDefault="00EE49B1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EE49B1" w:rsidRPr="00073DBA" w:rsidRDefault="0081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73DBA" w:rsidRPr="00073DBA" w:rsidTr="00343A87">
        <w:tc>
          <w:tcPr>
            <w:tcW w:w="636" w:type="dxa"/>
          </w:tcPr>
          <w:p w:rsidR="00EE49B1" w:rsidRPr="00073DBA" w:rsidRDefault="00EE49B1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717" w:type="dxa"/>
          </w:tcPr>
          <w:p w:rsidR="00EE49B1" w:rsidRPr="00073DBA" w:rsidRDefault="00EE49B1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Год последнего проведения  капитального </w:t>
            </w:r>
            <w:r w:rsidRPr="00073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ремонта</w:t>
            </w:r>
          </w:p>
        </w:tc>
        <w:tc>
          <w:tcPr>
            <w:tcW w:w="1418" w:type="dxa"/>
          </w:tcPr>
          <w:p w:rsidR="00EE49B1" w:rsidRPr="00073DBA" w:rsidRDefault="00343A87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</w:t>
            </w:r>
            <w:r w:rsidRPr="00073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</w:t>
            </w:r>
          </w:p>
        </w:tc>
        <w:tc>
          <w:tcPr>
            <w:tcW w:w="2977" w:type="dxa"/>
          </w:tcPr>
          <w:p w:rsidR="00EE49B1" w:rsidRPr="00073DBA" w:rsidRDefault="00EE4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A87" w:rsidRPr="00073DBA" w:rsidRDefault="00343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EE49B1" w:rsidRPr="00073DBA" w:rsidRDefault="00EE49B1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4717" w:type="dxa"/>
          </w:tcPr>
          <w:p w:rsidR="00EE49B1" w:rsidRPr="00073DBA" w:rsidRDefault="00EE49B1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Год окончания периода эффективной эксплуатации</w:t>
            </w:r>
          </w:p>
        </w:tc>
        <w:tc>
          <w:tcPr>
            <w:tcW w:w="1418" w:type="dxa"/>
          </w:tcPr>
          <w:p w:rsidR="00EE49B1" w:rsidRPr="00073DBA" w:rsidRDefault="00EE49B1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E49B1" w:rsidRPr="00073DBA" w:rsidRDefault="0081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  <w:p w:rsidR="00343A87" w:rsidRPr="00073DBA" w:rsidRDefault="00343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EE49B1" w:rsidRPr="00073DBA" w:rsidRDefault="00EE49B1" w:rsidP="00EE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53 </w:t>
            </w:r>
          </w:p>
        </w:tc>
        <w:tc>
          <w:tcPr>
            <w:tcW w:w="4717" w:type="dxa"/>
          </w:tcPr>
          <w:p w:rsidR="00EE49B1" w:rsidRPr="00073DBA" w:rsidRDefault="00EE49B1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Тип (источник системы отопления)</w:t>
            </w:r>
          </w:p>
        </w:tc>
        <w:tc>
          <w:tcPr>
            <w:tcW w:w="1418" w:type="dxa"/>
          </w:tcPr>
          <w:p w:rsidR="00EE49B1" w:rsidRPr="00073DBA" w:rsidRDefault="00EE49B1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E49B1" w:rsidRPr="00073DBA" w:rsidRDefault="0079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центральное</w:t>
            </w:r>
          </w:p>
        </w:tc>
      </w:tr>
      <w:tr w:rsidR="00073DBA" w:rsidRPr="00073DBA" w:rsidTr="00343A87">
        <w:tc>
          <w:tcPr>
            <w:tcW w:w="636" w:type="dxa"/>
          </w:tcPr>
          <w:p w:rsidR="00EE49B1" w:rsidRPr="00073DBA" w:rsidRDefault="00EE49B1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717" w:type="dxa"/>
          </w:tcPr>
          <w:p w:rsidR="00EE49B1" w:rsidRPr="00073DBA" w:rsidRDefault="00EE49B1" w:rsidP="0074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Тип теплоисточника или </w:t>
            </w:r>
            <w:proofErr w:type="spellStart"/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теплоностителя</w:t>
            </w:r>
            <w:proofErr w:type="spellEnd"/>
            <w:r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 системы </w:t>
            </w:r>
            <w:r w:rsidR="00745095" w:rsidRPr="00073DB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еплоснабжения.</w:t>
            </w:r>
          </w:p>
        </w:tc>
        <w:tc>
          <w:tcPr>
            <w:tcW w:w="1418" w:type="dxa"/>
          </w:tcPr>
          <w:p w:rsidR="00EE49B1" w:rsidRPr="00073DBA" w:rsidRDefault="00EE49B1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E49B1" w:rsidRPr="00073DBA" w:rsidRDefault="009405B6" w:rsidP="00414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водяной от</w:t>
            </w:r>
            <w:r w:rsidR="00116646"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43A87" w:rsidRPr="00073DBA">
              <w:rPr>
                <w:rFonts w:ascii="Times New Roman" w:hAnsi="Times New Roman" w:cs="Times New Roman"/>
                <w:sz w:val="24"/>
                <w:szCs w:val="24"/>
              </w:rPr>
              <w:t xml:space="preserve">НВ </w:t>
            </w:r>
            <w:r w:rsidR="00116646" w:rsidRPr="00073DBA">
              <w:rPr>
                <w:rFonts w:ascii="Times New Roman" w:hAnsi="Times New Roman" w:cs="Times New Roman"/>
                <w:sz w:val="24"/>
                <w:szCs w:val="24"/>
              </w:rPr>
              <w:t>ГРЭС</w:t>
            </w:r>
          </w:p>
        </w:tc>
      </w:tr>
      <w:tr w:rsidR="00073DBA" w:rsidRPr="00073DBA" w:rsidTr="00343A87">
        <w:tc>
          <w:tcPr>
            <w:tcW w:w="636" w:type="dxa"/>
          </w:tcPr>
          <w:p w:rsidR="00EE49B1" w:rsidRPr="00073DBA" w:rsidRDefault="00EE49B1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717" w:type="dxa"/>
          </w:tcPr>
          <w:p w:rsidR="00EE49B1" w:rsidRPr="00073DBA" w:rsidRDefault="00EE49B1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Количество вводов в здание</w:t>
            </w:r>
          </w:p>
        </w:tc>
        <w:tc>
          <w:tcPr>
            <w:tcW w:w="1418" w:type="dxa"/>
          </w:tcPr>
          <w:p w:rsidR="00EE49B1" w:rsidRPr="00073DBA" w:rsidRDefault="00EE49B1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E49B1" w:rsidRPr="00073DBA" w:rsidRDefault="0079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3DBA" w:rsidRPr="00073DBA" w:rsidTr="00343A87">
        <w:tc>
          <w:tcPr>
            <w:tcW w:w="636" w:type="dxa"/>
          </w:tcPr>
          <w:p w:rsidR="00EE49B1" w:rsidRPr="00073DBA" w:rsidRDefault="00EE49B1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717" w:type="dxa"/>
          </w:tcPr>
          <w:p w:rsidR="00EE49B1" w:rsidRPr="00073DBA" w:rsidRDefault="00200E0E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Сеть внутридомовой системы отопления (</w:t>
            </w:r>
            <w:r w:rsidR="00EE49B1" w:rsidRPr="00073DBA">
              <w:rPr>
                <w:rFonts w:ascii="Times New Roman" w:hAnsi="Times New Roman" w:cs="Times New Roman"/>
                <w:sz w:val="24"/>
                <w:szCs w:val="24"/>
              </w:rPr>
              <w:t>Распределительная сеть</w:t>
            </w: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EE49B1" w:rsidRPr="00073DBA" w:rsidRDefault="00EE49B1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E49B1" w:rsidRPr="00073DBA" w:rsidRDefault="00343A87" w:rsidP="0034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двухтрубная</w:t>
            </w:r>
          </w:p>
        </w:tc>
      </w:tr>
      <w:tr w:rsidR="00073DBA" w:rsidRPr="00073DBA" w:rsidTr="00343A87">
        <w:tc>
          <w:tcPr>
            <w:tcW w:w="636" w:type="dxa"/>
          </w:tcPr>
          <w:p w:rsidR="00EE49B1" w:rsidRPr="00073DBA" w:rsidRDefault="00EE49B1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56.1</w:t>
            </w:r>
          </w:p>
        </w:tc>
        <w:tc>
          <w:tcPr>
            <w:tcW w:w="4717" w:type="dxa"/>
          </w:tcPr>
          <w:p w:rsidR="00EE49B1" w:rsidRPr="00073DBA" w:rsidRDefault="00EE49B1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Физический износ</w:t>
            </w:r>
          </w:p>
        </w:tc>
        <w:tc>
          <w:tcPr>
            <w:tcW w:w="1418" w:type="dxa"/>
          </w:tcPr>
          <w:p w:rsidR="00EE49B1" w:rsidRPr="00073DBA" w:rsidRDefault="00EE49B1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EE49B1" w:rsidRPr="00073DBA" w:rsidRDefault="00EE4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BA" w:rsidRPr="00073DBA" w:rsidTr="00343A87">
        <w:tc>
          <w:tcPr>
            <w:tcW w:w="636" w:type="dxa"/>
          </w:tcPr>
          <w:p w:rsidR="00EE49B1" w:rsidRPr="00073DBA" w:rsidRDefault="00EE49B1" w:rsidP="00EE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56.2</w:t>
            </w:r>
          </w:p>
        </w:tc>
        <w:tc>
          <w:tcPr>
            <w:tcW w:w="4717" w:type="dxa"/>
          </w:tcPr>
          <w:p w:rsidR="00EE49B1" w:rsidRPr="00073DBA" w:rsidRDefault="00EE49B1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Материал распределительной сети</w:t>
            </w:r>
          </w:p>
        </w:tc>
        <w:tc>
          <w:tcPr>
            <w:tcW w:w="1418" w:type="dxa"/>
          </w:tcPr>
          <w:p w:rsidR="00EE49B1" w:rsidRPr="00073DBA" w:rsidRDefault="00EE49B1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E49B1" w:rsidRPr="00073DBA" w:rsidRDefault="0034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Стальные трубы</w:t>
            </w:r>
          </w:p>
        </w:tc>
      </w:tr>
      <w:tr w:rsidR="00073DBA" w:rsidRPr="00073DBA" w:rsidTr="00343A87">
        <w:tc>
          <w:tcPr>
            <w:tcW w:w="636" w:type="dxa"/>
          </w:tcPr>
          <w:p w:rsidR="00EE49B1" w:rsidRPr="00073DBA" w:rsidRDefault="00EE49B1" w:rsidP="0046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56.3</w:t>
            </w:r>
          </w:p>
        </w:tc>
        <w:tc>
          <w:tcPr>
            <w:tcW w:w="4717" w:type="dxa"/>
          </w:tcPr>
          <w:p w:rsidR="00EE49B1" w:rsidRPr="00073DBA" w:rsidRDefault="00EE49B1" w:rsidP="0008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Материал теплоизоляции</w:t>
            </w:r>
          </w:p>
        </w:tc>
        <w:tc>
          <w:tcPr>
            <w:tcW w:w="1418" w:type="dxa"/>
          </w:tcPr>
          <w:p w:rsidR="00EE49B1" w:rsidRPr="00073DBA" w:rsidRDefault="00EE49B1" w:rsidP="000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E49B1" w:rsidRPr="00073DBA" w:rsidRDefault="00343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DBA">
              <w:rPr>
                <w:rFonts w:ascii="Times New Roman" w:hAnsi="Times New Roman" w:cs="Times New Roman"/>
                <w:sz w:val="24"/>
                <w:szCs w:val="24"/>
              </w:rPr>
              <w:t>минвата</w:t>
            </w:r>
            <w:proofErr w:type="spellEnd"/>
          </w:p>
        </w:tc>
      </w:tr>
    </w:tbl>
    <w:tbl>
      <w:tblPr>
        <w:tblW w:w="9787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1"/>
        <w:gridCol w:w="4416"/>
        <w:gridCol w:w="1418"/>
        <w:gridCol w:w="2961"/>
        <w:gridCol w:w="6"/>
        <w:gridCol w:w="15"/>
      </w:tblGrid>
      <w:tr w:rsidR="00073DBA" w:rsidRPr="00073DBA" w:rsidTr="002C081D">
        <w:trPr>
          <w:gridAfter w:val="2"/>
          <w:wAfter w:w="21" w:type="dxa"/>
          <w:trHeight w:val="29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2.3.7.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Стояки: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AB4D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AB4D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2C081D">
        <w:trPr>
          <w:gridAfter w:val="2"/>
          <w:wAfter w:w="21" w:type="dxa"/>
          <w:trHeight w:val="916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2.3.7.1.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Физический износ (при наличии информации в технической 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1D4B56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E2114D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73DBA" w:rsidRPr="00073DBA" w:rsidTr="002C081D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2.3.7.2.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 xml:space="preserve">Тип поквартирной разводки внутридомовой </w:t>
            </w:r>
            <w:r w:rsidRPr="00073DBA">
              <w:rPr>
                <w:rFonts w:ascii="Times New Roman" w:hAnsi="Times New Roman"/>
                <w:b/>
                <w:sz w:val="24"/>
                <w:szCs w:val="24"/>
              </w:rPr>
              <w:t>системы отопления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AB4D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1D4B56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Двухтрубная, стояковая</w:t>
            </w:r>
          </w:p>
        </w:tc>
      </w:tr>
      <w:tr w:rsidR="00073DBA" w:rsidRPr="00073DBA" w:rsidTr="002C081D">
        <w:trPr>
          <w:gridAfter w:val="2"/>
          <w:wAfter w:w="21" w:type="dxa"/>
          <w:trHeight w:val="272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2.3.7.3.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AB4D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1D4B56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Стальные трубы</w:t>
            </w:r>
          </w:p>
        </w:tc>
      </w:tr>
      <w:tr w:rsidR="00073DBA" w:rsidRPr="00073DBA" w:rsidTr="002C081D">
        <w:trPr>
          <w:gridAfter w:val="2"/>
          <w:wAfter w:w="21" w:type="dxa"/>
          <w:trHeight w:val="239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2.3.8.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Запорная арматура: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AB4D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1D4B56" w:rsidP="00C55A2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бронз</w:t>
            </w:r>
            <w:r w:rsidR="00C55A29" w:rsidRPr="00073DB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073DBA" w:rsidRPr="00073DBA" w:rsidTr="002C081D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2.3.8.1.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Физический износ (при наличии информации в технической 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AB4D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E2114D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73DBA" w:rsidRPr="00073DBA" w:rsidTr="002C081D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2.3.9.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Отопительные приборы: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AB4D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AB4D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2C081D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2.3.9.1.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Физический износ (при наличии информации в технической 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AB4D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AB4D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2C081D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2.3.9.2.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Тип отопительных приборов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AB4D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E2114D" w:rsidP="00C55A2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Конвектор КН 20</w:t>
            </w:r>
          </w:p>
        </w:tc>
      </w:tr>
      <w:tr w:rsidR="00073DBA" w:rsidRPr="00073DBA" w:rsidTr="002C081D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 xml:space="preserve">Внутридомовая инженерная система </w:t>
            </w:r>
            <w:r w:rsidRPr="00073D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холодного водоснабжения</w:t>
            </w:r>
            <w:r w:rsidRPr="00073DBA">
              <w:rPr>
                <w:rFonts w:ascii="Times New Roman" w:hAnsi="Times New Roman"/>
                <w:sz w:val="24"/>
                <w:szCs w:val="24"/>
              </w:rPr>
              <w:t>, в том числе: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AB4D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AB4D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2C081D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lastRenderedPageBreak/>
              <w:t>2.4.1.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C2" w:rsidRPr="00073DBA" w:rsidRDefault="00AB4DC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 xml:space="preserve">Физический износ (при наличии информации в технической </w:t>
            </w:r>
            <w:r w:rsidRPr="00073DBA">
              <w:rPr>
                <w:rFonts w:ascii="Times New Roman" w:hAnsi="Times New Roman"/>
                <w:sz w:val="24"/>
                <w:szCs w:val="24"/>
              </w:rPr>
              <w:lastRenderedPageBreak/>
              <w:t>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AB4D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C2" w:rsidRPr="00073DBA" w:rsidRDefault="00AB4D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2C081D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lastRenderedPageBreak/>
              <w:t>2.4.2.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Год проведения последнего капитального ремонта (при наличии информации в технической 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C55A2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73DBA" w:rsidRPr="00073DBA" w:rsidTr="002C081D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2.4.3.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Тип внутридомовой инженерной системы холодного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9405B6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Тупиковая</w:t>
            </w:r>
          </w:p>
        </w:tc>
      </w:tr>
      <w:tr w:rsidR="00073DBA" w:rsidRPr="00073DBA" w:rsidTr="002C081D">
        <w:trPr>
          <w:gridAfter w:val="2"/>
          <w:wAfter w:w="21" w:type="dxa"/>
          <w:trHeight w:val="103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2.4.4.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Количество вводов внутридомовой инженерной системы холодного водоснабжения в многоквартирный дом (количество точек поставки)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9405B6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742D45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3DBA" w:rsidRPr="00073DBA" w:rsidTr="002C081D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2.4.5.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Сеть внутридомовой инженерной системы холодного водоснабжения: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2C081D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2.4.5.1.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Физический износ (при наличии информации в технической 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E2114D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73DBA" w:rsidRPr="00073DBA" w:rsidTr="002C081D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2.4.5.2.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Материал сети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E2114D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пластик</w:t>
            </w:r>
          </w:p>
        </w:tc>
      </w:tr>
      <w:tr w:rsidR="00073DBA" w:rsidRPr="00073DBA" w:rsidTr="002C081D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2.4.6.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Стояки: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2C081D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2.4.6.1.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Физический износ (при наличии информации в технической 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E2114D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73DBA" w:rsidRPr="00073DBA" w:rsidTr="002C081D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2.4.6.2.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E2114D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пластик</w:t>
            </w:r>
          </w:p>
        </w:tc>
      </w:tr>
      <w:tr w:rsidR="00073DBA" w:rsidRPr="00073DBA" w:rsidTr="002C081D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2.4.7.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Запорная арматура: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 w:rsidP="00E21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2C081D">
        <w:trPr>
          <w:gridAfter w:val="2"/>
          <w:wAfter w:w="21" w:type="dxa"/>
          <w:trHeight w:val="732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2.4.7.1.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Физический износ (при наличии информации в технической 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E2114D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73DBA" w:rsidRPr="00073DBA" w:rsidTr="002C081D">
        <w:trPr>
          <w:gridAfter w:val="2"/>
          <w:wAfter w:w="21" w:type="dxa"/>
          <w:trHeight w:val="639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 xml:space="preserve">Внутридомовая инженерная система </w:t>
            </w:r>
            <w:r w:rsidRPr="00073DBA">
              <w:rPr>
                <w:rFonts w:ascii="Times New Roman" w:hAnsi="Times New Roman"/>
                <w:b/>
                <w:sz w:val="24"/>
                <w:szCs w:val="24"/>
              </w:rPr>
              <w:t>горячего водоснабжения</w:t>
            </w:r>
            <w:r w:rsidRPr="00073DBA">
              <w:rPr>
                <w:rFonts w:ascii="Times New Roman" w:hAnsi="Times New Roman"/>
                <w:sz w:val="24"/>
                <w:szCs w:val="24"/>
              </w:rPr>
              <w:t>, в том числе: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8F6304">
        <w:trPr>
          <w:gridAfter w:val="2"/>
          <w:wAfter w:w="21" w:type="dxa"/>
          <w:trHeight w:val="86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lastRenderedPageBreak/>
              <w:t>2.5.1.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Физический износ (при наличии информации в технической 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1E0BF4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73DBA" w:rsidRPr="00073DBA" w:rsidTr="008F6304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2.5.2.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Год проведения последнего капитального ремонта (при наличии информации в технической 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742D45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73DBA" w:rsidRPr="00073DBA" w:rsidTr="008F6304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2.5.3.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Тип внутридомовой инженерной системы горячего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8F6304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2.5.4.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Количество вводов внутридомовой инженерной системы горячего водоснабжения в многоквартирный дом (количество точек поставки)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F03EC3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ш</w:t>
            </w:r>
            <w:r w:rsidR="00742D45" w:rsidRPr="00073DBA"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F03EC3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3DBA" w:rsidRPr="00073DBA" w:rsidTr="008F6304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2.5.5.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Сеть внутридомовой инженерной системы горячего водоснабжения: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8F6304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2.5.5.1.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Физический износ (при наличии информации в технической 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8F6304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2.5.5.2.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Материал сети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1E0BF4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пластик</w:t>
            </w:r>
          </w:p>
        </w:tc>
      </w:tr>
      <w:tr w:rsidR="00073DBA" w:rsidRPr="00073DBA" w:rsidTr="008F6304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2.5.5.3.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Материал теплоизоляции сети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1E0B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3DBA">
              <w:rPr>
                <w:rFonts w:ascii="Times New Roman" w:hAnsi="Times New Roman"/>
                <w:sz w:val="24"/>
                <w:szCs w:val="24"/>
              </w:rPr>
              <w:t>М</w:t>
            </w:r>
            <w:r w:rsidR="00F03EC3" w:rsidRPr="00073DBA">
              <w:rPr>
                <w:rFonts w:ascii="Times New Roman" w:hAnsi="Times New Roman"/>
                <w:sz w:val="24"/>
                <w:szCs w:val="24"/>
              </w:rPr>
              <w:t>инвата</w:t>
            </w:r>
            <w:proofErr w:type="spellEnd"/>
            <w:r w:rsidRPr="00073DBA">
              <w:rPr>
                <w:rFonts w:ascii="Times New Roman" w:hAnsi="Times New Roman"/>
                <w:sz w:val="24"/>
                <w:szCs w:val="24"/>
              </w:rPr>
              <w:t xml:space="preserve"> УРСА</w:t>
            </w:r>
          </w:p>
        </w:tc>
      </w:tr>
      <w:tr w:rsidR="00073DBA" w:rsidRPr="00073DBA" w:rsidTr="008F6304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2.5.6.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Стояки: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8F6304">
        <w:trPr>
          <w:gridAfter w:val="2"/>
          <w:wAfter w:w="21" w:type="dxa"/>
          <w:trHeight w:val="954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2.5.6.1.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Физический износ (при наличии информации в технической 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1E0BF4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73DBA" w:rsidRPr="00073DBA" w:rsidTr="008F6304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2.5.6.2.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1E0BF4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Пластик (</w:t>
            </w:r>
            <w:r w:rsidR="00F03EC3" w:rsidRPr="00073DBA">
              <w:rPr>
                <w:rFonts w:ascii="Times New Roman" w:hAnsi="Times New Roman"/>
                <w:sz w:val="24"/>
                <w:szCs w:val="24"/>
              </w:rPr>
              <w:t>Полипропиленовые трубы</w:t>
            </w:r>
            <w:r w:rsidRPr="00073DB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73DBA" w:rsidRPr="00073DBA" w:rsidTr="008F6304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lastRenderedPageBreak/>
              <w:t>2.5.7.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0" w:rsidRPr="00073DBA" w:rsidRDefault="003425D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Запорная арматура: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3425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5D0" w:rsidRPr="00073DBA" w:rsidRDefault="001E0BF4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Кран шаров. пластик</w:t>
            </w:r>
          </w:p>
        </w:tc>
      </w:tr>
      <w:tr w:rsidR="00073DBA" w:rsidRPr="00073DBA" w:rsidTr="008F630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32" w:rsidRPr="00073DBA" w:rsidRDefault="0083193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2.5.7.1.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32" w:rsidRPr="00073DBA" w:rsidRDefault="0083193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 xml:space="preserve">Физический износ (при наличии информации в технической </w:t>
            </w:r>
            <w:r w:rsidRPr="00073DBA">
              <w:rPr>
                <w:rFonts w:ascii="Times New Roman" w:hAnsi="Times New Roman"/>
                <w:sz w:val="24"/>
                <w:szCs w:val="24"/>
              </w:rPr>
              <w:lastRenderedPageBreak/>
              <w:t>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32" w:rsidRPr="00073DBA" w:rsidRDefault="008319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932" w:rsidRPr="00073DBA" w:rsidRDefault="001E0BF4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73DBA" w:rsidRPr="00073DBA" w:rsidTr="008F6304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C" w:rsidRPr="00073DBA" w:rsidRDefault="00005B3C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C" w:rsidRPr="00073DBA" w:rsidRDefault="00005B3C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 xml:space="preserve">Внутридомовая инженерная система </w:t>
            </w:r>
            <w:r w:rsidRPr="00073DBA">
              <w:rPr>
                <w:rFonts w:ascii="Times New Roman" w:hAnsi="Times New Roman"/>
                <w:b/>
                <w:sz w:val="24"/>
                <w:szCs w:val="24"/>
              </w:rPr>
              <w:t>водоотведения</w:t>
            </w:r>
            <w:r w:rsidRPr="00073DBA">
              <w:rPr>
                <w:rFonts w:ascii="Times New Roman" w:hAnsi="Times New Roman"/>
                <w:sz w:val="24"/>
                <w:szCs w:val="24"/>
              </w:rPr>
              <w:t>, в том числе: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3C" w:rsidRPr="00073DBA" w:rsidRDefault="00005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5B3C" w:rsidRPr="00073DBA" w:rsidRDefault="00005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8F6304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C" w:rsidRPr="00073DBA" w:rsidRDefault="00005B3C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C" w:rsidRPr="00073DBA" w:rsidRDefault="00005B3C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Физический износ (при наличии информации в технической 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3C" w:rsidRPr="00073DBA" w:rsidRDefault="00005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3C" w:rsidRPr="00073DBA" w:rsidRDefault="00005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8F6304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C" w:rsidRPr="00073DBA" w:rsidRDefault="00005B3C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2.6.2.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C" w:rsidRPr="00073DBA" w:rsidRDefault="00005B3C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Год проведения последнего капитального ремонта (при наличии информации в технической 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3C" w:rsidRPr="00073DBA" w:rsidRDefault="00005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3C" w:rsidRPr="00073DBA" w:rsidRDefault="00F03EC3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73DBA" w:rsidRPr="00073DBA" w:rsidTr="008F6304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C" w:rsidRPr="00073DBA" w:rsidRDefault="00005B3C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C" w:rsidRPr="00073DBA" w:rsidRDefault="00005B3C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Тип внутридомовой инженерной системы водоотведения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3C" w:rsidRPr="00073DBA" w:rsidRDefault="00005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3C" w:rsidRPr="00073DBA" w:rsidRDefault="009405B6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Самотечная</w:t>
            </w:r>
          </w:p>
        </w:tc>
      </w:tr>
      <w:tr w:rsidR="00073DBA" w:rsidRPr="00073DBA" w:rsidTr="008F6304">
        <w:trPr>
          <w:gridAfter w:val="2"/>
          <w:wAfter w:w="21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F9" w:rsidRPr="00073DBA" w:rsidRDefault="009C2CF9" w:rsidP="000851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F9" w:rsidRPr="00073DBA" w:rsidRDefault="009C2CF9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Количество выпусков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CF9" w:rsidRPr="00073DBA" w:rsidRDefault="009405B6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CF9" w:rsidRPr="00073DBA" w:rsidRDefault="00220813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73DBA" w:rsidRPr="00073DBA" w:rsidTr="008F6304">
        <w:trPr>
          <w:gridAfter w:val="2"/>
          <w:wAfter w:w="21" w:type="dxa"/>
          <w:trHeight w:val="766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C" w:rsidRPr="00073DBA" w:rsidRDefault="00005B3C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2.6.4.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C" w:rsidRPr="00073DBA" w:rsidRDefault="00005B3C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Материал сети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3C" w:rsidRPr="00073DBA" w:rsidRDefault="00005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3C" w:rsidRPr="00073DBA" w:rsidRDefault="001C1AAD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Чугунные и полипропиленовые трубы</w:t>
            </w:r>
          </w:p>
        </w:tc>
      </w:tr>
      <w:tr w:rsidR="00073DBA" w:rsidRPr="00073DBA" w:rsidTr="008F6304">
        <w:trPr>
          <w:gridAfter w:val="2"/>
          <w:wAfter w:w="21" w:type="dxa"/>
          <w:trHeight w:val="71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C" w:rsidRPr="00073DBA" w:rsidRDefault="00005B3C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C" w:rsidRPr="00073DBA" w:rsidRDefault="00005B3C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 xml:space="preserve">Внутридомовая инженерная система </w:t>
            </w:r>
            <w:r w:rsidRPr="00073DBA">
              <w:rPr>
                <w:rFonts w:ascii="Times New Roman" w:hAnsi="Times New Roman"/>
                <w:b/>
                <w:sz w:val="24"/>
                <w:szCs w:val="24"/>
              </w:rPr>
              <w:t>электроснабжения</w:t>
            </w:r>
            <w:r w:rsidRPr="00073DBA">
              <w:rPr>
                <w:rFonts w:ascii="Times New Roman" w:hAnsi="Times New Roman"/>
                <w:sz w:val="24"/>
                <w:szCs w:val="24"/>
              </w:rPr>
              <w:t>, в том числе: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3C" w:rsidRPr="00073DBA" w:rsidRDefault="00005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3C" w:rsidRPr="00073DBA" w:rsidRDefault="00005B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8F6304">
        <w:trPr>
          <w:gridAfter w:val="1"/>
          <w:wAfter w:w="15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90" w:rsidRPr="00073DBA" w:rsidRDefault="001D2C9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2.8.1.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90" w:rsidRPr="00073DBA" w:rsidRDefault="001D2C9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Физический износ (при наличии информации в технической 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90" w:rsidRPr="00073DBA" w:rsidRDefault="001D2C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90" w:rsidRPr="00073DBA" w:rsidRDefault="001D2C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8F6304">
        <w:trPr>
          <w:gridAfter w:val="1"/>
          <w:wAfter w:w="15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90" w:rsidRPr="00073DBA" w:rsidRDefault="001D2C9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2.8.2.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90" w:rsidRPr="00073DBA" w:rsidRDefault="001D2C9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Год проведения последнего капитального ремонта (при наличии информации в технической 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90" w:rsidRPr="00073DBA" w:rsidRDefault="001D2C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90" w:rsidRPr="00073DBA" w:rsidRDefault="009C2CF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73DBA" w:rsidRPr="00073DBA" w:rsidTr="008F6304">
        <w:trPr>
          <w:gridAfter w:val="1"/>
          <w:wAfter w:w="15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90" w:rsidRPr="00073DBA" w:rsidRDefault="001D2C9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2.8.3.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90" w:rsidRPr="00073DBA" w:rsidRDefault="001D2C9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Количество вводов внутридомовой инженерной системы электроснабжения в многоквартирный дом (количество точек поставки)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90" w:rsidRPr="00073DBA" w:rsidRDefault="002208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3DB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90" w:rsidRPr="00073DBA" w:rsidRDefault="00220813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3DBA" w:rsidRPr="00073DBA" w:rsidTr="008F6304">
        <w:trPr>
          <w:gridAfter w:val="1"/>
          <w:wAfter w:w="15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90" w:rsidRPr="00073DBA" w:rsidRDefault="001D2C9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lastRenderedPageBreak/>
              <w:t>2.10.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90" w:rsidRPr="00073DBA" w:rsidRDefault="001D2C9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Лифты, в том числе: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90" w:rsidRPr="00073DBA" w:rsidRDefault="001D2C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90" w:rsidRPr="00073DBA" w:rsidRDefault="001D2C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8F6304">
        <w:trPr>
          <w:gridAfter w:val="1"/>
          <w:wAfter w:w="15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90" w:rsidRPr="00073DBA" w:rsidRDefault="001D2C9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2.10.1.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90" w:rsidRPr="00073DBA" w:rsidRDefault="001D2C9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 xml:space="preserve">Номер подъезда, в котором расположен </w:t>
            </w:r>
            <w:r w:rsidRPr="00073DBA">
              <w:rPr>
                <w:rFonts w:ascii="Times New Roman" w:hAnsi="Times New Roman"/>
                <w:sz w:val="24"/>
                <w:szCs w:val="24"/>
              </w:rPr>
              <w:lastRenderedPageBreak/>
              <w:t>лифт (при наличии)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90" w:rsidRPr="00073DBA" w:rsidRDefault="00936E09" w:rsidP="00936E0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lastRenderedPageBreak/>
              <w:t>под. №1</w:t>
            </w:r>
          </w:p>
          <w:p w:rsidR="00936E09" w:rsidRPr="00073DBA" w:rsidRDefault="00936E09" w:rsidP="00936E0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lastRenderedPageBreak/>
              <w:t>под. №2</w:t>
            </w:r>
          </w:p>
          <w:p w:rsidR="00936E09" w:rsidRPr="00073DBA" w:rsidRDefault="00936E09" w:rsidP="00936E0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под.№3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90" w:rsidRPr="00073DBA" w:rsidRDefault="001D2C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8F6304">
        <w:trPr>
          <w:gridAfter w:val="1"/>
          <w:wAfter w:w="15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90" w:rsidRPr="00073DBA" w:rsidRDefault="001D2C9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lastRenderedPageBreak/>
              <w:t>2.10.2.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90" w:rsidRPr="00073DBA" w:rsidRDefault="001D2C9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Тип лифта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09" w:rsidRPr="00073DBA" w:rsidRDefault="00936E09" w:rsidP="00936E0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под. №1</w:t>
            </w:r>
          </w:p>
          <w:p w:rsidR="00936E09" w:rsidRPr="00073DBA" w:rsidRDefault="00936E09" w:rsidP="00936E0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под. №2</w:t>
            </w:r>
          </w:p>
          <w:p w:rsidR="001D2C90" w:rsidRPr="00073DBA" w:rsidRDefault="00936E09" w:rsidP="00936E0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под.№3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90" w:rsidRPr="00073DBA" w:rsidRDefault="0027624B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Пассажирский</w:t>
            </w:r>
          </w:p>
          <w:p w:rsidR="0027624B" w:rsidRPr="00073DBA" w:rsidRDefault="0027624B" w:rsidP="0027624B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Пассажирский</w:t>
            </w:r>
          </w:p>
          <w:p w:rsidR="0027624B" w:rsidRPr="00073DBA" w:rsidRDefault="0027624B" w:rsidP="0027624B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Пассажирский</w:t>
            </w:r>
          </w:p>
        </w:tc>
      </w:tr>
      <w:tr w:rsidR="00073DBA" w:rsidRPr="00073DBA" w:rsidTr="008F6304">
        <w:trPr>
          <w:gridAfter w:val="1"/>
          <w:wAfter w:w="15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90" w:rsidRPr="00073DBA" w:rsidRDefault="001D2C9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2.10.3.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90" w:rsidRPr="00073DBA" w:rsidRDefault="001D2C9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Заводской номер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09" w:rsidRPr="00073DBA" w:rsidRDefault="00936E09" w:rsidP="00936E0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под. №1</w:t>
            </w:r>
          </w:p>
          <w:p w:rsidR="00936E09" w:rsidRPr="00073DBA" w:rsidRDefault="00936E09" w:rsidP="00936E0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под. №2</w:t>
            </w:r>
          </w:p>
          <w:p w:rsidR="001D2C90" w:rsidRPr="00073DBA" w:rsidRDefault="002C081D" w:rsidP="00936E0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под. №</w:t>
            </w:r>
            <w:r w:rsidR="00936E09" w:rsidRPr="00073D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1160" w:type="dxa"/>
              <w:tblLayout w:type="fixed"/>
              <w:tblLook w:val="04A0" w:firstRow="1" w:lastRow="0" w:firstColumn="1" w:lastColumn="0" w:noHBand="0" w:noVBand="1"/>
            </w:tblPr>
            <w:tblGrid>
              <w:gridCol w:w="1160"/>
            </w:tblGrid>
            <w:tr w:rsidR="00073DBA" w:rsidRPr="00073DBA" w:rsidTr="0027624B">
              <w:trPr>
                <w:trHeight w:val="300"/>
              </w:trPr>
              <w:tc>
                <w:tcPr>
                  <w:tcW w:w="1160" w:type="dxa"/>
                  <w:shd w:val="clear" w:color="auto" w:fill="auto"/>
                  <w:noWrap/>
                  <w:vAlign w:val="bottom"/>
                  <w:hideMark/>
                </w:tcPr>
                <w:p w:rsidR="0027624B" w:rsidRPr="00073DBA" w:rsidRDefault="0027624B" w:rsidP="0027624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3D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5907</w:t>
                  </w:r>
                </w:p>
              </w:tc>
            </w:tr>
            <w:tr w:rsidR="00073DBA" w:rsidRPr="00073DBA" w:rsidTr="0027624B">
              <w:trPr>
                <w:trHeight w:val="300"/>
              </w:trPr>
              <w:tc>
                <w:tcPr>
                  <w:tcW w:w="1160" w:type="dxa"/>
                  <w:shd w:val="clear" w:color="auto" w:fill="auto"/>
                  <w:noWrap/>
                  <w:vAlign w:val="bottom"/>
                  <w:hideMark/>
                </w:tcPr>
                <w:p w:rsidR="0027624B" w:rsidRPr="00073DBA" w:rsidRDefault="0027624B" w:rsidP="0027624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73DBA" w:rsidRPr="00073DBA" w:rsidTr="0027624B">
              <w:trPr>
                <w:trHeight w:val="300"/>
              </w:trPr>
              <w:tc>
                <w:tcPr>
                  <w:tcW w:w="1160" w:type="dxa"/>
                  <w:shd w:val="clear" w:color="auto" w:fill="auto"/>
                  <w:noWrap/>
                  <w:vAlign w:val="bottom"/>
                  <w:hideMark/>
                </w:tcPr>
                <w:p w:rsidR="0027624B" w:rsidRPr="00073DBA" w:rsidRDefault="0062615D" w:rsidP="0027624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3D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7624B" w:rsidRPr="00073D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5908</w:t>
                  </w:r>
                </w:p>
              </w:tc>
            </w:tr>
            <w:tr w:rsidR="00073DBA" w:rsidRPr="00073DBA" w:rsidTr="0027624B">
              <w:trPr>
                <w:trHeight w:val="300"/>
              </w:trPr>
              <w:tc>
                <w:tcPr>
                  <w:tcW w:w="1160" w:type="dxa"/>
                  <w:shd w:val="clear" w:color="auto" w:fill="auto"/>
                  <w:noWrap/>
                  <w:vAlign w:val="bottom"/>
                  <w:hideMark/>
                </w:tcPr>
                <w:p w:rsidR="0027624B" w:rsidRPr="00073DBA" w:rsidRDefault="0027624B" w:rsidP="0027624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73DBA" w:rsidRPr="00073DBA" w:rsidTr="0027624B">
              <w:trPr>
                <w:trHeight w:val="300"/>
              </w:trPr>
              <w:tc>
                <w:tcPr>
                  <w:tcW w:w="1160" w:type="dxa"/>
                  <w:shd w:val="clear" w:color="auto" w:fill="auto"/>
                  <w:noWrap/>
                  <w:vAlign w:val="bottom"/>
                  <w:hideMark/>
                </w:tcPr>
                <w:p w:rsidR="0027624B" w:rsidRPr="00073DBA" w:rsidRDefault="0027624B" w:rsidP="0027624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3D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5909</w:t>
                  </w:r>
                </w:p>
              </w:tc>
            </w:tr>
          </w:tbl>
          <w:p w:rsidR="00B94C13" w:rsidRPr="00073DBA" w:rsidRDefault="00B94C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8F6304">
        <w:trPr>
          <w:gridAfter w:val="1"/>
          <w:wAfter w:w="15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90" w:rsidRPr="00073DBA" w:rsidRDefault="001D2C9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2.10.4.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90" w:rsidRPr="00073DBA" w:rsidRDefault="001D2C9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90" w:rsidRPr="00073DBA" w:rsidRDefault="00D20460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90" w:rsidRPr="00073DBA" w:rsidRDefault="001D2C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DBA" w:rsidRPr="00073DBA" w:rsidTr="008F6304">
        <w:trPr>
          <w:gridAfter w:val="1"/>
          <w:wAfter w:w="15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90" w:rsidRPr="00073DBA" w:rsidRDefault="001D2C90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2.10.5.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90" w:rsidRPr="00073DBA" w:rsidRDefault="002C081D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Грузоподъемность, кг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09" w:rsidRPr="00073DBA" w:rsidRDefault="00936E09" w:rsidP="00936E0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под. №1</w:t>
            </w:r>
          </w:p>
          <w:p w:rsidR="00936E09" w:rsidRPr="00073DBA" w:rsidRDefault="00936E09" w:rsidP="00936E0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под. №2</w:t>
            </w:r>
          </w:p>
          <w:p w:rsidR="001D2C90" w:rsidRPr="00073DBA" w:rsidRDefault="002C081D" w:rsidP="00936E0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под. №</w:t>
            </w:r>
            <w:r w:rsidR="00936E09" w:rsidRPr="00073D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13" w:rsidRPr="00073DBA" w:rsidRDefault="0027624B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400</w:t>
            </w:r>
          </w:p>
          <w:p w:rsidR="0027624B" w:rsidRPr="00073DBA" w:rsidRDefault="0027624B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400</w:t>
            </w:r>
          </w:p>
          <w:p w:rsidR="0027624B" w:rsidRPr="00073DBA" w:rsidRDefault="0027624B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</w:tr>
      <w:tr w:rsidR="00073DBA" w:rsidRPr="00073DBA" w:rsidTr="008F6304">
        <w:trPr>
          <w:gridAfter w:val="1"/>
          <w:wAfter w:w="15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32" w:rsidRPr="00073DBA" w:rsidRDefault="0083193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2.10.6.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32" w:rsidRPr="00073DBA" w:rsidRDefault="00831932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Год ввода в эксплуатацию (при наличии информации в технической 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09" w:rsidRPr="00073DBA" w:rsidRDefault="00936E09" w:rsidP="00936E0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под. №1</w:t>
            </w:r>
          </w:p>
          <w:p w:rsidR="00936E09" w:rsidRPr="00073DBA" w:rsidRDefault="00936E09" w:rsidP="00936E0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под. №2</w:t>
            </w:r>
          </w:p>
          <w:p w:rsidR="00831932" w:rsidRPr="00073DBA" w:rsidRDefault="002C081D" w:rsidP="00936E09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под. №</w:t>
            </w:r>
            <w:r w:rsidR="00936E09" w:rsidRPr="00073D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13" w:rsidRPr="00073DBA" w:rsidRDefault="0027624B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2005</w:t>
            </w:r>
          </w:p>
          <w:p w:rsidR="0027624B" w:rsidRPr="00073DBA" w:rsidRDefault="0027624B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2005</w:t>
            </w:r>
          </w:p>
          <w:p w:rsidR="0027624B" w:rsidRPr="00073DBA" w:rsidRDefault="0027624B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</w:tr>
      <w:tr w:rsidR="00073DBA" w:rsidRPr="00073DBA" w:rsidTr="002C081D">
        <w:trPr>
          <w:gridAfter w:val="1"/>
          <w:wAfter w:w="15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E1" w:rsidRPr="00073DBA" w:rsidRDefault="009006E1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2.10.7.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E1" w:rsidRPr="00073DBA" w:rsidRDefault="009006E1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Нормативный срок службы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6E1" w:rsidRPr="00073DBA" w:rsidRDefault="00B94C13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6E1" w:rsidRPr="00073DBA" w:rsidRDefault="00B94C13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073DBA" w:rsidRPr="00073DBA" w:rsidTr="002C081D">
        <w:trPr>
          <w:gridAfter w:val="1"/>
          <w:wAfter w:w="15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E1" w:rsidRPr="00073DBA" w:rsidRDefault="009006E1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2.10.8.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E1" w:rsidRPr="00073DBA" w:rsidRDefault="009006E1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Физический износ</w:t>
            </w:r>
            <w:r w:rsidR="008F6304" w:rsidRPr="00073DBA">
              <w:rPr>
                <w:rFonts w:ascii="Times New Roman" w:hAnsi="Times New Roman"/>
                <w:sz w:val="24"/>
                <w:szCs w:val="24"/>
              </w:rPr>
              <w:t xml:space="preserve"> в %</w:t>
            </w:r>
            <w:r w:rsidRPr="00073DBA">
              <w:rPr>
                <w:rFonts w:ascii="Times New Roman" w:hAnsi="Times New Roman"/>
                <w:sz w:val="24"/>
                <w:szCs w:val="24"/>
              </w:rPr>
              <w:t xml:space="preserve"> (при наличии информации в технической 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13" w:rsidRPr="00073DBA" w:rsidRDefault="00B94C13" w:rsidP="00B94C13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под. №1</w:t>
            </w:r>
          </w:p>
          <w:p w:rsidR="00B94C13" w:rsidRPr="00073DBA" w:rsidRDefault="00B94C13" w:rsidP="00B94C13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под. №2</w:t>
            </w:r>
          </w:p>
          <w:p w:rsidR="009006E1" w:rsidRPr="00073DBA" w:rsidRDefault="00B94C13" w:rsidP="00B94C13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под.№3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6E1" w:rsidRPr="00073DBA" w:rsidRDefault="0027624B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4</w:t>
            </w:r>
            <w:r w:rsidR="00B94C13" w:rsidRPr="00073DBA">
              <w:rPr>
                <w:rFonts w:ascii="Times New Roman" w:hAnsi="Times New Roman"/>
                <w:sz w:val="24"/>
                <w:szCs w:val="24"/>
              </w:rPr>
              <w:t>8%</w:t>
            </w:r>
          </w:p>
          <w:p w:rsidR="00B94C13" w:rsidRPr="00073DBA" w:rsidRDefault="0027624B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4</w:t>
            </w:r>
            <w:r w:rsidR="00B94C13" w:rsidRPr="00073DBA">
              <w:rPr>
                <w:rFonts w:ascii="Times New Roman" w:hAnsi="Times New Roman"/>
                <w:sz w:val="24"/>
                <w:szCs w:val="24"/>
              </w:rPr>
              <w:t>8%</w:t>
            </w:r>
          </w:p>
          <w:p w:rsidR="00B94C13" w:rsidRPr="00073DBA" w:rsidRDefault="0027624B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4</w:t>
            </w:r>
            <w:r w:rsidR="00B94C13" w:rsidRPr="00073DBA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  <w:tr w:rsidR="00073DBA" w:rsidRPr="00073DBA" w:rsidTr="002C081D">
        <w:trPr>
          <w:gridAfter w:val="1"/>
          <w:wAfter w:w="15" w:type="dxa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E1" w:rsidRPr="00073DBA" w:rsidRDefault="009006E1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2.10.9.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E1" w:rsidRPr="00073DBA" w:rsidRDefault="009006E1" w:rsidP="00085107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Год проведения последнего капитального ремонта (при наличии информации в технической документации)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6E1" w:rsidRPr="00073DBA" w:rsidRDefault="009006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6E1" w:rsidRPr="00073DBA" w:rsidRDefault="006665BF">
            <w:pPr>
              <w:rPr>
                <w:rFonts w:ascii="Times New Roman" w:hAnsi="Times New Roman"/>
                <w:sz w:val="24"/>
                <w:szCs w:val="24"/>
              </w:rPr>
            </w:pPr>
            <w:r w:rsidRPr="00073D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bookmarkEnd w:id="0"/>
    </w:tbl>
    <w:p w:rsidR="00380895" w:rsidRPr="00073DBA" w:rsidRDefault="00380895" w:rsidP="00F34EA1">
      <w:pPr>
        <w:rPr>
          <w:rFonts w:ascii="Times New Roman" w:hAnsi="Times New Roman" w:cs="Times New Roman"/>
          <w:b/>
          <w:sz w:val="28"/>
          <w:szCs w:val="28"/>
        </w:rPr>
      </w:pPr>
    </w:p>
    <w:sectPr w:rsidR="00380895" w:rsidRPr="00073DBA" w:rsidSect="00484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80895"/>
    <w:rsid w:val="0000168D"/>
    <w:rsid w:val="0000244C"/>
    <w:rsid w:val="000027DC"/>
    <w:rsid w:val="00002852"/>
    <w:rsid w:val="000029CC"/>
    <w:rsid w:val="00002A25"/>
    <w:rsid w:val="00002C6F"/>
    <w:rsid w:val="00002CCE"/>
    <w:rsid w:val="00003362"/>
    <w:rsid w:val="0000345F"/>
    <w:rsid w:val="00003781"/>
    <w:rsid w:val="0000421E"/>
    <w:rsid w:val="00005444"/>
    <w:rsid w:val="0000555F"/>
    <w:rsid w:val="000058EC"/>
    <w:rsid w:val="00005B3C"/>
    <w:rsid w:val="000062F2"/>
    <w:rsid w:val="000067C4"/>
    <w:rsid w:val="00007E37"/>
    <w:rsid w:val="00007F41"/>
    <w:rsid w:val="00010272"/>
    <w:rsid w:val="00010497"/>
    <w:rsid w:val="00011582"/>
    <w:rsid w:val="00011D91"/>
    <w:rsid w:val="00012AF1"/>
    <w:rsid w:val="0001358F"/>
    <w:rsid w:val="00014283"/>
    <w:rsid w:val="0001489A"/>
    <w:rsid w:val="0001777D"/>
    <w:rsid w:val="00017919"/>
    <w:rsid w:val="00017BE6"/>
    <w:rsid w:val="00020051"/>
    <w:rsid w:val="00020115"/>
    <w:rsid w:val="00021776"/>
    <w:rsid w:val="00021A7E"/>
    <w:rsid w:val="00021F13"/>
    <w:rsid w:val="00022502"/>
    <w:rsid w:val="00022634"/>
    <w:rsid w:val="00026020"/>
    <w:rsid w:val="00027328"/>
    <w:rsid w:val="0002767B"/>
    <w:rsid w:val="0003061C"/>
    <w:rsid w:val="000311A3"/>
    <w:rsid w:val="000321DA"/>
    <w:rsid w:val="00034245"/>
    <w:rsid w:val="00034899"/>
    <w:rsid w:val="00034F1E"/>
    <w:rsid w:val="00035FF6"/>
    <w:rsid w:val="0003605E"/>
    <w:rsid w:val="00036289"/>
    <w:rsid w:val="00037512"/>
    <w:rsid w:val="00037F4B"/>
    <w:rsid w:val="00040361"/>
    <w:rsid w:val="00040750"/>
    <w:rsid w:val="00040B8C"/>
    <w:rsid w:val="00041484"/>
    <w:rsid w:val="00042129"/>
    <w:rsid w:val="00044081"/>
    <w:rsid w:val="000447F5"/>
    <w:rsid w:val="00044CFE"/>
    <w:rsid w:val="0004583C"/>
    <w:rsid w:val="000473B4"/>
    <w:rsid w:val="0004751B"/>
    <w:rsid w:val="000503BC"/>
    <w:rsid w:val="00051288"/>
    <w:rsid w:val="00051326"/>
    <w:rsid w:val="00051338"/>
    <w:rsid w:val="00051544"/>
    <w:rsid w:val="00052070"/>
    <w:rsid w:val="000521FF"/>
    <w:rsid w:val="0005226A"/>
    <w:rsid w:val="000522B0"/>
    <w:rsid w:val="00052729"/>
    <w:rsid w:val="0005289F"/>
    <w:rsid w:val="0005314D"/>
    <w:rsid w:val="00053279"/>
    <w:rsid w:val="00054267"/>
    <w:rsid w:val="00054362"/>
    <w:rsid w:val="000545E3"/>
    <w:rsid w:val="00055520"/>
    <w:rsid w:val="0005564F"/>
    <w:rsid w:val="00055B04"/>
    <w:rsid w:val="00055F44"/>
    <w:rsid w:val="00057C5C"/>
    <w:rsid w:val="00057C61"/>
    <w:rsid w:val="00057D59"/>
    <w:rsid w:val="000606E7"/>
    <w:rsid w:val="00061717"/>
    <w:rsid w:val="00061FCB"/>
    <w:rsid w:val="0006201C"/>
    <w:rsid w:val="000623FE"/>
    <w:rsid w:val="00063D88"/>
    <w:rsid w:val="00063F60"/>
    <w:rsid w:val="0006438C"/>
    <w:rsid w:val="000646B8"/>
    <w:rsid w:val="0006480A"/>
    <w:rsid w:val="0006501A"/>
    <w:rsid w:val="00065502"/>
    <w:rsid w:val="00065646"/>
    <w:rsid w:val="000658DC"/>
    <w:rsid w:val="000659FE"/>
    <w:rsid w:val="00065A20"/>
    <w:rsid w:val="00065F18"/>
    <w:rsid w:val="00066998"/>
    <w:rsid w:val="00066B41"/>
    <w:rsid w:val="000677DF"/>
    <w:rsid w:val="00070B82"/>
    <w:rsid w:val="00071921"/>
    <w:rsid w:val="00071A23"/>
    <w:rsid w:val="00071A81"/>
    <w:rsid w:val="000729A6"/>
    <w:rsid w:val="00073550"/>
    <w:rsid w:val="00073C65"/>
    <w:rsid w:val="00073DBA"/>
    <w:rsid w:val="000747B0"/>
    <w:rsid w:val="000747C0"/>
    <w:rsid w:val="000747C1"/>
    <w:rsid w:val="00074F3B"/>
    <w:rsid w:val="00075384"/>
    <w:rsid w:val="0007558A"/>
    <w:rsid w:val="00075BFE"/>
    <w:rsid w:val="00076465"/>
    <w:rsid w:val="00076B40"/>
    <w:rsid w:val="000770C2"/>
    <w:rsid w:val="00077287"/>
    <w:rsid w:val="00077C17"/>
    <w:rsid w:val="00080879"/>
    <w:rsid w:val="000811FE"/>
    <w:rsid w:val="000817FA"/>
    <w:rsid w:val="00081E27"/>
    <w:rsid w:val="00082A66"/>
    <w:rsid w:val="00082AF3"/>
    <w:rsid w:val="00082B28"/>
    <w:rsid w:val="00083258"/>
    <w:rsid w:val="00083D75"/>
    <w:rsid w:val="0008416B"/>
    <w:rsid w:val="0008436A"/>
    <w:rsid w:val="00085107"/>
    <w:rsid w:val="00086A86"/>
    <w:rsid w:val="0008776A"/>
    <w:rsid w:val="0009041A"/>
    <w:rsid w:val="0009126E"/>
    <w:rsid w:val="000925A1"/>
    <w:rsid w:val="00092947"/>
    <w:rsid w:val="00093375"/>
    <w:rsid w:val="00093664"/>
    <w:rsid w:val="00093F4F"/>
    <w:rsid w:val="00094257"/>
    <w:rsid w:val="00094516"/>
    <w:rsid w:val="00094651"/>
    <w:rsid w:val="00094EE8"/>
    <w:rsid w:val="000950D8"/>
    <w:rsid w:val="00095405"/>
    <w:rsid w:val="00097961"/>
    <w:rsid w:val="000A06D8"/>
    <w:rsid w:val="000A136A"/>
    <w:rsid w:val="000A1604"/>
    <w:rsid w:val="000A1661"/>
    <w:rsid w:val="000A187A"/>
    <w:rsid w:val="000A2AF8"/>
    <w:rsid w:val="000A307D"/>
    <w:rsid w:val="000A3EAA"/>
    <w:rsid w:val="000A4849"/>
    <w:rsid w:val="000A5F66"/>
    <w:rsid w:val="000A6347"/>
    <w:rsid w:val="000A670D"/>
    <w:rsid w:val="000A69E8"/>
    <w:rsid w:val="000B0B74"/>
    <w:rsid w:val="000B2677"/>
    <w:rsid w:val="000B34A1"/>
    <w:rsid w:val="000B49BF"/>
    <w:rsid w:val="000B4D87"/>
    <w:rsid w:val="000B4F96"/>
    <w:rsid w:val="000B5232"/>
    <w:rsid w:val="000B53FF"/>
    <w:rsid w:val="000B58EA"/>
    <w:rsid w:val="000B6DF5"/>
    <w:rsid w:val="000B738F"/>
    <w:rsid w:val="000C073B"/>
    <w:rsid w:val="000C0F6D"/>
    <w:rsid w:val="000C2564"/>
    <w:rsid w:val="000C2A9D"/>
    <w:rsid w:val="000C2DF6"/>
    <w:rsid w:val="000C3078"/>
    <w:rsid w:val="000C33C6"/>
    <w:rsid w:val="000C4122"/>
    <w:rsid w:val="000C562B"/>
    <w:rsid w:val="000C571A"/>
    <w:rsid w:val="000C7A21"/>
    <w:rsid w:val="000D07A0"/>
    <w:rsid w:val="000D0D17"/>
    <w:rsid w:val="000D176F"/>
    <w:rsid w:val="000D230B"/>
    <w:rsid w:val="000D3E34"/>
    <w:rsid w:val="000D42AC"/>
    <w:rsid w:val="000D4449"/>
    <w:rsid w:val="000D4504"/>
    <w:rsid w:val="000D49C3"/>
    <w:rsid w:val="000D5325"/>
    <w:rsid w:val="000D54D7"/>
    <w:rsid w:val="000D6180"/>
    <w:rsid w:val="000D6DF6"/>
    <w:rsid w:val="000D6E3F"/>
    <w:rsid w:val="000D71B8"/>
    <w:rsid w:val="000E1060"/>
    <w:rsid w:val="000E2B1C"/>
    <w:rsid w:val="000E3004"/>
    <w:rsid w:val="000E336D"/>
    <w:rsid w:val="000E3CF9"/>
    <w:rsid w:val="000E3ED3"/>
    <w:rsid w:val="000E4019"/>
    <w:rsid w:val="000E4E43"/>
    <w:rsid w:val="000E4F94"/>
    <w:rsid w:val="000E52D7"/>
    <w:rsid w:val="000E5B69"/>
    <w:rsid w:val="000E5B87"/>
    <w:rsid w:val="000E5CD1"/>
    <w:rsid w:val="000E612B"/>
    <w:rsid w:val="000E632C"/>
    <w:rsid w:val="000E665B"/>
    <w:rsid w:val="000E66A2"/>
    <w:rsid w:val="000F0679"/>
    <w:rsid w:val="000F07F0"/>
    <w:rsid w:val="000F11A1"/>
    <w:rsid w:val="000F1558"/>
    <w:rsid w:val="000F230B"/>
    <w:rsid w:val="000F3347"/>
    <w:rsid w:val="000F3B2F"/>
    <w:rsid w:val="000F407A"/>
    <w:rsid w:val="000F426A"/>
    <w:rsid w:val="000F45E6"/>
    <w:rsid w:val="000F4703"/>
    <w:rsid w:val="000F4BB2"/>
    <w:rsid w:val="000F51A1"/>
    <w:rsid w:val="000F5205"/>
    <w:rsid w:val="000F57DE"/>
    <w:rsid w:val="000F64B7"/>
    <w:rsid w:val="000F6DEB"/>
    <w:rsid w:val="000F71C5"/>
    <w:rsid w:val="000F75E8"/>
    <w:rsid w:val="001005EA"/>
    <w:rsid w:val="00100BD9"/>
    <w:rsid w:val="001015B2"/>
    <w:rsid w:val="00101B25"/>
    <w:rsid w:val="00102D28"/>
    <w:rsid w:val="00102E03"/>
    <w:rsid w:val="00104CE0"/>
    <w:rsid w:val="00104F32"/>
    <w:rsid w:val="00105474"/>
    <w:rsid w:val="00106980"/>
    <w:rsid w:val="00106D47"/>
    <w:rsid w:val="001103FF"/>
    <w:rsid w:val="00110621"/>
    <w:rsid w:val="00111560"/>
    <w:rsid w:val="001118F9"/>
    <w:rsid w:val="0011261B"/>
    <w:rsid w:val="001135A3"/>
    <w:rsid w:val="00113755"/>
    <w:rsid w:val="00113C05"/>
    <w:rsid w:val="001148A6"/>
    <w:rsid w:val="00114ECE"/>
    <w:rsid w:val="001150F4"/>
    <w:rsid w:val="001153D4"/>
    <w:rsid w:val="00115730"/>
    <w:rsid w:val="00115FF8"/>
    <w:rsid w:val="001164EF"/>
    <w:rsid w:val="00116520"/>
    <w:rsid w:val="00116646"/>
    <w:rsid w:val="001168D9"/>
    <w:rsid w:val="00116AC6"/>
    <w:rsid w:val="00116C0D"/>
    <w:rsid w:val="001171DA"/>
    <w:rsid w:val="00117822"/>
    <w:rsid w:val="00117F75"/>
    <w:rsid w:val="00120835"/>
    <w:rsid w:val="00120A3C"/>
    <w:rsid w:val="00120B53"/>
    <w:rsid w:val="001210D4"/>
    <w:rsid w:val="0012166D"/>
    <w:rsid w:val="00121DE1"/>
    <w:rsid w:val="00122706"/>
    <w:rsid w:val="0012322E"/>
    <w:rsid w:val="0012346C"/>
    <w:rsid w:val="0012394F"/>
    <w:rsid w:val="00123DF3"/>
    <w:rsid w:val="00123F86"/>
    <w:rsid w:val="00124249"/>
    <w:rsid w:val="001258AA"/>
    <w:rsid w:val="00126B45"/>
    <w:rsid w:val="00127ACD"/>
    <w:rsid w:val="00127FB7"/>
    <w:rsid w:val="0013069B"/>
    <w:rsid w:val="00130F7A"/>
    <w:rsid w:val="00131730"/>
    <w:rsid w:val="00131807"/>
    <w:rsid w:val="00131BB7"/>
    <w:rsid w:val="00132FF1"/>
    <w:rsid w:val="00134668"/>
    <w:rsid w:val="001349CF"/>
    <w:rsid w:val="00134D63"/>
    <w:rsid w:val="00135A86"/>
    <w:rsid w:val="00135B70"/>
    <w:rsid w:val="00136232"/>
    <w:rsid w:val="001367B2"/>
    <w:rsid w:val="00136858"/>
    <w:rsid w:val="00136AF0"/>
    <w:rsid w:val="00141D53"/>
    <w:rsid w:val="0014209B"/>
    <w:rsid w:val="001422B4"/>
    <w:rsid w:val="00142490"/>
    <w:rsid w:val="001424D3"/>
    <w:rsid w:val="00144417"/>
    <w:rsid w:val="00144738"/>
    <w:rsid w:val="00144AB1"/>
    <w:rsid w:val="00144F14"/>
    <w:rsid w:val="00145CC3"/>
    <w:rsid w:val="001468F9"/>
    <w:rsid w:val="00146C3A"/>
    <w:rsid w:val="00150E35"/>
    <w:rsid w:val="001513C1"/>
    <w:rsid w:val="00153D22"/>
    <w:rsid w:val="00154AF6"/>
    <w:rsid w:val="001557AA"/>
    <w:rsid w:val="001569C0"/>
    <w:rsid w:val="00156C83"/>
    <w:rsid w:val="0015726B"/>
    <w:rsid w:val="00157357"/>
    <w:rsid w:val="00157BA6"/>
    <w:rsid w:val="00157BC4"/>
    <w:rsid w:val="00157EB8"/>
    <w:rsid w:val="00161555"/>
    <w:rsid w:val="001619B2"/>
    <w:rsid w:val="00161C88"/>
    <w:rsid w:val="00161F6E"/>
    <w:rsid w:val="001624CC"/>
    <w:rsid w:val="001626A4"/>
    <w:rsid w:val="00162F21"/>
    <w:rsid w:val="00166FAD"/>
    <w:rsid w:val="00170FD3"/>
    <w:rsid w:val="00171163"/>
    <w:rsid w:val="001719A9"/>
    <w:rsid w:val="0017202A"/>
    <w:rsid w:val="00172073"/>
    <w:rsid w:val="00172B67"/>
    <w:rsid w:val="0017384B"/>
    <w:rsid w:val="0017498B"/>
    <w:rsid w:val="0017611B"/>
    <w:rsid w:val="00176136"/>
    <w:rsid w:val="0017666E"/>
    <w:rsid w:val="00176A34"/>
    <w:rsid w:val="00177340"/>
    <w:rsid w:val="0018004F"/>
    <w:rsid w:val="00180827"/>
    <w:rsid w:val="00180943"/>
    <w:rsid w:val="0018096A"/>
    <w:rsid w:val="00180B24"/>
    <w:rsid w:val="001816A5"/>
    <w:rsid w:val="00182402"/>
    <w:rsid w:val="0018293D"/>
    <w:rsid w:val="0018454E"/>
    <w:rsid w:val="001846C2"/>
    <w:rsid w:val="00184B11"/>
    <w:rsid w:val="0018511F"/>
    <w:rsid w:val="001854ED"/>
    <w:rsid w:val="001866E5"/>
    <w:rsid w:val="00186876"/>
    <w:rsid w:val="001878DD"/>
    <w:rsid w:val="00187B43"/>
    <w:rsid w:val="00187EA1"/>
    <w:rsid w:val="0019065D"/>
    <w:rsid w:val="001911AF"/>
    <w:rsid w:val="00191A48"/>
    <w:rsid w:val="00191ACF"/>
    <w:rsid w:val="00192ACA"/>
    <w:rsid w:val="00193DDF"/>
    <w:rsid w:val="00194D0F"/>
    <w:rsid w:val="001950DF"/>
    <w:rsid w:val="001953B9"/>
    <w:rsid w:val="001956D2"/>
    <w:rsid w:val="00195AC8"/>
    <w:rsid w:val="0019615D"/>
    <w:rsid w:val="00196679"/>
    <w:rsid w:val="00196B75"/>
    <w:rsid w:val="00197139"/>
    <w:rsid w:val="001976F3"/>
    <w:rsid w:val="001A09BD"/>
    <w:rsid w:val="001A0D09"/>
    <w:rsid w:val="001A27A1"/>
    <w:rsid w:val="001A3038"/>
    <w:rsid w:val="001A33B5"/>
    <w:rsid w:val="001A4A4A"/>
    <w:rsid w:val="001A51BF"/>
    <w:rsid w:val="001A555D"/>
    <w:rsid w:val="001A69A7"/>
    <w:rsid w:val="001A6FE6"/>
    <w:rsid w:val="001A7EBC"/>
    <w:rsid w:val="001B0650"/>
    <w:rsid w:val="001B0C4E"/>
    <w:rsid w:val="001B2AC5"/>
    <w:rsid w:val="001B2CAD"/>
    <w:rsid w:val="001B2EE1"/>
    <w:rsid w:val="001B3201"/>
    <w:rsid w:val="001B3694"/>
    <w:rsid w:val="001B3EBB"/>
    <w:rsid w:val="001B4286"/>
    <w:rsid w:val="001B44EC"/>
    <w:rsid w:val="001B5250"/>
    <w:rsid w:val="001B6737"/>
    <w:rsid w:val="001B6AAC"/>
    <w:rsid w:val="001B7018"/>
    <w:rsid w:val="001B739A"/>
    <w:rsid w:val="001B7413"/>
    <w:rsid w:val="001B7519"/>
    <w:rsid w:val="001C0600"/>
    <w:rsid w:val="001C073D"/>
    <w:rsid w:val="001C1955"/>
    <w:rsid w:val="001C1AAD"/>
    <w:rsid w:val="001C1AD7"/>
    <w:rsid w:val="001C228D"/>
    <w:rsid w:val="001C22FB"/>
    <w:rsid w:val="001C231C"/>
    <w:rsid w:val="001C2928"/>
    <w:rsid w:val="001C2962"/>
    <w:rsid w:val="001C2BE9"/>
    <w:rsid w:val="001C2D87"/>
    <w:rsid w:val="001C2E4F"/>
    <w:rsid w:val="001C55AD"/>
    <w:rsid w:val="001C5819"/>
    <w:rsid w:val="001C5C74"/>
    <w:rsid w:val="001C64B0"/>
    <w:rsid w:val="001C65E5"/>
    <w:rsid w:val="001C6B66"/>
    <w:rsid w:val="001C7B55"/>
    <w:rsid w:val="001D04E5"/>
    <w:rsid w:val="001D083B"/>
    <w:rsid w:val="001D14BC"/>
    <w:rsid w:val="001D2C90"/>
    <w:rsid w:val="001D2FB3"/>
    <w:rsid w:val="001D42B0"/>
    <w:rsid w:val="001D43EA"/>
    <w:rsid w:val="001D461F"/>
    <w:rsid w:val="001D4B56"/>
    <w:rsid w:val="001D55F0"/>
    <w:rsid w:val="001D570C"/>
    <w:rsid w:val="001D6A76"/>
    <w:rsid w:val="001D6F0F"/>
    <w:rsid w:val="001D7036"/>
    <w:rsid w:val="001D70C9"/>
    <w:rsid w:val="001D70CA"/>
    <w:rsid w:val="001E0BF4"/>
    <w:rsid w:val="001E0F84"/>
    <w:rsid w:val="001E139C"/>
    <w:rsid w:val="001E1492"/>
    <w:rsid w:val="001E1F4C"/>
    <w:rsid w:val="001E28BE"/>
    <w:rsid w:val="001E438F"/>
    <w:rsid w:val="001E5D90"/>
    <w:rsid w:val="001E69CB"/>
    <w:rsid w:val="001E72E8"/>
    <w:rsid w:val="001E7D36"/>
    <w:rsid w:val="001F180A"/>
    <w:rsid w:val="001F1E35"/>
    <w:rsid w:val="001F1F76"/>
    <w:rsid w:val="001F2702"/>
    <w:rsid w:val="001F3130"/>
    <w:rsid w:val="001F363E"/>
    <w:rsid w:val="001F471A"/>
    <w:rsid w:val="001F4E11"/>
    <w:rsid w:val="001F5330"/>
    <w:rsid w:val="001F54D3"/>
    <w:rsid w:val="001F58FF"/>
    <w:rsid w:val="001F5DF2"/>
    <w:rsid w:val="001F6195"/>
    <w:rsid w:val="001F63ED"/>
    <w:rsid w:val="001F6AF3"/>
    <w:rsid w:val="001F707E"/>
    <w:rsid w:val="001F78FC"/>
    <w:rsid w:val="00200D4B"/>
    <w:rsid w:val="00200E0E"/>
    <w:rsid w:val="00200E80"/>
    <w:rsid w:val="002010AD"/>
    <w:rsid w:val="002021AC"/>
    <w:rsid w:val="00203C3E"/>
    <w:rsid w:val="002061EE"/>
    <w:rsid w:val="00206B5A"/>
    <w:rsid w:val="002074CA"/>
    <w:rsid w:val="002076B8"/>
    <w:rsid w:val="00210BD6"/>
    <w:rsid w:val="00211C45"/>
    <w:rsid w:val="00212528"/>
    <w:rsid w:val="0021337F"/>
    <w:rsid w:val="00213B11"/>
    <w:rsid w:val="00214138"/>
    <w:rsid w:val="00214AC1"/>
    <w:rsid w:val="00216787"/>
    <w:rsid w:val="00217052"/>
    <w:rsid w:val="00217423"/>
    <w:rsid w:val="00217776"/>
    <w:rsid w:val="00217B44"/>
    <w:rsid w:val="00217D16"/>
    <w:rsid w:val="00220813"/>
    <w:rsid w:val="00221055"/>
    <w:rsid w:val="00221286"/>
    <w:rsid w:val="00221BF6"/>
    <w:rsid w:val="00221DB9"/>
    <w:rsid w:val="00222988"/>
    <w:rsid w:val="0022307E"/>
    <w:rsid w:val="002235B4"/>
    <w:rsid w:val="002238A1"/>
    <w:rsid w:val="002239CB"/>
    <w:rsid w:val="00223EB3"/>
    <w:rsid w:val="00224261"/>
    <w:rsid w:val="00224BC3"/>
    <w:rsid w:val="00224DDF"/>
    <w:rsid w:val="00224E1C"/>
    <w:rsid w:val="002253C3"/>
    <w:rsid w:val="00225426"/>
    <w:rsid w:val="00225A5E"/>
    <w:rsid w:val="00225A83"/>
    <w:rsid w:val="00227505"/>
    <w:rsid w:val="00230773"/>
    <w:rsid w:val="002307AC"/>
    <w:rsid w:val="00231F5F"/>
    <w:rsid w:val="002332A6"/>
    <w:rsid w:val="002333A7"/>
    <w:rsid w:val="00233730"/>
    <w:rsid w:val="00233DE9"/>
    <w:rsid w:val="00234825"/>
    <w:rsid w:val="002353C2"/>
    <w:rsid w:val="0023589C"/>
    <w:rsid w:val="00235E24"/>
    <w:rsid w:val="00236765"/>
    <w:rsid w:val="00236850"/>
    <w:rsid w:val="00237784"/>
    <w:rsid w:val="002378B8"/>
    <w:rsid w:val="002379AE"/>
    <w:rsid w:val="00240195"/>
    <w:rsid w:val="0024172B"/>
    <w:rsid w:val="00242133"/>
    <w:rsid w:val="002421DB"/>
    <w:rsid w:val="0024274D"/>
    <w:rsid w:val="00243A27"/>
    <w:rsid w:val="00243C6A"/>
    <w:rsid w:val="00244292"/>
    <w:rsid w:val="0024435E"/>
    <w:rsid w:val="002443DE"/>
    <w:rsid w:val="002444AF"/>
    <w:rsid w:val="00244D15"/>
    <w:rsid w:val="00245AEA"/>
    <w:rsid w:val="00246592"/>
    <w:rsid w:val="002467BA"/>
    <w:rsid w:val="002468B2"/>
    <w:rsid w:val="00246CC4"/>
    <w:rsid w:val="002475C1"/>
    <w:rsid w:val="0025046A"/>
    <w:rsid w:val="002504DF"/>
    <w:rsid w:val="00250B74"/>
    <w:rsid w:val="00251210"/>
    <w:rsid w:val="00251A4E"/>
    <w:rsid w:val="0025202C"/>
    <w:rsid w:val="002520E4"/>
    <w:rsid w:val="00253852"/>
    <w:rsid w:val="00254936"/>
    <w:rsid w:val="00255326"/>
    <w:rsid w:val="00255CDC"/>
    <w:rsid w:val="00257EB5"/>
    <w:rsid w:val="00260356"/>
    <w:rsid w:val="00260BAF"/>
    <w:rsid w:val="002610BA"/>
    <w:rsid w:val="00261582"/>
    <w:rsid w:val="00261937"/>
    <w:rsid w:val="00261A06"/>
    <w:rsid w:val="00262296"/>
    <w:rsid w:val="002622CF"/>
    <w:rsid w:val="00262B0B"/>
    <w:rsid w:val="0026314A"/>
    <w:rsid w:val="002634DE"/>
    <w:rsid w:val="0026491C"/>
    <w:rsid w:val="002653AA"/>
    <w:rsid w:val="00265FE2"/>
    <w:rsid w:val="002664BE"/>
    <w:rsid w:val="00266AAF"/>
    <w:rsid w:val="00267622"/>
    <w:rsid w:val="002678DA"/>
    <w:rsid w:val="00267F19"/>
    <w:rsid w:val="00267FF2"/>
    <w:rsid w:val="002707BD"/>
    <w:rsid w:val="00270D04"/>
    <w:rsid w:val="002712E0"/>
    <w:rsid w:val="00271BD0"/>
    <w:rsid w:val="00271D0B"/>
    <w:rsid w:val="00272711"/>
    <w:rsid w:val="002728AF"/>
    <w:rsid w:val="00272C35"/>
    <w:rsid w:val="00273B4B"/>
    <w:rsid w:val="00274716"/>
    <w:rsid w:val="002748E4"/>
    <w:rsid w:val="002760E2"/>
    <w:rsid w:val="0027624B"/>
    <w:rsid w:val="0027659A"/>
    <w:rsid w:val="002766E9"/>
    <w:rsid w:val="002824E3"/>
    <w:rsid w:val="00282D8E"/>
    <w:rsid w:val="00284877"/>
    <w:rsid w:val="0028630D"/>
    <w:rsid w:val="00290A38"/>
    <w:rsid w:val="00291C21"/>
    <w:rsid w:val="002923BF"/>
    <w:rsid w:val="00292AB4"/>
    <w:rsid w:val="00292D9D"/>
    <w:rsid w:val="002931C7"/>
    <w:rsid w:val="00293783"/>
    <w:rsid w:val="00293B4A"/>
    <w:rsid w:val="00294704"/>
    <w:rsid w:val="00294BCF"/>
    <w:rsid w:val="00295319"/>
    <w:rsid w:val="0029557B"/>
    <w:rsid w:val="00296282"/>
    <w:rsid w:val="002978FC"/>
    <w:rsid w:val="002A0000"/>
    <w:rsid w:val="002A01F3"/>
    <w:rsid w:val="002A0293"/>
    <w:rsid w:val="002A110E"/>
    <w:rsid w:val="002A11C8"/>
    <w:rsid w:val="002A1BFB"/>
    <w:rsid w:val="002A1D5F"/>
    <w:rsid w:val="002A290B"/>
    <w:rsid w:val="002A29C7"/>
    <w:rsid w:val="002A39C1"/>
    <w:rsid w:val="002A410E"/>
    <w:rsid w:val="002A4620"/>
    <w:rsid w:val="002A4C54"/>
    <w:rsid w:val="002A5CB8"/>
    <w:rsid w:val="002A5CD3"/>
    <w:rsid w:val="002A62A7"/>
    <w:rsid w:val="002A64BB"/>
    <w:rsid w:val="002A6A63"/>
    <w:rsid w:val="002A6AA0"/>
    <w:rsid w:val="002A6F2F"/>
    <w:rsid w:val="002B03B5"/>
    <w:rsid w:val="002B1BFC"/>
    <w:rsid w:val="002B2046"/>
    <w:rsid w:val="002B3D45"/>
    <w:rsid w:val="002B41E2"/>
    <w:rsid w:val="002B43CE"/>
    <w:rsid w:val="002B4525"/>
    <w:rsid w:val="002B487F"/>
    <w:rsid w:val="002B4CEA"/>
    <w:rsid w:val="002B5023"/>
    <w:rsid w:val="002B56C4"/>
    <w:rsid w:val="002B5DB1"/>
    <w:rsid w:val="002B6245"/>
    <w:rsid w:val="002B62F7"/>
    <w:rsid w:val="002B6954"/>
    <w:rsid w:val="002B72B7"/>
    <w:rsid w:val="002B72FB"/>
    <w:rsid w:val="002B7F3F"/>
    <w:rsid w:val="002B7F9C"/>
    <w:rsid w:val="002C0021"/>
    <w:rsid w:val="002C02C0"/>
    <w:rsid w:val="002C04CA"/>
    <w:rsid w:val="002C05BE"/>
    <w:rsid w:val="002C081D"/>
    <w:rsid w:val="002C23D1"/>
    <w:rsid w:val="002C257C"/>
    <w:rsid w:val="002C3493"/>
    <w:rsid w:val="002C3884"/>
    <w:rsid w:val="002C38FF"/>
    <w:rsid w:val="002C3DDE"/>
    <w:rsid w:val="002C403A"/>
    <w:rsid w:val="002C50BF"/>
    <w:rsid w:val="002C5C2C"/>
    <w:rsid w:val="002C6129"/>
    <w:rsid w:val="002C693D"/>
    <w:rsid w:val="002C6E13"/>
    <w:rsid w:val="002C72DD"/>
    <w:rsid w:val="002C7682"/>
    <w:rsid w:val="002C7EC4"/>
    <w:rsid w:val="002D024F"/>
    <w:rsid w:val="002D058C"/>
    <w:rsid w:val="002D0DC0"/>
    <w:rsid w:val="002D0EDF"/>
    <w:rsid w:val="002D14E9"/>
    <w:rsid w:val="002D20F5"/>
    <w:rsid w:val="002D2C82"/>
    <w:rsid w:val="002D415F"/>
    <w:rsid w:val="002D4458"/>
    <w:rsid w:val="002D5C3B"/>
    <w:rsid w:val="002D5FA4"/>
    <w:rsid w:val="002D63BD"/>
    <w:rsid w:val="002D646A"/>
    <w:rsid w:val="002D64A2"/>
    <w:rsid w:val="002D718A"/>
    <w:rsid w:val="002D7793"/>
    <w:rsid w:val="002E1210"/>
    <w:rsid w:val="002E1351"/>
    <w:rsid w:val="002E135F"/>
    <w:rsid w:val="002E1408"/>
    <w:rsid w:val="002E1889"/>
    <w:rsid w:val="002E2DAA"/>
    <w:rsid w:val="002E39CB"/>
    <w:rsid w:val="002E3D70"/>
    <w:rsid w:val="002E3E69"/>
    <w:rsid w:val="002E470F"/>
    <w:rsid w:val="002E49E4"/>
    <w:rsid w:val="002E4B53"/>
    <w:rsid w:val="002E50D9"/>
    <w:rsid w:val="002E6255"/>
    <w:rsid w:val="002E6302"/>
    <w:rsid w:val="002E6F20"/>
    <w:rsid w:val="002E7324"/>
    <w:rsid w:val="002F0C39"/>
    <w:rsid w:val="002F0C93"/>
    <w:rsid w:val="002F17E6"/>
    <w:rsid w:val="002F2E19"/>
    <w:rsid w:val="002F34FA"/>
    <w:rsid w:val="002F3FBC"/>
    <w:rsid w:val="002F45BC"/>
    <w:rsid w:val="002F55C1"/>
    <w:rsid w:val="002F5807"/>
    <w:rsid w:val="002F581A"/>
    <w:rsid w:val="002F5AAE"/>
    <w:rsid w:val="002F63E5"/>
    <w:rsid w:val="002F66C1"/>
    <w:rsid w:val="002F6C4C"/>
    <w:rsid w:val="002F6C54"/>
    <w:rsid w:val="002F7A31"/>
    <w:rsid w:val="002F7C4C"/>
    <w:rsid w:val="002F7F5E"/>
    <w:rsid w:val="003004C8"/>
    <w:rsid w:val="003016D1"/>
    <w:rsid w:val="00301910"/>
    <w:rsid w:val="003020D7"/>
    <w:rsid w:val="0030258C"/>
    <w:rsid w:val="00303098"/>
    <w:rsid w:val="00303704"/>
    <w:rsid w:val="00303878"/>
    <w:rsid w:val="00304320"/>
    <w:rsid w:val="00304508"/>
    <w:rsid w:val="00304CE4"/>
    <w:rsid w:val="00305770"/>
    <w:rsid w:val="00305E6F"/>
    <w:rsid w:val="00305F0B"/>
    <w:rsid w:val="00305F25"/>
    <w:rsid w:val="00305FDF"/>
    <w:rsid w:val="00306366"/>
    <w:rsid w:val="00306A04"/>
    <w:rsid w:val="00307136"/>
    <w:rsid w:val="00307743"/>
    <w:rsid w:val="00307F14"/>
    <w:rsid w:val="00310272"/>
    <w:rsid w:val="0031032C"/>
    <w:rsid w:val="0031055E"/>
    <w:rsid w:val="00310742"/>
    <w:rsid w:val="00311015"/>
    <w:rsid w:val="003112F5"/>
    <w:rsid w:val="003114F7"/>
    <w:rsid w:val="00311A6D"/>
    <w:rsid w:val="00311F38"/>
    <w:rsid w:val="0031223B"/>
    <w:rsid w:val="00312ADB"/>
    <w:rsid w:val="00312D93"/>
    <w:rsid w:val="00312E6D"/>
    <w:rsid w:val="00313403"/>
    <w:rsid w:val="00313ADA"/>
    <w:rsid w:val="00313F1C"/>
    <w:rsid w:val="003142D4"/>
    <w:rsid w:val="003144D7"/>
    <w:rsid w:val="00314795"/>
    <w:rsid w:val="00314C2A"/>
    <w:rsid w:val="00315530"/>
    <w:rsid w:val="003157CF"/>
    <w:rsid w:val="0031768D"/>
    <w:rsid w:val="00317AC2"/>
    <w:rsid w:val="00320E86"/>
    <w:rsid w:val="00321898"/>
    <w:rsid w:val="003218A1"/>
    <w:rsid w:val="003229E6"/>
    <w:rsid w:val="003237D3"/>
    <w:rsid w:val="003239D0"/>
    <w:rsid w:val="0032418E"/>
    <w:rsid w:val="003249BB"/>
    <w:rsid w:val="00324EC3"/>
    <w:rsid w:val="003255C3"/>
    <w:rsid w:val="003256EC"/>
    <w:rsid w:val="00325F33"/>
    <w:rsid w:val="0032678E"/>
    <w:rsid w:val="00326D0E"/>
    <w:rsid w:val="0032700F"/>
    <w:rsid w:val="00327258"/>
    <w:rsid w:val="003312E7"/>
    <w:rsid w:val="0033282D"/>
    <w:rsid w:val="00333BDF"/>
    <w:rsid w:val="00333F9E"/>
    <w:rsid w:val="003341C7"/>
    <w:rsid w:val="003344F7"/>
    <w:rsid w:val="003348F1"/>
    <w:rsid w:val="00335520"/>
    <w:rsid w:val="00335A54"/>
    <w:rsid w:val="0033710A"/>
    <w:rsid w:val="00337414"/>
    <w:rsid w:val="003374B0"/>
    <w:rsid w:val="00340304"/>
    <w:rsid w:val="00340E3D"/>
    <w:rsid w:val="00341E02"/>
    <w:rsid w:val="003425D0"/>
    <w:rsid w:val="0034326C"/>
    <w:rsid w:val="0034364F"/>
    <w:rsid w:val="003436D8"/>
    <w:rsid w:val="003438AF"/>
    <w:rsid w:val="00343A87"/>
    <w:rsid w:val="0034494F"/>
    <w:rsid w:val="00344C34"/>
    <w:rsid w:val="00344FD3"/>
    <w:rsid w:val="00345212"/>
    <w:rsid w:val="0034569D"/>
    <w:rsid w:val="00345CD5"/>
    <w:rsid w:val="003468BB"/>
    <w:rsid w:val="00346ACA"/>
    <w:rsid w:val="00346D92"/>
    <w:rsid w:val="003510E6"/>
    <w:rsid w:val="003513E7"/>
    <w:rsid w:val="0035182D"/>
    <w:rsid w:val="00352962"/>
    <w:rsid w:val="00353391"/>
    <w:rsid w:val="00353902"/>
    <w:rsid w:val="00354319"/>
    <w:rsid w:val="003548F7"/>
    <w:rsid w:val="0035548B"/>
    <w:rsid w:val="0035565C"/>
    <w:rsid w:val="00355A8B"/>
    <w:rsid w:val="003561AE"/>
    <w:rsid w:val="00356B00"/>
    <w:rsid w:val="0035744D"/>
    <w:rsid w:val="003610A0"/>
    <w:rsid w:val="00361A11"/>
    <w:rsid w:val="00361EE8"/>
    <w:rsid w:val="0036258E"/>
    <w:rsid w:val="003631EA"/>
    <w:rsid w:val="00365552"/>
    <w:rsid w:val="003657C1"/>
    <w:rsid w:val="003660F7"/>
    <w:rsid w:val="003667E7"/>
    <w:rsid w:val="00367B72"/>
    <w:rsid w:val="00367BA6"/>
    <w:rsid w:val="003701D0"/>
    <w:rsid w:val="003720C0"/>
    <w:rsid w:val="00372183"/>
    <w:rsid w:val="00372A40"/>
    <w:rsid w:val="0037336F"/>
    <w:rsid w:val="00374B1A"/>
    <w:rsid w:val="00375475"/>
    <w:rsid w:val="00375EED"/>
    <w:rsid w:val="0037648F"/>
    <w:rsid w:val="00376E20"/>
    <w:rsid w:val="00377175"/>
    <w:rsid w:val="00377928"/>
    <w:rsid w:val="00377BBA"/>
    <w:rsid w:val="00380042"/>
    <w:rsid w:val="003803EE"/>
    <w:rsid w:val="00380895"/>
    <w:rsid w:val="003831CC"/>
    <w:rsid w:val="00383E06"/>
    <w:rsid w:val="003843BE"/>
    <w:rsid w:val="0038494A"/>
    <w:rsid w:val="003866D5"/>
    <w:rsid w:val="0038722E"/>
    <w:rsid w:val="003878C4"/>
    <w:rsid w:val="00387A8B"/>
    <w:rsid w:val="00390930"/>
    <w:rsid w:val="00390F65"/>
    <w:rsid w:val="00391BFB"/>
    <w:rsid w:val="00392070"/>
    <w:rsid w:val="00392E62"/>
    <w:rsid w:val="003933BA"/>
    <w:rsid w:val="003937EF"/>
    <w:rsid w:val="00393EBC"/>
    <w:rsid w:val="00393EE8"/>
    <w:rsid w:val="0039430E"/>
    <w:rsid w:val="00394D0D"/>
    <w:rsid w:val="003950A2"/>
    <w:rsid w:val="0039541A"/>
    <w:rsid w:val="00395781"/>
    <w:rsid w:val="00396ABC"/>
    <w:rsid w:val="00396D38"/>
    <w:rsid w:val="00397E9B"/>
    <w:rsid w:val="003A092D"/>
    <w:rsid w:val="003A101A"/>
    <w:rsid w:val="003A349E"/>
    <w:rsid w:val="003A3771"/>
    <w:rsid w:val="003A3B7B"/>
    <w:rsid w:val="003A7823"/>
    <w:rsid w:val="003B0D65"/>
    <w:rsid w:val="003B117E"/>
    <w:rsid w:val="003B270D"/>
    <w:rsid w:val="003B3246"/>
    <w:rsid w:val="003B325F"/>
    <w:rsid w:val="003B32A3"/>
    <w:rsid w:val="003B351B"/>
    <w:rsid w:val="003B3DD7"/>
    <w:rsid w:val="003B4474"/>
    <w:rsid w:val="003B4869"/>
    <w:rsid w:val="003B5924"/>
    <w:rsid w:val="003B613B"/>
    <w:rsid w:val="003B64D4"/>
    <w:rsid w:val="003B6502"/>
    <w:rsid w:val="003B6745"/>
    <w:rsid w:val="003B6DB7"/>
    <w:rsid w:val="003B6E42"/>
    <w:rsid w:val="003B759F"/>
    <w:rsid w:val="003B75B5"/>
    <w:rsid w:val="003B7BCD"/>
    <w:rsid w:val="003B7F93"/>
    <w:rsid w:val="003C0452"/>
    <w:rsid w:val="003C06EF"/>
    <w:rsid w:val="003C07DE"/>
    <w:rsid w:val="003C1199"/>
    <w:rsid w:val="003C1E25"/>
    <w:rsid w:val="003C3068"/>
    <w:rsid w:val="003C3267"/>
    <w:rsid w:val="003C3A97"/>
    <w:rsid w:val="003C3BAB"/>
    <w:rsid w:val="003C5572"/>
    <w:rsid w:val="003C5AFE"/>
    <w:rsid w:val="003C5D21"/>
    <w:rsid w:val="003C61A9"/>
    <w:rsid w:val="003C64C9"/>
    <w:rsid w:val="003C64E9"/>
    <w:rsid w:val="003C6A30"/>
    <w:rsid w:val="003C7839"/>
    <w:rsid w:val="003D0962"/>
    <w:rsid w:val="003D0DEF"/>
    <w:rsid w:val="003D18C7"/>
    <w:rsid w:val="003D20E1"/>
    <w:rsid w:val="003D2D8B"/>
    <w:rsid w:val="003D34A8"/>
    <w:rsid w:val="003D379D"/>
    <w:rsid w:val="003D3FAE"/>
    <w:rsid w:val="003D429F"/>
    <w:rsid w:val="003D566E"/>
    <w:rsid w:val="003D5D7B"/>
    <w:rsid w:val="003D63CD"/>
    <w:rsid w:val="003D661D"/>
    <w:rsid w:val="003E01DE"/>
    <w:rsid w:val="003E1356"/>
    <w:rsid w:val="003E1508"/>
    <w:rsid w:val="003E1A50"/>
    <w:rsid w:val="003E1E0A"/>
    <w:rsid w:val="003E283E"/>
    <w:rsid w:val="003E2EEE"/>
    <w:rsid w:val="003E3165"/>
    <w:rsid w:val="003E3355"/>
    <w:rsid w:val="003E3AD0"/>
    <w:rsid w:val="003E40B9"/>
    <w:rsid w:val="003E4F2F"/>
    <w:rsid w:val="003E5C97"/>
    <w:rsid w:val="003E63F5"/>
    <w:rsid w:val="003E646E"/>
    <w:rsid w:val="003E6DAC"/>
    <w:rsid w:val="003E6F2E"/>
    <w:rsid w:val="003E7128"/>
    <w:rsid w:val="003E7163"/>
    <w:rsid w:val="003E7E13"/>
    <w:rsid w:val="003F0543"/>
    <w:rsid w:val="003F11CE"/>
    <w:rsid w:val="003F2291"/>
    <w:rsid w:val="003F3101"/>
    <w:rsid w:val="003F38A8"/>
    <w:rsid w:val="003F5E5D"/>
    <w:rsid w:val="003F6468"/>
    <w:rsid w:val="004004A3"/>
    <w:rsid w:val="00400BBB"/>
    <w:rsid w:val="00400D86"/>
    <w:rsid w:val="00400E5D"/>
    <w:rsid w:val="0040101F"/>
    <w:rsid w:val="00401067"/>
    <w:rsid w:val="00401E9F"/>
    <w:rsid w:val="00402C56"/>
    <w:rsid w:val="00402F40"/>
    <w:rsid w:val="00404E05"/>
    <w:rsid w:val="0040529A"/>
    <w:rsid w:val="004059ED"/>
    <w:rsid w:val="0040660F"/>
    <w:rsid w:val="00407384"/>
    <w:rsid w:val="0040794E"/>
    <w:rsid w:val="0041045A"/>
    <w:rsid w:val="00410943"/>
    <w:rsid w:val="00411058"/>
    <w:rsid w:val="004119C0"/>
    <w:rsid w:val="00411D4E"/>
    <w:rsid w:val="0041365F"/>
    <w:rsid w:val="0041390B"/>
    <w:rsid w:val="00413D8C"/>
    <w:rsid w:val="004147E6"/>
    <w:rsid w:val="00414B30"/>
    <w:rsid w:val="0041532A"/>
    <w:rsid w:val="00415394"/>
    <w:rsid w:val="00415621"/>
    <w:rsid w:val="00416530"/>
    <w:rsid w:val="00420212"/>
    <w:rsid w:val="00420CAE"/>
    <w:rsid w:val="00420ED0"/>
    <w:rsid w:val="00420EF6"/>
    <w:rsid w:val="00422B71"/>
    <w:rsid w:val="0042497B"/>
    <w:rsid w:val="0042555E"/>
    <w:rsid w:val="00425FAC"/>
    <w:rsid w:val="004263A4"/>
    <w:rsid w:val="00426593"/>
    <w:rsid w:val="00426FA0"/>
    <w:rsid w:val="00427770"/>
    <w:rsid w:val="00427DDD"/>
    <w:rsid w:val="0043023E"/>
    <w:rsid w:val="00430505"/>
    <w:rsid w:val="00430E36"/>
    <w:rsid w:val="0043120A"/>
    <w:rsid w:val="0043143B"/>
    <w:rsid w:val="0043187D"/>
    <w:rsid w:val="004323A2"/>
    <w:rsid w:val="00433091"/>
    <w:rsid w:val="00433168"/>
    <w:rsid w:val="004332F2"/>
    <w:rsid w:val="0043384A"/>
    <w:rsid w:val="00434A50"/>
    <w:rsid w:val="00435308"/>
    <w:rsid w:val="00435DE7"/>
    <w:rsid w:val="00440BE2"/>
    <w:rsid w:val="00440CC1"/>
    <w:rsid w:val="0044112F"/>
    <w:rsid w:val="00441224"/>
    <w:rsid w:val="004412F6"/>
    <w:rsid w:val="0044154D"/>
    <w:rsid w:val="004417E4"/>
    <w:rsid w:val="004421D1"/>
    <w:rsid w:val="0044235A"/>
    <w:rsid w:val="004428D5"/>
    <w:rsid w:val="00442E89"/>
    <w:rsid w:val="0044348A"/>
    <w:rsid w:val="00443583"/>
    <w:rsid w:val="00443767"/>
    <w:rsid w:val="00443ECD"/>
    <w:rsid w:val="0044460E"/>
    <w:rsid w:val="0044695F"/>
    <w:rsid w:val="00446FE2"/>
    <w:rsid w:val="00447529"/>
    <w:rsid w:val="00447FC5"/>
    <w:rsid w:val="00450207"/>
    <w:rsid w:val="00450B03"/>
    <w:rsid w:val="00450C02"/>
    <w:rsid w:val="00450F4A"/>
    <w:rsid w:val="00451009"/>
    <w:rsid w:val="00451431"/>
    <w:rsid w:val="004517B5"/>
    <w:rsid w:val="00451B32"/>
    <w:rsid w:val="00451CA1"/>
    <w:rsid w:val="00452BC1"/>
    <w:rsid w:val="0045400A"/>
    <w:rsid w:val="004548A8"/>
    <w:rsid w:val="004548CA"/>
    <w:rsid w:val="004552AB"/>
    <w:rsid w:val="00455465"/>
    <w:rsid w:val="0045582A"/>
    <w:rsid w:val="0045787C"/>
    <w:rsid w:val="00457908"/>
    <w:rsid w:val="00457F3E"/>
    <w:rsid w:val="00460CF0"/>
    <w:rsid w:val="00461260"/>
    <w:rsid w:val="004617F2"/>
    <w:rsid w:val="00463071"/>
    <w:rsid w:val="00463DE6"/>
    <w:rsid w:val="00463E60"/>
    <w:rsid w:val="0046504D"/>
    <w:rsid w:val="0046518A"/>
    <w:rsid w:val="004654D5"/>
    <w:rsid w:val="00465903"/>
    <w:rsid w:val="00467524"/>
    <w:rsid w:val="00467663"/>
    <w:rsid w:val="00467AAD"/>
    <w:rsid w:val="00467BF2"/>
    <w:rsid w:val="00467F99"/>
    <w:rsid w:val="00470B45"/>
    <w:rsid w:val="00470D2C"/>
    <w:rsid w:val="00471217"/>
    <w:rsid w:val="00471BBC"/>
    <w:rsid w:val="00471ECF"/>
    <w:rsid w:val="0047237B"/>
    <w:rsid w:val="00472C91"/>
    <w:rsid w:val="00473605"/>
    <w:rsid w:val="004742A0"/>
    <w:rsid w:val="00474792"/>
    <w:rsid w:val="004747C5"/>
    <w:rsid w:val="00474B14"/>
    <w:rsid w:val="00474C7A"/>
    <w:rsid w:val="00474D07"/>
    <w:rsid w:val="004750F1"/>
    <w:rsid w:val="00475BCC"/>
    <w:rsid w:val="00477082"/>
    <w:rsid w:val="0048064E"/>
    <w:rsid w:val="004815E9"/>
    <w:rsid w:val="00481739"/>
    <w:rsid w:val="0048215A"/>
    <w:rsid w:val="004828C5"/>
    <w:rsid w:val="00483146"/>
    <w:rsid w:val="004833DA"/>
    <w:rsid w:val="0048367E"/>
    <w:rsid w:val="004845F6"/>
    <w:rsid w:val="00484719"/>
    <w:rsid w:val="004855B8"/>
    <w:rsid w:val="00486CF3"/>
    <w:rsid w:val="00486D1C"/>
    <w:rsid w:val="0049056D"/>
    <w:rsid w:val="004906C8"/>
    <w:rsid w:val="00490783"/>
    <w:rsid w:val="00490CE8"/>
    <w:rsid w:val="00490F74"/>
    <w:rsid w:val="00491826"/>
    <w:rsid w:val="00491A46"/>
    <w:rsid w:val="00492141"/>
    <w:rsid w:val="0049232C"/>
    <w:rsid w:val="00492833"/>
    <w:rsid w:val="00492902"/>
    <w:rsid w:val="00494B9C"/>
    <w:rsid w:val="00494D99"/>
    <w:rsid w:val="004958BB"/>
    <w:rsid w:val="00495E68"/>
    <w:rsid w:val="00495F6C"/>
    <w:rsid w:val="00496D93"/>
    <w:rsid w:val="00496F0C"/>
    <w:rsid w:val="00497A7A"/>
    <w:rsid w:val="004A00C8"/>
    <w:rsid w:val="004A14A1"/>
    <w:rsid w:val="004A179E"/>
    <w:rsid w:val="004A247C"/>
    <w:rsid w:val="004A32AE"/>
    <w:rsid w:val="004A336C"/>
    <w:rsid w:val="004A3AAD"/>
    <w:rsid w:val="004A40B7"/>
    <w:rsid w:val="004A426A"/>
    <w:rsid w:val="004A5B85"/>
    <w:rsid w:val="004A5BA2"/>
    <w:rsid w:val="004A6775"/>
    <w:rsid w:val="004B0CBA"/>
    <w:rsid w:val="004B0DAC"/>
    <w:rsid w:val="004B10D2"/>
    <w:rsid w:val="004B35A1"/>
    <w:rsid w:val="004B3EAE"/>
    <w:rsid w:val="004B4D02"/>
    <w:rsid w:val="004B5055"/>
    <w:rsid w:val="004B6C5C"/>
    <w:rsid w:val="004B6C72"/>
    <w:rsid w:val="004B6DE7"/>
    <w:rsid w:val="004B77EA"/>
    <w:rsid w:val="004C0135"/>
    <w:rsid w:val="004C0C38"/>
    <w:rsid w:val="004C0D45"/>
    <w:rsid w:val="004C11E2"/>
    <w:rsid w:val="004C1404"/>
    <w:rsid w:val="004C18FA"/>
    <w:rsid w:val="004C3B54"/>
    <w:rsid w:val="004C3C2C"/>
    <w:rsid w:val="004C3C48"/>
    <w:rsid w:val="004C3E1F"/>
    <w:rsid w:val="004C4312"/>
    <w:rsid w:val="004C5CCE"/>
    <w:rsid w:val="004C5D6B"/>
    <w:rsid w:val="004C66F1"/>
    <w:rsid w:val="004C6B1D"/>
    <w:rsid w:val="004D1AF8"/>
    <w:rsid w:val="004D1F82"/>
    <w:rsid w:val="004D24B3"/>
    <w:rsid w:val="004D24EB"/>
    <w:rsid w:val="004D255D"/>
    <w:rsid w:val="004D2AF5"/>
    <w:rsid w:val="004D315B"/>
    <w:rsid w:val="004D3350"/>
    <w:rsid w:val="004D43A1"/>
    <w:rsid w:val="004D4889"/>
    <w:rsid w:val="004D5B2A"/>
    <w:rsid w:val="004E08C5"/>
    <w:rsid w:val="004E0AA5"/>
    <w:rsid w:val="004E0DD3"/>
    <w:rsid w:val="004E26FF"/>
    <w:rsid w:val="004E2B9F"/>
    <w:rsid w:val="004E3D8B"/>
    <w:rsid w:val="004E4C19"/>
    <w:rsid w:val="004E4FA2"/>
    <w:rsid w:val="004E53EA"/>
    <w:rsid w:val="004E54EA"/>
    <w:rsid w:val="004E5B7F"/>
    <w:rsid w:val="004E627E"/>
    <w:rsid w:val="004E691A"/>
    <w:rsid w:val="004E79A4"/>
    <w:rsid w:val="004F0359"/>
    <w:rsid w:val="004F0BCB"/>
    <w:rsid w:val="004F299F"/>
    <w:rsid w:val="004F3AEF"/>
    <w:rsid w:val="004F4A4D"/>
    <w:rsid w:val="004F4AEA"/>
    <w:rsid w:val="004F4C2B"/>
    <w:rsid w:val="004F5222"/>
    <w:rsid w:val="004F54BD"/>
    <w:rsid w:val="004F5803"/>
    <w:rsid w:val="004F6757"/>
    <w:rsid w:val="004F691A"/>
    <w:rsid w:val="004F6E20"/>
    <w:rsid w:val="005011B8"/>
    <w:rsid w:val="0050134D"/>
    <w:rsid w:val="005018AE"/>
    <w:rsid w:val="005034BB"/>
    <w:rsid w:val="005035D6"/>
    <w:rsid w:val="00503E0D"/>
    <w:rsid w:val="00503FC9"/>
    <w:rsid w:val="00504476"/>
    <w:rsid w:val="00504BD4"/>
    <w:rsid w:val="00505495"/>
    <w:rsid w:val="00505743"/>
    <w:rsid w:val="00505DA4"/>
    <w:rsid w:val="00506647"/>
    <w:rsid w:val="0050681D"/>
    <w:rsid w:val="00506A0E"/>
    <w:rsid w:val="00507585"/>
    <w:rsid w:val="00507AFE"/>
    <w:rsid w:val="005105F1"/>
    <w:rsid w:val="00512752"/>
    <w:rsid w:val="0051333D"/>
    <w:rsid w:val="00513D8B"/>
    <w:rsid w:val="00514C34"/>
    <w:rsid w:val="00514C93"/>
    <w:rsid w:val="00515FB6"/>
    <w:rsid w:val="005168DC"/>
    <w:rsid w:val="00517940"/>
    <w:rsid w:val="00517FEC"/>
    <w:rsid w:val="0052029D"/>
    <w:rsid w:val="005202A4"/>
    <w:rsid w:val="005206D4"/>
    <w:rsid w:val="0052087B"/>
    <w:rsid w:val="00520BFA"/>
    <w:rsid w:val="00520D88"/>
    <w:rsid w:val="00521436"/>
    <w:rsid w:val="00521967"/>
    <w:rsid w:val="00521A57"/>
    <w:rsid w:val="00521B88"/>
    <w:rsid w:val="00522400"/>
    <w:rsid w:val="005225D8"/>
    <w:rsid w:val="00522A0D"/>
    <w:rsid w:val="00522FD0"/>
    <w:rsid w:val="005238CB"/>
    <w:rsid w:val="00523C7F"/>
    <w:rsid w:val="00523D37"/>
    <w:rsid w:val="00524334"/>
    <w:rsid w:val="00524B57"/>
    <w:rsid w:val="00526305"/>
    <w:rsid w:val="00526D73"/>
    <w:rsid w:val="00526F9D"/>
    <w:rsid w:val="005270A1"/>
    <w:rsid w:val="005278C5"/>
    <w:rsid w:val="005300ED"/>
    <w:rsid w:val="00531336"/>
    <w:rsid w:val="0053138A"/>
    <w:rsid w:val="00531C48"/>
    <w:rsid w:val="00532D3D"/>
    <w:rsid w:val="00533B10"/>
    <w:rsid w:val="00535641"/>
    <w:rsid w:val="00536662"/>
    <w:rsid w:val="00537AB3"/>
    <w:rsid w:val="00537AF7"/>
    <w:rsid w:val="00540C0C"/>
    <w:rsid w:val="00540E76"/>
    <w:rsid w:val="005416A5"/>
    <w:rsid w:val="00541776"/>
    <w:rsid w:val="00541AB3"/>
    <w:rsid w:val="0054282E"/>
    <w:rsid w:val="00542F96"/>
    <w:rsid w:val="005433E8"/>
    <w:rsid w:val="00543776"/>
    <w:rsid w:val="00543B46"/>
    <w:rsid w:val="00543E45"/>
    <w:rsid w:val="00544F67"/>
    <w:rsid w:val="005457AE"/>
    <w:rsid w:val="00545B40"/>
    <w:rsid w:val="00545B47"/>
    <w:rsid w:val="0055015E"/>
    <w:rsid w:val="0055150E"/>
    <w:rsid w:val="00553812"/>
    <w:rsid w:val="00554509"/>
    <w:rsid w:val="00556C6D"/>
    <w:rsid w:val="005613CD"/>
    <w:rsid w:val="00561457"/>
    <w:rsid w:val="00561DE7"/>
    <w:rsid w:val="00561F1A"/>
    <w:rsid w:val="00562151"/>
    <w:rsid w:val="005624D9"/>
    <w:rsid w:val="00562B6C"/>
    <w:rsid w:val="00563A36"/>
    <w:rsid w:val="00564A15"/>
    <w:rsid w:val="0056579E"/>
    <w:rsid w:val="005657DE"/>
    <w:rsid w:val="00566764"/>
    <w:rsid w:val="00566A94"/>
    <w:rsid w:val="00566AFE"/>
    <w:rsid w:val="00566DC4"/>
    <w:rsid w:val="00566E40"/>
    <w:rsid w:val="00567B34"/>
    <w:rsid w:val="005700B3"/>
    <w:rsid w:val="00570842"/>
    <w:rsid w:val="00570C7F"/>
    <w:rsid w:val="005710E2"/>
    <w:rsid w:val="00571167"/>
    <w:rsid w:val="00571227"/>
    <w:rsid w:val="00572373"/>
    <w:rsid w:val="005727CB"/>
    <w:rsid w:val="00573F36"/>
    <w:rsid w:val="0057410F"/>
    <w:rsid w:val="005746F4"/>
    <w:rsid w:val="00574780"/>
    <w:rsid w:val="00574BC5"/>
    <w:rsid w:val="00574D1E"/>
    <w:rsid w:val="005756BE"/>
    <w:rsid w:val="00575BE4"/>
    <w:rsid w:val="00576097"/>
    <w:rsid w:val="005768F7"/>
    <w:rsid w:val="00576BF2"/>
    <w:rsid w:val="005800EE"/>
    <w:rsid w:val="00580C8D"/>
    <w:rsid w:val="0058102F"/>
    <w:rsid w:val="00581258"/>
    <w:rsid w:val="00581266"/>
    <w:rsid w:val="0058201D"/>
    <w:rsid w:val="00582142"/>
    <w:rsid w:val="0058241F"/>
    <w:rsid w:val="00583832"/>
    <w:rsid w:val="00583B6C"/>
    <w:rsid w:val="00584026"/>
    <w:rsid w:val="0058436F"/>
    <w:rsid w:val="00584C0C"/>
    <w:rsid w:val="00585335"/>
    <w:rsid w:val="00585DC2"/>
    <w:rsid w:val="00585E72"/>
    <w:rsid w:val="00586C5E"/>
    <w:rsid w:val="0058703E"/>
    <w:rsid w:val="005876CA"/>
    <w:rsid w:val="005905B9"/>
    <w:rsid w:val="00590C6A"/>
    <w:rsid w:val="005919A4"/>
    <w:rsid w:val="0059204C"/>
    <w:rsid w:val="00593441"/>
    <w:rsid w:val="0059372F"/>
    <w:rsid w:val="00593FB1"/>
    <w:rsid w:val="00594293"/>
    <w:rsid w:val="005943D0"/>
    <w:rsid w:val="00594A8F"/>
    <w:rsid w:val="00595269"/>
    <w:rsid w:val="00595A57"/>
    <w:rsid w:val="005972BB"/>
    <w:rsid w:val="00597DA1"/>
    <w:rsid w:val="005A0457"/>
    <w:rsid w:val="005A0CBF"/>
    <w:rsid w:val="005A0EB7"/>
    <w:rsid w:val="005A16FA"/>
    <w:rsid w:val="005A2793"/>
    <w:rsid w:val="005A2D38"/>
    <w:rsid w:val="005A358A"/>
    <w:rsid w:val="005A359E"/>
    <w:rsid w:val="005A39F3"/>
    <w:rsid w:val="005A3A8B"/>
    <w:rsid w:val="005A3F83"/>
    <w:rsid w:val="005A4198"/>
    <w:rsid w:val="005A43D6"/>
    <w:rsid w:val="005A4D6E"/>
    <w:rsid w:val="005A571F"/>
    <w:rsid w:val="005A589C"/>
    <w:rsid w:val="005A5E63"/>
    <w:rsid w:val="005A7603"/>
    <w:rsid w:val="005A7D1B"/>
    <w:rsid w:val="005B4586"/>
    <w:rsid w:val="005B4AE8"/>
    <w:rsid w:val="005B5369"/>
    <w:rsid w:val="005B5514"/>
    <w:rsid w:val="005B61D9"/>
    <w:rsid w:val="005B64A4"/>
    <w:rsid w:val="005B6C14"/>
    <w:rsid w:val="005B6EBD"/>
    <w:rsid w:val="005B72CA"/>
    <w:rsid w:val="005B735C"/>
    <w:rsid w:val="005C1570"/>
    <w:rsid w:val="005C19A5"/>
    <w:rsid w:val="005C1A64"/>
    <w:rsid w:val="005C1A97"/>
    <w:rsid w:val="005C2142"/>
    <w:rsid w:val="005C3A0A"/>
    <w:rsid w:val="005C3AA4"/>
    <w:rsid w:val="005C3E71"/>
    <w:rsid w:val="005C4460"/>
    <w:rsid w:val="005C512B"/>
    <w:rsid w:val="005C55F8"/>
    <w:rsid w:val="005C5F43"/>
    <w:rsid w:val="005C67EA"/>
    <w:rsid w:val="005C6A7B"/>
    <w:rsid w:val="005C7986"/>
    <w:rsid w:val="005C7A25"/>
    <w:rsid w:val="005D04C5"/>
    <w:rsid w:val="005D077F"/>
    <w:rsid w:val="005D0875"/>
    <w:rsid w:val="005D0937"/>
    <w:rsid w:val="005D2B31"/>
    <w:rsid w:val="005D347A"/>
    <w:rsid w:val="005D34D8"/>
    <w:rsid w:val="005D363E"/>
    <w:rsid w:val="005D37E9"/>
    <w:rsid w:val="005D3BD4"/>
    <w:rsid w:val="005D5128"/>
    <w:rsid w:val="005D5826"/>
    <w:rsid w:val="005D69ED"/>
    <w:rsid w:val="005D6BC2"/>
    <w:rsid w:val="005D6EDC"/>
    <w:rsid w:val="005E018A"/>
    <w:rsid w:val="005E0D5C"/>
    <w:rsid w:val="005E1027"/>
    <w:rsid w:val="005E13B9"/>
    <w:rsid w:val="005E1D1C"/>
    <w:rsid w:val="005E43C0"/>
    <w:rsid w:val="005E4E8E"/>
    <w:rsid w:val="005E538B"/>
    <w:rsid w:val="005E5465"/>
    <w:rsid w:val="005E631D"/>
    <w:rsid w:val="005E63CD"/>
    <w:rsid w:val="005E64BC"/>
    <w:rsid w:val="005E65B2"/>
    <w:rsid w:val="005E6CD5"/>
    <w:rsid w:val="005E6FB9"/>
    <w:rsid w:val="005F0C21"/>
    <w:rsid w:val="005F0E86"/>
    <w:rsid w:val="005F14C8"/>
    <w:rsid w:val="005F1F2C"/>
    <w:rsid w:val="005F288A"/>
    <w:rsid w:val="005F4603"/>
    <w:rsid w:val="005F48CE"/>
    <w:rsid w:val="005F4B22"/>
    <w:rsid w:val="005F50E9"/>
    <w:rsid w:val="005F5A13"/>
    <w:rsid w:val="005F5BB9"/>
    <w:rsid w:val="005F5C21"/>
    <w:rsid w:val="005F5CF0"/>
    <w:rsid w:val="005F6667"/>
    <w:rsid w:val="005F70B3"/>
    <w:rsid w:val="005F73A6"/>
    <w:rsid w:val="005F7D89"/>
    <w:rsid w:val="005F7E9D"/>
    <w:rsid w:val="006007C5"/>
    <w:rsid w:val="006009E1"/>
    <w:rsid w:val="00602BCC"/>
    <w:rsid w:val="006031F4"/>
    <w:rsid w:val="006049B5"/>
    <w:rsid w:val="00604C96"/>
    <w:rsid w:val="00604F5A"/>
    <w:rsid w:val="006050CF"/>
    <w:rsid w:val="00605A91"/>
    <w:rsid w:val="00606151"/>
    <w:rsid w:val="0060665F"/>
    <w:rsid w:val="00607452"/>
    <w:rsid w:val="00607750"/>
    <w:rsid w:val="00611C6E"/>
    <w:rsid w:val="00611CA9"/>
    <w:rsid w:val="0061243A"/>
    <w:rsid w:val="00612BB4"/>
    <w:rsid w:val="00613703"/>
    <w:rsid w:val="0061384E"/>
    <w:rsid w:val="00614026"/>
    <w:rsid w:val="00614246"/>
    <w:rsid w:val="00614B72"/>
    <w:rsid w:val="00614DAE"/>
    <w:rsid w:val="00615C9A"/>
    <w:rsid w:val="00616235"/>
    <w:rsid w:val="00616583"/>
    <w:rsid w:val="00617039"/>
    <w:rsid w:val="00617331"/>
    <w:rsid w:val="006176CD"/>
    <w:rsid w:val="00617954"/>
    <w:rsid w:val="006207B8"/>
    <w:rsid w:val="00621155"/>
    <w:rsid w:val="00621E85"/>
    <w:rsid w:val="00622112"/>
    <w:rsid w:val="006221BE"/>
    <w:rsid w:val="00622E76"/>
    <w:rsid w:val="006233B5"/>
    <w:rsid w:val="00623733"/>
    <w:rsid w:val="006237F9"/>
    <w:rsid w:val="00623C61"/>
    <w:rsid w:val="00624DC8"/>
    <w:rsid w:val="00624E83"/>
    <w:rsid w:val="0062615D"/>
    <w:rsid w:val="006262B8"/>
    <w:rsid w:val="0062691E"/>
    <w:rsid w:val="00627878"/>
    <w:rsid w:val="0063098D"/>
    <w:rsid w:val="006316C3"/>
    <w:rsid w:val="006318EA"/>
    <w:rsid w:val="006319EF"/>
    <w:rsid w:val="00631D14"/>
    <w:rsid w:val="006325E3"/>
    <w:rsid w:val="00632829"/>
    <w:rsid w:val="0063284D"/>
    <w:rsid w:val="006333BD"/>
    <w:rsid w:val="00634E23"/>
    <w:rsid w:val="00635439"/>
    <w:rsid w:val="006360E7"/>
    <w:rsid w:val="006362E0"/>
    <w:rsid w:val="0063729E"/>
    <w:rsid w:val="006374A5"/>
    <w:rsid w:val="00637816"/>
    <w:rsid w:val="00640021"/>
    <w:rsid w:val="00640581"/>
    <w:rsid w:val="00640705"/>
    <w:rsid w:val="00641077"/>
    <w:rsid w:val="006415C4"/>
    <w:rsid w:val="00641827"/>
    <w:rsid w:val="00642060"/>
    <w:rsid w:val="006427CC"/>
    <w:rsid w:val="00642B9F"/>
    <w:rsid w:val="00644193"/>
    <w:rsid w:val="00644EFF"/>
    <w:rsid w:val="0064500D"/>
    <w:rsid w:val="00645413"/>
    <w:rsid w:val="006464AE"/>
    <w:rsid w:val="0064674E"/>
    <w:rsid w:val="006468CF"/>
    <w:rsid w:val="00650412"/>
    <w:rsid w:val="006505F4"/>
    <w:rsid w:val="00650C88"/>
    <w:rsid w:val="00650F1B"/>
    <w:rsid w:val="006516FD"/>
    <w:rsid w:val="006519E1"/>
    <w:rsid w:val="00651D77"/>
    <w:rsid w:val="00652566"/>
    <w:rsid w:val="00652EA3"/>
    <w:rsid w:val="00654C62"/>
    <w:rsid w:val="006552DC"/>
    <w:rsid w:val="006558D1"/>
    <w:rsid w:val="00655C70"/>
    <w:rsid w:val="00655DF2"/>
    <w:rsid w:val="00655F21"/>
    <w:rsid w:val="0065645C"/>
    <w:rsid w:val="00657234"/>
    <w:rsid w:val="0065774D"/>
    <w:rsid w:val="00657D2E"/>
    <w:rsid w:val="00657DF2"/>
    <w:rsid w:val="00661938"/>
    <w:rsid w:val="00661B33"/>
    <w:rsid w:val="00661EEA"/>
    <w:rsid w:val="00661F59"/>
    <w:rsid w:val="006620F1"/>
    <w:rsid w:val="00662F5B"/>
    <w:rsid w:val="0066346D"/>
    <w:rsid w:val="006645F6"/>
    <w:rsid w:val="00664A39"/>
    <w:rsid w:val="00664DC9"/>
    <w:rsid w:val="00665320"/>
    <w:rsid w:val="0066535B"/>
    <w:rsid w:val="006661BE"/>
    <w:rsid w:val="006665BF"/>
    <w:rsid w:val="00666B4C"/>
    <w:rsid w:val="00666B98"/>
    <w:rsid w:val="006678EA"/>
    <w:rsid w:val="006702C4"/>
    <w:rsid w:val="00670E53"/>
    <w:rsid w:val="00670FE9"/>
    <w:rsid w:val="006713E5"/>
    <w:rsid w:val="00671C6A"/>
    <w:rsid w:val="00671DB3"/>
    <w:rsid w:val="00672554"/>
    <w:rsid w:val="00672A6F"/>
    <w:rsid w:val="00672ED0"/>
    <w:rsid w:val="006742EC"/>
    <w:rsid w:val="00674EF2"/>
    <w:rsid w:val="006756E3"/>
    <w:rsid w:val="00675A83"/>
    <w:rsid w:val="00675B89"/>
    <w:rsid w:val="00675CAC"/>
    <w:rsid w:val="006761C7"/>
    <w:rsid w:val="006768F2"/>
    <w:rsid w:val="00677460"/>
    <w:rsid w:val="00680D4B"/>
    <w:rsid w:val="00682B66"/>
    <w:rsid w:val="00683A96"/>
    <w:rsid w:val="00683C64"/>
    <w:rsid w:val="0068443B"/>
    <w:rsid w:val="00684949"/>
    <w:rsid w:val="00684C1A"/>
    <w:rsid w:val="00684DE1"/>
    <w:rsid w:val="006852FE"/>
    <w:rsid w:val="0068539A"/>
    <w:rsid w:val="006856D6"/>
    <w:rsid w:val="006859A9"/>
    <w:rsid w:val="00686618"/>
    <w:rsid w:val="00686ACE"/>
    <w:rsid w:val="006905F2"/>
    <w:rsid w:val="00690A5F"/>
    <w:rsid w:val="00691044"/>
    <w:rsid w:val="006914EC"/>
    <w:rsid w:val="00691537"/>
    <w:rsid w:val="00691677"/>
    <w:rsid w:val="00691C27"/>
    <w:rsid w:val="00692242"/>
    <w:rsid w:val="006922D0"/>
    <w:rsid w:val="00692DD4"/>
    <w:rsid w:val="00692E56"/>
    <w:rsid w:val="00694173"/>
    <w:rsid w:val="006947BF"/>
    <w:rsid w:val="00694C9E"/>
    <w:rsid w:val="006952DC"/>
    <w:rsid w:val="00695A9F"/>
    <w:rsid w:val="00695D70"/>
    <w:rsid w:val="00695EF4"/>
    <w:rsid w:val="00696AA7"/>
    <w:rsid w:val="00696B41"/>
    <w:rsid w:val="00696C91"/>
    <w:rsid w:val="0069777D"/>
    <w:rsid w:val="006A00EE"/>
    <w:rsid w:val="006A0101"/>
    <w:rsid w:val="006A0474"/>
    <w:rsid w:val="006A0AEB"/>
    <w:rsid w:val="006A0C98"/>
    <w:rsid w:val="006A1259"/>
    <w:rsid w:val="006A153B"/>
    <w:rsid w:val="006A2894"/>
    <w:rsid w:val="006A2B34"/>
    <w:rsid w:val="006A4730"/>
    <w:rsid w:val="006A4DD3"/>
    <w:rsid w:val="006A5D26"/>
    <w:rsid w:val="006A69C5"/>
    <w:rsid w:val="006A7147"/>
    <w:rsid w:val="006A7B65"/>
    <w:rsid w:val="006A7FF8"/>
    <w:rsid w:val="006B01A7"/>
    <w:rsid w:val="006B10A4"/>
    <w:rsid w:val="006B1D5B"/>
    <w:rsid w:val="006B288B"/>
    <w:rsid w:val="006B2D61"/>
    <w:rsid w:val="006B3012"/>
    <w:rsid w:val="006B37B5"/>
    <w:rsid w:val="006B3AC9"/>
    <w:rsid w:val="006B5027"/>
    <w:rsid w:val="006B52E5"/>
    <w:rsid w:val="006B5964"/>
    <w:rsid w:val="006B6B0D"/>
    <w:rsid w:val="006B6DAF"/>
    <w:rsid w:val="006B7530"/>
    <w:rsid w:val="006B76D4"/>
    <w:rsid w:val="006B7B4E"/>
    <w:rsid w:val="006B7C88"/>
    <w:rsid w:val="006B7D84"/>
    <w:rsid w:val="006C0E23"/>
    <w:rsid w:val="006C1627"/>
    <w:rsid w:val="006C17BD"/>
    <w:rsid w:val="006C1855"/>
    <w:rsid w:val="006C297E"/>
    <w:rsid w:val="006C3365"/>
    <w:rsid w:val="006C3553"/>
    <w:rsid w:val="006C40ED"/>
    <w:rsid w:val="006C5ED4"/>
    <w:rsid w:val="006C64D9"/>
    <w:rsid w:val="006C6C9F"/>
    <w:rsid w:val="006C6D34"/>
    <w:rsid w:val="006C715A"/>
    <w:rsid w:val="006C71BE"/>
    <w:rsid w:val="006C79DE"/>
    <w:rsid w:val="006C7B9F"/>
    <w:rsid w:val="006D0009"/>
    <w:rsid w:val="006D0065"/>
    <w:rsid w:val="006D08D2"/>
    <w:rsid w:val="006D0BD3"/>
    <w:rsid w:val="006D0FD1"/>
    <w:rsid w:val="006D1A27"/>
    <w:rsid w:val="006D1C05"/>
    <w:rsid w:val="006D3F02"/>
    <w:rsid w:val="006D42D4"/>
    <w:rsid w:val="006D4844"/>
    <w:rsid w:val="006D5473"/>
    <w:rsid w:val="006D59D2"/>
    <w:rsid w:val="006D6A99"/>
    <w:rsid w:val="006D6C49"/>
    <w:rsid w:val="006D6EBB"/>
    <w:rsid w:val="006D7097"/>
    <w:rsid w:val="006D7509"/>
    <w:rsid w:val="006D756E"/>
    <w:rsid w:val="006D7E06"/>
    <w:rsid w:val="006E0022"/>
    <w:rsid w:val="006E0711"/>
    <w:rsid w:val="006E08D9"/>
    <w:rsid w:val="006E1093"/>
    <w:rsid w:val="006E11F3"/>
    <w:rsid w:val="006E165C"/>
    <w:rsid w:val="006E1D93"/>
    <w:rsid w:val="006E2A58"/>
    <w:rsid w:val="006E3A38"/>
    <w:rsid w:val="006E404C"/>
    <w:rsid w:val="006E4565"/>
    <w:rsid w:val="006E5749"/>
    <w:rsid w:val="006E5FBC"/>
    <w:rsid w:val="006E6399"/>
    <w:rsid w:val="006E66E1"/>
    <w:rsid w:val="006E6758"/>
    <w:rsid w:val="006E7E1D"/>
    <w:rsid w:val="006F012C"/>
    <w:rsid w:val="006F03DA"/>
    <w:rsid w:val="006F0699"/>
    <w:rsid w:val="006F0786"/>
    <w:rsid w:val="006F139E"/>
    <w:rsid w:val="006F299F"/>
    <w:rsid w:val="006F357E"/>
    <w:rsid w:val="006F39B3"/>
    <w:rsid w:val="006F3AB4"/>
    <w:rsid w:val="006F492C"/>
    <w:rsid w:val="006F4F3C"/>
    <w:rsid w:val="006F56BF"/>
    <w:rsid w:val="006F5F6B"/>
    <w:rsid w:val="006F68FF"/>
    <w:rsid w:val="0070167B"/>
    <w:rsid w:val="00701B9F"/>
    <w:rsid w:val="00701D35"/>
    <w:rsid w:val="00704808"/>
    <w:rsid w:val="00704818"/>
    <w:rsid w:val="00704C21"/>
    <w:rsid w:val="00705E0C"/>
    <w:rsid w:val="0070667D"/>
    <w:rsid w:val="0070687D"/>
    <w:rsid w:val="007070EF"/>
    <w:rsid w:val="007071F0"/>
    <w:rsid w:val="007077B9"/>
    <w:rsid w:val="007105ED"/>
    <w:rsid w:val="00710D1F"/>
    <w:rsid w:val="00711031"/>
    <w:rsid w:val="00712002"/>
    <w:rsid w:val="00712495"/>
    <w:rsid w:val="0071268D"/>
    <w:rsid w:val="00712BA6"/>
    <w:rsid w:val="00713286"/>
    <w:rsid w:val="0071397F"/>
    <w:rsid w:val="007149FC"/>
    <w:rsid w:val="00714AAE"/>
    <w:rsid w:val="00715880"/>
    <w:rsid w:val="00715BB7"/>
    <w:rsid w:val="00716EAE"/>
    <w:rsid w:val="00716EE2"/>
    <w:rsid w:val="00717514"/>
    <w:rsid w:val="00717E03"/>
    <w:rsid w:val="00720633"/>
    <w:rsid w:val="00720D5A"/>
    <w:rsid w:val="00720EC6"/>
    <w:rsid w:val="00721257"/>
    <w:rsid w:val="007218D0"/>
    <w:rsid w:val="00721A3B"/>
    <w:rsid w:val="00723EAB"/>
    <w:rsid w:val="007243CF"/>
    <w:rsid w:val="00724455"/>
    <w:rsid w:val="007248DD"/>
    <w:rsid w:val="007249BD"/>
    <w:rsid w:val="0072535F"/>
    <w:rsid w:val="00725854"/>
    <w:rsid w:val="00725ADE"/>
    <w:rsid w:val="00725B34"/>
    <w:rsid w:val="00725BA6"/>
    <w:rsid w:val="00726856"/>
    <w:rsid w:val="007275C1"/>
    <w:rsid w:val="00727D0E"/>
    <w:rsid w:val="00727E58"/>
    <w:rsid w:val="00727F4D"/>
    <w:rsid w:val="0073088C"/>
    <w:rsid w:val="00730CC7"/>
    <w:rsid w:val="00731777"/>
    <w:rsid w:val="00731D4F"/>
    <w:rsid w:val="0073231E"/>
    <w:rsid w:val="00732C27"/>
    <w:rsid w:val="007334BE"/>
    <w:rsid w:val="0073431E"/>
    <w:rsid w:val="00734AF5"/>
    <w:rsid w:val="00735448"/>
    <w:rsid w:val="007362E2"/>
    <w:rsid w:val="00736B88"/>
    <w:rsid w:val="00736E34"/>
    <w:rsid w:val="00736FCE"/>
    <w:rsid w:val="007370B6"/>
    <w:rsid w:val="0073756D"/>
    <w:rsid w:val="00737B75"/>
    <w:rsid w:val="00740727"/>
    <w:rsid w:val="00740C27"/>
    <w:rsid w:val="00742C16"/>
    <w:rsid w:val="00742D45"/>
    <w:rsid w:val="0074362F"/>
    <w:rsid w:val="0074493C"/>
    <w:rsid w:val="00744C38"/>
    <w:rsid w:val="00745095"/>
    <w:rsid w:val="00745648"/>
    <w:rsid w:val="00745DA2"/>
    <w:rsid w:val="0074628F"/>
    <w:rsid w:val="00746E4B"/>
    <w:rsid w:val="00747805"/>
    <w:rsid w:val="00747BCF"/>
    <w:rsid w:val="00747C06"/>
    <w:rsid w:val="00747F1D"/>
    <w:rsid w:val="007508BF"/>
    <w:rsid w:val="00750B38"/>
    <w:rsid w:val="00750DAF"/>
    <w:rsid w:val="00750E8F"/>
    <w:rsid w:val="00752171"/>
    <w:rsid w:val="007524C1"/>
    <w:rsid w:val="00752BE5"/>
    <w:rsid w:val="007541B2"/>
    <w:rsid w:val="00754B82"/>
    <w:rsid w:val="00754E09"/>
    <w:rsid w:val="00754E10"/>
    <w:rsid w:val="00754EF1"/>
    <w:rsid w:val="00755DB1"/>
    <w:rsid w:val="00755FB1"/>
    <w:rsid w:val="00756326"/>
    <w:rsid w:val="00756D75"/>
    <w:rsid w:val="007575DD"/>
    <w:rsid w:val="007610AF"/>
    <w:rsid w:val="00762616"/>
    <w:rsid w:val="00762680"/>
    <w:rsid w:val="00763173"/>
    <w:rsid w:val="00763CA9"/>
    <w:rsid w:val="007644D4"/>
    <w:rsid w:val="00764DA9"/>
    <w:rsid w:val="0076522D"/>
    <w:rsid w:val="0076562C"/>
    <w:rsid w:val="007661D0"/>
    <w:rsid w:val="007662D3"/>
    <w:rsid w:val="00767DF3"/>
    <w:rsid w:val="00767E2E"/>
    <w:rsid w:val="00770E5C"/>
    <w:rsid w:val="00772408"/>
    <w:rsid w:val="007725C4"/>
    <w:rsid w:val="007728AB"/>
    <w:rsid w:val="00773ABC"/>
    <w:rsid w:val="00773FFD"/>
    <w:rsid w:val="00774286"/>
    <w:rsid w:val="0077446E"/>
    <w:rsid w:val="007745E0"/>
    <w:rsid w:val="00775CC6"/>
    <w:rsid w:val="00775E5F"/>
    <w:rsid w:val="00777BB3"/>
    <w:rsid w:val="00780068"/>
    <w:rsid w:val="00780669"/>
    <w:rsid w:val="007812D6"/>
    <w:rsid w:val="0078132B"/>
    <w:rsid w:val="0078179B"/>
    <w:rsid w:val="00781DD3"/>
    <w:rsid w:val="007821AF"/>
    <w:rsid w:val="00784720"/>
    <w:rsid w:val="00784958"/>
    <w:rsid w:val="00785B3B"/>
    <w:rsid w:val="007869A7"/>
    <w:rsid w:val="00787667"/>
    <w:rsid w:val="007876D2"/>
    <w:rsid w:val="0078784C"/>
    <w:rsid w:val="00787E20"/>
    <w:rsid w:val="00790715"/>
    <w:rsid w:val="00790843"/>
    <w:rsid w:val="00792A56"/>
    <w:rsid w:val="00792D14"/>
    <w:rsid w:val="00793090"/>
    <w:rsid w:val="00793399"/>
    <w:rsid w:val="00793B2B"/>
    <w:rsid w:val="0079445F"/>
    <w:rsid w:val="00794605"/>
    <w:rsid w:val="0079520F"/>
    <w:rsid w:val="00795C5E"/>
    <w:rsid w:val="00796083"/>
    <w:rsid w:val="00796D78"/>
    <w:rsid w:val="0079769B"/>
    <w:rsid w:val="007979AB"/>
    <w:rsid w:val="00797B37"/>
    <w:rsid w:val="007A0C0E"/>
    <w:rsid w:val="007A1679"/>
    <w:rsid w:val="007A1D01"/>
    <w:rsid w:val="007A3513"/>
    <w:rsid w:val="007A3696"/>
    <w:rsid w:val="007A45D7"/>
    <w:rsid w:val="007A468C"/>
    <w:rsid w:val="007A46E6"/>
    <w:rsid w:val="007A4EC7"/>
    <w:rsid w:val="007A5106"/>
    <w:rsid w:val="007A569B"/>
    <w:rsid w:val="007A6839"/>
    <w:rsid w:val="007A6F4B"/>
    <w:rsid w:val="007A7A8E"/>
    <w:rsid w:val="007A7EA8"/>
    <w:rsid w:val="007B0AD4"/>
    <w:rsid w:val="007B163E"/>
    <w:rsid w:val="007B1C54"/>
    <w:rsid w:val="007B1CD4"/>
    <w:rsid w:val="007B1CFA"/>
    <w:rsid w:val="007B2836"/>
    <w:rsid w:val="007B2C44"/>
    <w:rsid w:val="007B47D9"/>
    <w:rsid w:val="007B4A7A"/>
    <w:rsid w:val="007B4F38"/>
    <w:rsid w:val="007B5653"/>
    <w:rsid w:val="007B6925"/>
    <w:rsid w:val="007B6C48"/>
    <w:rsid w:val="007B76CF"/>
    <w:rsid w:val="007B7DF0"/>
    <w:rsid w:val="007B7FD7"/>
    <w:rsid w:val="007C12DB"/>
    <w:rsid w:val="007C2398"/>
    <w:rsid w:val="007C41BB"/>
    <w:rsid w:val="007C5347"/>
    <w:rsid w:val="007C53DA"/>
    <w:rsid w:val="007C547D"/>
    <w:rsid w:val="007C5810"/>
    <w:rsid w:val="007C63CC"/>
    <w:rsid w:val="007C69DC"/>
    <w:rsid w:val="007C7FAE"/>
    <w:rsid w:val="007D061F"/>
    <w:rsid w:val="007D0F43"/>
    <w:rsid w:val="007D1BD7"/>
    <w:rsid w:val="007D304D"/>
    <w:rsid w:val="007D3B32"/>
    <w:rsid w:val="007D3BD4"/>
    <w:rsid w:val="007D44FC"/>
    <w:rsid w:val="007D49C8"/>
    <w:rsid w:val="007D69A2"/>
    <w:rsid w:val="007D6BCC"/>
    <w:rsid w:val="007D6C86"/>
    <w:rsid w:val="007D7CB7"/>
    <w:rsid w:val="007E00C6"/>
    <w:rsid w:val="007E0BDE"/>
    <w:rsid w:val="007E0CEE"/>
    <w:rsid w:val="007E4023"/>
    <w:rsid w:val="007E4026"/>
    <w:rsid w:val="007E44FC"/>
    <w:rsid w:val="007E5C83"/>
    <w:rsid w:val="007E5DB6"/>
    <w:rsid w:val="007E685C"/>
    <w:rsid w:val="007E6AC1"/>
    <w:rsid w:val="007E71BC"/>
    <w:rsid w:val="007E73C2"/>
    <w:rsid w:val="007E77CD"/>
    <w:rsid w:val="007F0F7E"/>
    <w:rsid w:val="007F1B7E"/>
    <w:rsid w:val="007F1CE9"/>
    <w:rsid w:val="007F26CE"/>
    <w:rsid w:val="007F2B6F"/>
    <w:rsid w:val="007F2E55"/>
    <w:rsid w:val="007F2EB9"/>
    <w:rsid w:val="007F4E97"/>
    <w:rsid w:val="007F6664"/>
    <w:rsid w:val="007F6BB3"/>
    <w:rsid w:val="007F6D7E"/>
    <w:rsid w:val="007F6FA8"/>
    <w:rsid w:val="007F71F9"/>
    <w:rsid w:val="007F729D"/>
    <w:rsid w:val="007F73F1"/>
    <w:rsid w:val="007F774A"/>
    <w:rsid w:val="007F7A92"/>
    <w:rsid w:val="00801A4E"/>
    <w:rsid w:val="00801AF2"/>
    <w:rsid w:val="00801BFC"/>
    <w:rsid w:val="008021B7"/>
    <w:rsid w:val="0080270C"/>
    <w:rsid w:val="00803B6F"/>
    <w:rsid w:val="0080411D"/>
    <w:rsid w:val="00804573"/>
    <w:rsid w:val="00804946"/>
    <w:rsid w:val="0080496D"/>
    <w:rsid w:val="00804DD2"/>
    <w:rsid w:val="00805602"/>
    <w:rsid w:val="0080576F"/>
    <w:rsid w:val="00805A82"/>
    <w:rsid w:val="00807C27"/>
    <w:rsid w:val="00810BAF"/>
    <w:rsid w:val="00810DA4"/>
    <w:rsid w:val="008110C3"/>
    <w:rsid w:val="008126B6"/>
    <w:rsid w:val="00812C73"/>
    <w:rsid w:val="0081338F"/>
    <w:rsid w:val="00813C9B"/>
    <w:rsid w:val="00813DB5"/>
    <w:rsid w:val="008141C0"/>
    <w:rsid w:val="00814AAA"/>
    <w:rsid w:val="0081512D"/>
    <w:rsid w:val="00815D63"/>
    <w:rsid w:val="00815D7B"/>
    <w:rsid w:val="00815FA1"/>
    <w:rsid w:val="008162B7"/>
    <w:rsid w:val="00817EE8"/>
    <w:rsid w:val="0082087D"/>
    <w:rsid w:val="0082161D"/>
    <w:rsid w:val="00821646"/>
    <w:rsid w:val="008217C9"/>
    <w:rsid w:val="00822918"/>
    <w:rsid w:val="00823EC5"/>
    <w:rsid w:val="00824380"/>
    <w:rsid w:val="00824DD7"/>
    <w:rsid w:val="00824F4F"/>
    <w:rsid w:val="00825497"/>
    <w:rsid w:val="008255FD"/>
    <w:rsid w:val="008257F2"/>
    <w:rsid w:val="008259CD"/>
    <w:rsid w:val="00826FAD"/>
    <w:rsid w:val="0082789F"/>
    <w:rsid w:val="008305AB"/>
    <w:rsid w:val="008308CB"/>
    <w:rsid w:val="00830E44"/>
    <w:rsid w:val="008314B5"/>
    <w:rsid w:val="00831932"/>
    <w:rsid w:val="00832C44"/>
    <w:rsid w:val="00832D54"/>
    <w:rsid w:val="00832E8E"/>
    <w:rsid w:val="00833B5C"/>
    <w:rsid w:val="008347EF"/>
    <w:rsid w:val="00834F32"/>
    <w:rsid w:val="008364C2"/>
    <w:rsid w:val="0083689B"/>
    <w:rsid w:val="00836A9A"/>
    <w:rsid w:val="00836BD9"/>
    <w:rsid w:val="00837294"/>
    <w:rsid w:val="0083729F"/>
    <w:rsid w:val="00837B87"/>
    <w:rsid w:val="00837F66"/>
    <w:rsid w:val="00842225"/>
    <w:rsid w:val="00842E31"/>
    <w:rsid w:val="00842EE5"/>
    <w:rsid w:val="008442AB"/>
    <w:rsid w:val="00845D75"/>
    <w:rsid w:val="0084690E"/>
    <w:rsid w:val="00850789"/>
    <w:rsid w:val="0085158C"/>
    <w:rsid w:val="0085193D"/>
    <w:rsid w:val="00852128"/>
    <w:rsid w:val="008524C6"/>
    <w:rsid w:val="00853AAF"/>
    <w:rsid w:val="00853AC9"/>
    <w:rsid w:val="00854DA3"/>
    <w:rsid w:val="00854F43"/>
    <w:rsid w:val="0085520D"/>
    <w:rsid w:val="008554EE"/>
    <w:rsid w:val="008562ED"/>
    <w:rsid w:val="00856553"/>
    <w:rsid w:val="00856A20"/>
    <w:rsid w:val="00856C26"/>
    <w:rsid w:val="00857831"/>
    <w:rsid w:val="00857A22"/>
    <w:rsid w:val="008606FC"/>
    <w:rsid w:val="00860DE9"/>
    <w:rsid w:val="0086169D"/>
    <w:rsid w:val="00861C24"/>
    <w:rsid w:val="008621B0"/>
    <w:rsid w:val="00862E92"/>
    <w:rsid w:val="0086449F"/>
    <w:rsid w:val="008647A8"/>
    <w:rsid w:val="00864DF7"/>
    <w:rsid w:val="00865105"/>
    <w:rsid w:val="00865EFF"/>
    <w:rsid w:val="00866551"/>
    <w:rsid w:val="008667E6"/>
    <w:rsid w:val="00867F6E"/>
    <w:rsid w:val="008700B8"/>
    <w:rsid w:val="0087034E"/>
    <w:rsid w:val="00871BB4"/>
    <w:rsid w:val="00871FAE"/>
    <w:rsid w:val="00872189"/>
    <w:rsid w:val="00872BEA"/>
    <w:rsid w:val="008739B8"/>
    <w:rsid w:val="00873B2C"/>
    <w:rsid w:val="00874663"/>
    <w:rsid w:val="00875CA1"/>
    <w:rsid w:val="00876764"/>
    <w:rsid w:val="00877024"/>
    <w:rsid w:val="00877743"/>
    <w:rsid w:val="00877918"/>
    <w:rsid w:val="00877C96"/>
    <w:rsid w:val="008808BD"/>
    <w:rsid w:val="008808E2"/>
    <w:rsid w:val="00881461"/>
    <w:rsid w:val="00881B42"/>
    <w:rsid w:val="008821DC"/>
    <w:rsid w:val="00882482"/>
    <w:rsid w:val="00882CB7"/>
    <w:rsid w:val="00882DC9"/>
    <w:rsid w:val="008838DC"/>
    <w:rsid w:val="008839D5"/>
    <w:rsid w:val="00884A5D"/>
    <w:rsid w:val="00884E5C"/>
    <w:rsid w:val="008855B9"/>
    <w:rsid w:val="0088562A"/>
    <w:rsid w:val="008862EF"/>
    <w:rsid w:val="008869BB"/>
    <w:rsid w:val="00887626"/>
    <w:rsid w:val="00887E7D"/>
    <w:rsid w:val="0089026D"/>
    <w:rsid w:val="00891130"/>
    <w:rsid w:val="00891516"/>
    <w:rsid w:val="00892800"/>
    <w:rsid w:val="00893EED"/>
    <w:rsid w:val="00894AEE"/>
    <w:rsid w:val="0089553D"/>
    <w:rsid w:val="00895A03"/>
    <w:rsid w:val="008960BF"/>
    <w:rsid w:val="00897174"/>
    <w:rsid w:val="008978FB"/>
    <w:rsid w:val="00897C95"/>
    <w:rsid w:val="008A02BD"/>
    <w:rsid w:val="008A04AA"/>
    <w:rsid w:val="008A0C8B"/>
    <w:rsid w:val="008A0F8A"/>
    <w:rsid w:val="008A1170"/>
    <w:rsid w:val="008A11D7"/>
    <w:rsid w:val="008A13A2"/>
    <w:rsid w:val="008A1A42"/>
    <w:rsid w:val="008A2234"/>
    <w:rsid w:val="008A2FE8"/>
    <w:rsid w:val="008A31D4"/>
    <w:rsid w:val="008A3395"/>
    <w:rsid w:val="008A40A2"/>
    <w:rsid w:val="008A5401"/>
    <w:rsid w:val="008A596B"/>
    <w:rsid w:val="008A6048"/>
    <w:rsid w:val="008A6709"/>
    <w:rsid w:val="008A67C7"/>
    <w:rsid w:val="008A6CC6"/>
    <w:rsid w:val="008A7220"/>
    <w:rsid w:val="008A7E94"/>
    <w:rsid w:val="008B03C4"/>
    <w:rsid w:val="008B1A76"/>
    <w:rsid w:val="008B1EB3"/>
    <w:rsid w:val="008B2082"/>
    <w:rsid w:val="008B232B"/>
    <w:rsid w:val="008B237E"/>
    <w:rsid w:val="008B2871"/>
    <w:rsid w:val="008B377F"/>
    <w:rsid w:val="008B388C"/>
    <w:rsid w:val="008B39E3"/>
    <w:rsid w:val="008B3DCD"/>
    <w:rsid w:val="008B40A0"/>
    <w:rsid w:val="008B4142"/>
    <w:rsid w:val="008B639A"/>
    <w:rsid w:val="008B6B5F"/>
    <w:rsid w:val="008C0958"/>
    <w:rsid w:val="008C1B0D"/>
    <w:rsid w:val="008C1D3C"/>
    <w:rsid w:val="008C3F46"/>
    <w:rsid w:val="008C4822"/>
    <w:rsid w:val="008C5403"/>
    <w:rsid w:val="008C54F4"/>
    <w:rsid w:val="008C7B0C"/>
    <w:rsid w:val="008C7FB1"/>
    <w:rsid w:val="008D0527"/>
    <w:rsid w:val="008D0605"/>
    <w:rsid w:val="008D2202"/>
    <w:rsid w:val="008D25BB"/>
    <w:rsid w:val="008D30DA"/>
    <w:rsid w:val="008D36F4"/>
    <w:rsid w:val="008D4150"/>
    <w:rsid w:val="008D4CB2"/>
    <w:rsid w:val="008D6184"/>
    <w:rsid w:val="008D7418"/>
    <w:rsid w:val="008D7A5B"/>
    <w:rsid w:val="008D7A64"/>
    <w:rsid w:val="008D7A72"/>
    <w:rsid w:val="008D7B77"/>
    <w:rsid w:val="008D7FD5"/>
    <w:rsid w:val="008E086B"/>
    <w:rsid w:val="008E0A98"/>
    <w:rsid w:val="008E0CB1"/>
    <w:rsid w:val="008E15C2"/>
    <w:rsid w:val="008E1822"/>
    <w:rsid w:val="008E1D57"/>
    <w:rsid w:val="008E1D8C"/>
    <w:rsid w:val="008E275C"/>
    <w:rsid w:val="008E2DD6"/>
    <w:rsid w:val="008E3385"/>
    <w:rsid w:val="008E3877"/>
    <w:rsid w:val="008E4160"/>
    <w:rsid w:val="008E4F6B"/>
    <w:rsid w:val="008E5172"/>
    <w:rsid w:val="008E55E9"/>
    <w:rsid w:val="008E5B91"/>
    <w:rsid w:val="008E6C48"/>
    <w:rsid w:val="008E71BB"/>
    <w:rsid w:val="008E7C35"/>
    <w:rsid w:val="008E7F11"/>
    <w:rsid w:val="008F0666"/>
    <w:rsid w:val="008F077C"/>
    <w:rsid w:val="008F0E69"/>
    <w:rsid w:val="008F13A4"/>
    <w:rsid w:val="008F13DD"/>
    <w:rsid w:val="008F1A2A"/>
    <w:rsid w:val="008F2017"/>
    <w:rsid w:val="008F23CB"/>
    <w:rsid w:val="008F253F"/>
    <w:rsid w:val="008F2B6C"/>
    <w:rsid w:val="008F2F87"/>
    <w:rsid w:val="008F3156"/>
    <w:rsid w:val="008F33A1"/>
    <w:rsid w:val="008F6123"/>
    <w:rsid w:val="008F6304"/>
    <w:rsid w:val="008F6850"/>
    <w:rsid w:val="008F7727"/>
    <w:rsid w:val="009003BB"/>
    <w:rsid w:val="009006E1"/>
    <w:rsid w:val="00901E3C"/>
    <w:rsid w:val="009023BE"/>
    <w:rsid w:val="00903A67"/>
    <w:rsid w:val="00903CA7"/>
    <w:rsid w:val="009042FA"/>
    <w:rsid w:val="009055FF"/>
    <w:rsid w:val="009057FB"/>
    <w:rsid w:val="00905FA9"/>
    <w:rsid w:val="00907426"/>
    <w:rsid w:val="00907715"/>
    <w:rsid w:val="00911180"/>
    <w:rsid w:val="009122A3"/>
    <w:rsid w:val="00912B52"/>
    <w:rsid w:val="0091337F"/>
    <w:rsid w:val="00915250"/>
    <w:rsid w:val="00915B42"/>
    <w:rsid w:val="00915B5C"/>
    <w:rsid w:val="00916480"/>
    <w:rsid w:val="009165DD"/>
    <w:rsid w:val="009167C1"/>
    <w:rsid w:val="00920714"/>
    <w:rsid w:val="00921009"/>
    <w:rsid w:val="00921113"/>
    <w:rsid w:val="009218D8"/>
    <w:rsid w:val="00921BFE"/>
    <w:rsid w:val="00922159"/>
    <w:rsid w:val="00922F0F"/>
    <w:rsid w:val="00923747"/>
    <w:rsid w:val="00923B7B"/>
    <w:rsid w:val="009246C3"/>
    <w:rsid w:val="00924D57"/>
    <w:rsid w:val="00925168"/>
    <w:rsid w:val="00925C44"/>
    <w:rsid w:val="0092667D"/>
    <w:rsid w:val="00926EC9"/>
    <w:rsid w:val="00927631"/>
    <w:rsid w:val="009278F8"/>
    <w:rsid w:val="0093067E"/>
    <w:rsid w:val="00930689"/>
    <w:rsid w:val="0093086E"/>
    <w:rsid w:val="00930D19"/>
    <w:rsid w:val="00931AC0"/>
    <w:rsid w:val="0093318B"/>
    <w:rsid w:val="00934F2C"/>
    <w:rsid w:val="0093536D"/>
    <w:rsid w:val="00936DA7"/>
    <w:rsid w:val="00936E09"/>
    <w:rsid w:val="009404A9"/>
    <w:rsid w:val="009405B6"/>
    <w:rsid w:val="00940A8E"/>
    <w:rsid w:val="00941903"/>
    <w:rsid w:val="009419BC"/>
    <w:rsid w:val="00943235"/>
    <w:rsid w:val="009438C5"/>
    <w:rsid w:val="00943AE4"/>
    <w:rsid w:val="00943D0F"/>
    <w:rsid w:val="00943F16"/>
    <w:rsid w:val="00944060"/>
    <w:rsid w:val="0094481B"/>
    <w:rsid w:val="00944C4F"/>
    <w:rsid w:val="009456A4"/>
    <w:rsid w:val="00946218"/>
    <w:rsid w:val="00946759"/>
    <w:rsid w:val="00946783"/>
    <w:rsid w:val="00946893"/>
    <w:rsid w:val="009473F4"/>
    <w:rsid w:val="00950C8E"/>
    <w:rsid w:val="00951F67"/>
    <w:rsid w:val="00952B58"/>
    <w:rsid w:val="00952C03"/>
    <w:rsid w:val="0095359F"/>
    <w:rsid w:val="009535B4"/>
    <w:rsid w:val="0095368B"/>
    <w:rsid w:val="009548B4"/>
    <w:rsid w:val="00954B2F"/>
    <w:rsid w:val="009550DC"/>
    <w:rsid w:val="00955922"/>
    <w:rsid w:val="00955B58"/>
    <w:rsid w:val="00956877"/>
    <w:rsid w:val="0095763A"/>
    <w:rsid w:val="00957C2C"/>
    <w:rsid w:val="00957FA0"/>
    <w:rsid w:val="009602B5"/>
    <w:rsid w:val="009608B2"/>
    <w:rsid w:val="0096177C"/>
    <w:rsid w:val="00963C5F"/>
    <w:rsid w:val="0096453A"/>
    <w:rsid w:val="009656D4"/>
    <w:rsid w:val="0096623C"/>
    <w:rsid w:val="00966AC6"/>
    <w:rsid w:val="00967452"/>
    <w:rsid w:val="009674E3"/>
    <w:rsid w:val="009677FB"/>
    <w:rsid w:val="00970756"/>
    <w:rsid w:val="00970E01"/>
    <w:rsid w:val="00970E4F"/>
    <w:rsid w:val="009715D5"/>
    <w:rsid w:val="009719CF"/>
    <w:rsid w:val="00971A97"/>
    <w:rsid w:val="009725CC"/>
    <w:rsid w:val="00973027"/>
    <w:rsid w:val="00973B89"/>
    <w:rsid w:val="00973F6F"/>
    <w:rsid w:val="00974930"/>
    <w:rsid w:val="00975231"/>
    <w:rsid w:val="00975261"/>
    <w:rsid w:val="009754A5"/>
    <w:rsid w:val="00975643"/>
    <w:rsid w:val="0097624B"/>
    <w:rsid w:val="00976A6F"/>
    <w:rsid w:val="00976C15"/>
    <w:rsid w:val="00976D8A"/>
    <w:rsid w:val="00976EDC"/>
    <w:rsid w:val="00977DE8"/>
    <w:rsid w:val="009809FF"/>
    <w:rsid w:val="00980B28"/>
    <w:rsid w:val="00980CF1"/>
    <w:rsid w:val="00980E62"/>
    <w:rsid w:val="0098157D"/>
    <w:rsid w:val="00981830"/>
    <w:rsid w:val="009819BB"/>
    <w:rsid w:val="009824A1"/>
    <w:rsid w:val="00983625"/>
    <w:rsid w:val="009839FF"/>
    <w:rsid w:val="00983EB9"/>
    <w:rsid w:val="00984161"/>
    <w:rsid w:val="00985832"/>
    <w:rsid w:val="00985A57"/>
    <w:rsid w:val="009873F1"/>
    <w:rsid w:val="0098740E"/>
    <w:rsid w:val="00987870"/>
    <w:rsid w:val="00987BE4"/>
    <w:rsid w:val="0099041D"/>
    <w:rsid w:val="0099071A"/>
    <w:rsid w:val="00990A86"/>
    <w:rsid w:val="00990BFC"/>
    <w:rsid w:val="0099143B"/>
    <w:rsid w:val="009919DF"/>
    <w:rsid w:val="00991FAA"/>
    <w:rsid w:val="009922A3"/>
    <w:rsid w:val="00992581"/>
    <w:rsid w:val="00992850"/>
    <w:rsid w:val="00992A37"/>
    <w:rsid w:val="009937A9"/>
    <w:rsid w:val="00994B19"/>
    <w:rsid w:val="00995C64"/>
    <w:rsid w:val="00996738"/>
    <w:rsid w:val="00996BBD"/>
    <w:rsid w:val="00996E7C"/>
    <w:rsid w:val="00997901"/>
    <w:rsid w:val="00997A55"/>
    <w:rsid w:val="009A0220"/>
    <w:rsid w:val="009A04F2"/>
    <w:rsid w:val="009A167A"/>
    <w:rsid w:val="009A26B2"/>
    <w:rsid w:val="009A3AC9"/>
    <w:rsid w:val="009A3B8A"/>
    <w:rsid w:val="009A42A6"/>
    <w:rsid w:val="009A4720"/>
    <w:rsid w:val="009A487E"/>
    <w:rsid w:val="009A4B92"/>
    <w:rsid w:val="009A5142"/>
    <w:rsid w:val="009A5777"/>
    <w:rsid w:val="009A5E89"/>
    <w:rsid w:val="009A5F2B"/>
    <w:rsid w:val="009A6DEC"/>
    <w:rsid w:val="009A7DED"/>
    <w:rsid w:val="009B0020"/>
    <w:rsid w:val="009B026A"/>
    <w:rsid w:val="009B1BFF"/>
    <w:rsid w:val="009B3249"/>
    <w:rsid w:val="009B366C"/>
    <w:rsid w:val="009B3822"/>
    <w:rsid w:val="009B461C"/>
    <w:rsid w:val="009B5279"/>
    <w:rsid w:val="009B5F15"/>
    <w:rsid w:val="009B5FA0"/>
    <w:rsid w:val="009B5FE1"/>
    <w:rsid w:val="009B5FF5"/>
    <w:rsid w:val="009B6515"/>
    <w:rsid w:val="009B73EE"/>
    <w:rsid w:val="009B78F6"/>
    <w:rsid w:val="009C0168"/>
    <w:rsid w:val="009C1354"/>
    <w:rsid w:val="009C2A43"/>
    <w:rsid w:val="009C2CF9"/>
    <w:rsid w:val="009C2D56"/>
    <w:rsid w:val="009C3C36"/>
    <w:rsid w:val="009C417B"/>
    <w:rsid w:val="009C49AA"/>
    <w:rsid w:val="009C4AF2"/>
    <w:rsid w:val="009C4C54"/>
    <w:rsid w:val="009C5101"/>
    <w:rsid w:val="009C5533"/>
    <w:rsid w:val="009C581A"/>
    <w:rsid w:val="009C59E3"/>
    <w:rsid w:val="009C685F"/>
    <w:rsid w:val="009C6927"/>
    <w:rsid w:val="009C6A59"/>
    <w:rsid w:val="009D0400"/>
    <w:rsid w:val="009D1089"/>
    <w:rsid w:val="009D1500"/>
    <w:rsid w:val="009D24DD"/>
    <w:rsid w:val="009D4432"/>
    <w:rsid w:val="009D464B"/>
    <w:rsid w:val="009D47FE"/>
    <w:rsid w:val="009D4FFA"/>
    <w:rsid w:val="009D6991"/>
    <w:rsid w:val="009D6BDC"/>
    <w:rsid w:val="009D74B6"/>
    <w:rsid w:val="009D7965"/>
    <w:rsid w:val="009E0000"/>
    <w:rsid w:val="009E03D9"/>
    <w:rsid w:val="009E04B9"/>
    <w:rsid w:val="009E0C96"/>
    <w:rsid w:val="009E139F"/>
    <w:rsid w:val="009E1418"/>
    <w:rsid w:val="009E1461"/>
    <w:rsid w:val="009E1954"/>
    <w:rsid w:val="009E20E0"/>
    <w:rsid w:val="009E23D4"/>
    <w:rsid w:val="009E268D"/>
    <w:rsid w:val="009E2CFB"/>
    <w:rsid w:val="009E3C1B"/>
    <w:rsid w:val="009E3E2C"/>
    <w:rsid w:val="009E4903"/>
    <w:rsid w:val="009E4956"/>
    <w:rsid w:val="009E4C79"/>
    <w:rsid w:val="009E5A1F"/>
    <w:rsid w:val="009E6A47"/>
    <w:rsid w:val="009E6D9D"/>
    <w:rsid w:val="009E7B33"/>
    <w:rsid w:val="009F015A"/>
    <w:rsid w:val="009F02FC"/>
    <w:rsid w:val="009F0652"/>
    <w:rsid w:val="009F07B8"/>
    <w:rsid w:val="009F0A41"/>
    <w:rsid w:val="009F0ACB"/>
    <w:rsid w:val="009F0AE5"/>
    <w:rsid w:val="009F11F2"/>
    <w:rsid w:val="009F20D9"/>
    <w:rsid w:val="009F2BA4"/>
    <w:rsid w:val="009F2BCE"/>
    <w:rsid w:val="009F37BB"/>
    <w:rsid w:val="009F44BC"/>
    <w:rsid w:val="009F4BED"/>
    <w:rsid w:val="009F54BF"/>
    <w:rsid w:val="009F582A"/>
    <w:rsid w:val="009F6504"/>
    <w:rsid w:val="009F6EA3"/>
    <w:rsid w:val="00A00873"/>
    <w:rsid w:val="00A00F31"/>
    <w:rsid w:val="00A019E8"/>
    <w:rsid w:val="00A0290D"/>
    <w:rsid w:val="00A03295"/>
    <w:rsid w:val="00A03BA5"/>
    <w:rsid w:val="00A0418A"/>
    <w:rsid w:val="00A04329"/>
    <w:rsid w:val="00A0480C"/>
    <w:rsid w:val="00A06647"/>
    <w:rsid w:val="00A06E71"/>
    <w:rsid w:val="00A0704C"/>
    <w:rsid w:val="00A07953"/>
    <w:rsid w:val="00A107A5"/>
    <w:rsid w:val="00A10E90"/>
    <w:rsid w:val="00A10FE2"/>
    <w:rsid w:val="00A11189"/>
    <w:rsid w:val="00A118F3"/>
    <w:rsid w:val="00A12417"/>
    <w:rsid w:val="00A12C18"/>
    <w:rsid w:val="00A12C4D"/>
    <w:rsid w:val="00A12D60"/>
    <w:rsid w:val="00A13522"/>
    <w:rsid w:val="00A13AFA"/>
    <w:rsid w:val="00A14DBD"/>
    <w:rsid w:val="00A14F24"/>
    <w:rsid w:val="00A14F39"/>
    <w:rsid w:val="00A15ADD"/>
    <w:rsid w:val="00A16070"/>
    <w:rsid w:val="00A2050A"/>
    <w:rsid w:val="00A2085B"/>
    <w:rsid w:val="00A213CC"/>
    <w:rsid w:val="00A2153E"/>
    <w:rsid w:val="00A22845"/>
    <w:rsid w:val="00A23131"/>
    <w:rsid w:val="00A2328C"/>
    <w:rsid w:val="00A239ED"/>
    <w:rsid w:val="00A243E6"/>
    <w:rsid w:val="00A248C9"/>
    <w:rsid w:val="00A24B24"/>
    <w:rsid w:val="00A24CA4"/>
    <w:rsid w:val="00A2558E"/>
    <w:rsid w:val="00A26829"/>
    <w:rsid w:val="00A27FF6"/>
    <w:rsid w:val="00A306B2"/>
    <w:rsid w:val="00A308C0"/>
    <w:rsid w:val="00A30D3F"/>
    <w:rsid w:val="00A30F61"/>
    <w:rsid w:val="00A327F5"/>
    <w:rsid w:val="00A3283A"/>
    <w:rsid w:val="00A32851"/>
    <w:rsid w:val="00A3466C"/>
    <w:rsid w:val="00A34B5A"/>
    <w:rsid w:val="00A35181"/>
    <w:rsid w:val="00A3542E"/>
    <w:rsid w:val="00A35602"/>
    <w:rsid w:val="00A35FB2"/>
    <w:rsid w:val="00A362BF"/>
    <w:rsid w:val="00A36987"/>
    <w:rsid w:val="00A36E69"/>
    <w:rsid w:val="00A3734F"/>
    <w:rsid w:val="00A37DC5"/>
    <w:rsid w:val="00A37F49"/>
    <w:rsid w:val="00A40103"/>
    <w:rsid w:val="00A40975"/>
    <w:rsid w:val="00A4134C"/>
    <w:rsid w:val="00A418B2"/>
    <w:rsid w:val="00A41CC2"/>
    <w:rsid w:val="00A41F70"/>
    <w:rsid w:val="00A42AB0"/>
    <w:rsid w:val="00A4306B"/>
    <w:rsid w:val="00A433FA"/>
    <w:rsid w:val="00A438DA"/>
    <w:rsid w:val="00A43F49"/>
    <w:rsid w:val="00A44000"/>
    <w:rsid w:val="00A445EB"/>
    <w:rsid w:val="00A44D88"/>
    <w:rsid w:val="00A44DFB"/>
    <w:rsid w:val="00A44EE6"/>
    <w:rsid w:val="00A45262"/>
    <w:rsid w:val="00A460CC"/>
    <w:rsid w:val="00A462E1"/>
    <w:rsid w:val="00A479A5"/>
    <w:rsid w:val="00A47BCE"/>
    <w:rsid w:val="00A47F5D"/>
    <w:rsid w:val="00A51473"/>
    <w:rsid w:val="00A51D35"/>
    <w:rsid w:val="00A52F82"/>
    <w:rsid w:val="00A530E1"/>
    <w:rsid w:val="00A535FC"/>
    <w:rsid w:val="00A5389C"/>
    <w:rsid w:val="00A53951"/>
    <w:rsid w:val="00A541C3"/>
    <w:rsid w:val="00A5472B"/>
    <w:rsid w:val="00A54815"/>
    <w:rsid w:val="00A54CBC"/>
    <w:rsid w:val="00A55213"/>
    <w:rsid w:val="00A556C2"/>
    <w:rsid w:val="00A564CE"/>
    <w:rsid w:val="00A5730B"/>
    <w:rsid w:val="00A5750E"/>
    <w:rsid w:val="00A57922"/>
    <w:rsid w:val="00A57C71"/>
    <w:rsid w:val="00A606CC"/>
    <w:rsid w:val="00A63113"/>
    <w:rsid w:val="00A63905"/>
    <w:rsid w:val="00A646B9"/>
    <w:rsid w:val="00A65B6B"/>
    <w:rsid w:val="00A667B2"/>
    <w:rsid w:val="00A66C40"/>
    <w:rsid w:val="00A670FF"/>
    <w:rsid w:val="00A674BE"/>
    <w:rsid w:val="00A67714"/>
    <w:rsid w:val="00A67E2F"/>
    <w:rsid w:val="00A67F16"/>
    <w:rsid w:val="00A705CB"/>
    <w:rsid w:val="00A705D0"/>
    <w:rsid w:val="00A714A3"/>
    <w:rsid w:val="00A71BFA"/>
    <w:rsid w:val="00A71D0F"/>
    <w:rsid w:val="00A7219C"/>
    <w:rsid w:val="00A72847"/>
    <w:rsid w:val="00A72B37"/>
    <w:rsid w:val="00A72EAF"/>
    <w:rsid w:val="00A73975"/>
    <w:rsid w:val="00A73997"/>
    <w:rsid w:val="00A74480"/>
    <w:rsid w:val="00A74C60"/>
    <w:rsid w:val="00A759FC"/>
    <w:rsid w:val="00A7605C"/>
    <w:rsid w:val="00A76178"/>
    <w:rsid w:val="00A7669B"/>
    <w:rsid w:val="00A76A0C"/>
    <w:rsid w:val="00A77180"/>
    <w:rsid w:val="00A820B9"/>
    <w:rsid w:val="00A823DE"/>
    <w:rsid w:val="00A825C2"/>
    <w:rsid w:val="00A82CE8"/>
    <w:rsid w:val="00A82F36"/>
    <w:rsid w:val="00A838FA"/>
    <w:rsid w:val="00A83A97"/>
    <w:rsid w:val="00A83CE6"/>
    <w:rsid w:val="00A83E11"/>
    <w:rsid w:val="00A841C2"/>
    <w:rsid w:val="00A841FB"/>
    <w:rsid w:val="00A84202"/>
    <w:rsid w:val="00A86200"/>
    <w:rsid w:val="00A864D9"/>
    <w:rsid w:val="00A86A6A"/>
    <w:rsid w:val="00A87ED7"/>
    <w:rsid w:val="00A9051E"/>
    <w:rsid w:val="00A90BD3"/>
    <w:rsid w:val="00A9106E"/>
    <w:rsid w:val="00A923C4"/>
    <w:rsid w:val="00A92EB5"/>
    <w:rsid w:val="00A949F0"/>
    <w:rsid w:val="00A950C6"/>
    <w:rsid w:val="00A95EC9"/>
    <w:rsid w:val="00A95F6D"/>
    <w:rsid w:val="00A9635C"/>
    <w:rsid w:val="00A965C2"/>
    <w:rsid w:val="00A9683E"/>
    <w:rsid w:val="00A97AF2"/>
    <w:rsid w:val="00AA076C"/>
    <w:rsid w:val="00AA096F"/>
    <w:rsid w:val="00AA0AC4"/>
    <w:rsid w:val="00AA0CAE"/>
    <w:rsid w:val="00AA13AA"/>
    <w:rsid w:val="00AA1620"/>
    <w:rsid w:val="00AA28E7"/>
    <w:rsid w:val="00AA44DF"/>
    <w:rsid w:val="00AA61DC"/>
    <w:rsid w:val="00AA6860"/>
    <w:rsid w:val="00AA76F3"/>
    <w:rsid w:val="00AB05A7"/>
    <w:rsid w:val="00AB0735"/>
    <w:rsid w:val="00AB17A8"/>
    <w:rsid w:val="00AB1CD7"/>
    <w:rsid w:val="00AB1D5C"/>
    <w:rsid w:val="00AB28AB"/>
    <w:rsid w:val="00AB3387"/>
    <w:rsid w:val="00AB3726"/>
    <w:rsid w:val="00AB4C5D"/>
    <w:rsid w:val="00AB4DC2"/>
    <w:rsid w:val="00AB578A"/>
    <w:rsid w:val="00AB5D84"/>
    <w:rsid w:val="00AB76C6"/>
    <w:rsid w:val="00AB7CDE"/>
    <w:rsid w:val="00AB7CE8"/>
    <w:rsid w:val="00AB7F44"/>
    <w:rsid w:val="00AC0555"/>
    <w:rsid w:val="00AC0664"/>
    <w:rsid w:val="00AC1197"/>
    <w:rsid w:val="00AC1676"/>
    <w:rsid w:val="00AC1835"/>
    <w:rsid w:val="00AC21DB"/>
    <w:rsid w:val="00AC2E96"/>
    <w:rsid w:val="00AC30FF"/>
    <w:rsid w:val="00AC3C01"/>
    <w:rsid w:val="00AC3C63"/>
    <w:rsid w:val="00AC3C82"/>
    <w:rsid w:val="00AC3F1F"/>
    <w:rsid w:val="00AC420C"/>
    <w:rsid w:val="00AC4AEB"/>
    <w:rsid w:val="00AC6126"/>
    <w:rsid w:val="00AC66E5"/>
    <w:rsid w:val="00AD013A"/>
    <w:rsid w:val="00AD035E"/>
    <w:rsid w:val="00AD0403"/>
    <w:rsid w:val="00AD0570"/>
    <w:rsid w:val="00AD07CA"/>
    <w:rsid w:val="00AD124D"/>
    <w:rsid w:val="00AD1597"/>
    <w:rsid w:val="00AD316C"/>
    <w:rsid w:val="00AD4186"/>
    <w:rsid w:val="00AD4BED"/>
    <w:rsid w:val="00AD4F55"/>
    <w:rsid w:val="00AD5053"/>
    <w:rsid w:val="00AD54A2"/>
    <w:rsid w:val="00AD60C9"/>
    <w:rsid w:val="00AD6563"/>
    <w:rsid w:val="00AD6743"/>
    <w:rsid w:val="00AD6C46"/>
    <w:rsid w:val="00AD6F0E"/>
    <w:rsid w:val="00AD7105"/>
    <w:rsid w:val="00AD722B"/>
    <w:rsid w:val="00AD7CD6"/>
    <w:rsid w:val="00AD7FD7"/>
    <w:rsid w:val="00AE0EAB"/>
    <w:rsid w:val="00AE13ED"/>
    <w:rsid w:val="00AE1AA2"/>
    <w:rsid w:val="00AE2B58"/>
    <w:rsid w:val="00AE35F1"/>
    <w:rsid w:val="00AE3D47"/>
    <w:rsid w:val="00AE4A5C"/>
    <w:rsid w:val="00AE601D"/>
    <w:rsid w:val="00AE6E96"/>
    <w:rsid w:val="00AE6F43"/>
    <w:rsid w:val="00AE76AF"/>
    <w:rsid w:val="00AE7A6C"/>
    <w:rsid w:val="00AF06BE"/>
    <w:rsid w:val="00AF0852"/>
    <w:rsid w:val="00AF09D3"/>
    <w:rsid w:val="00AF0CB4"/>
    <w:rsid w:val="00AF0CB5"/>
    <w:rsid w:val="00AF0D4E"/>
    <w:rsid w:val="00AF192E"/>
    <w:rsid w:val="00AF208E"/>
    <w:rsid w:val="00AF356C"/>
    <w:rsid w:val="00AF41E3"/>
    <w:rsid w:val="00AF449D"/>
    <w:rsid w:val="00AF4916"/>
    <w:rsid w:val="00AF4BE3"/>
    <w:rsid w:val="00AF518A"/>
    <w:rsid w:val="00AF51F4"/>
    <w:rsid w:val="00AF542E"/>
    <w:rsid w:val="00AF5A0D"/>
    <w:rsid w:val="00AF612D"/>
    <w:rsid w:val="00AF613C"/>
    <w:rsid w:val="00AF67C2"/>
    <w:rsid w:val="00AF73D5"/>
    <w:rsid w:val="00AF7736"/>
    <w:rsid w:val="00AF7966"/>
    <w:rsid w:val="00AF7B21"/>
    <w:rsid w:val="00B00029"/>
    <w:rsid w:val="00B0036D"/>
    <w:rsid w:val="00B00B05"/>
    <w:rsid w:val="00B00F7D"/>
    <w:rsid w:val="00B01F86"/>
    <w:rsid w:val="00B01FD6"/>
    <w:rsid w:val="00B02677"/>
    <w:rsid w:val="00B02866"/>
    <w:rsid w:val="00B038FF"/>
    <w:rsid w:val="00B04842"/>
    <w:rsid w:val="00B04AF0"/>
    <w:rsid w:val="00B06401"/>
    <w:rsid w:val="00B06DC9"/>
    <w:rsid w:val="00B109FC"/>
    <w:rsid w:val="00B10C6D"/>
    <w:rsid w:val="00B11729"/>
    <w:rsid w:val="00B12688"/>
    <w:rsid w:val="00B13D5A"/>
    <w:rsid w:val="00B13E20"/>
    <w:rsid w:val="00B1473D"/>
    <w:rsid w:val="00B159EE"/>
    <w:rsid w:val="00B15E86"/>
    <w:rsid w:val="00B162FB"/>
    <w:rsid w:val="00B169BA"/>
    <w:rsid w:val="00B16F99"/>
    <w:rsid w:val="00B17516"/>
    <w:rsid w:val="00B17B9A"/>
    <w:rsid w:val="00B20BED"/>
    <w:rsid w:val="00B210FA"/>
    <w:rsid w:val="00B21698"/>
    <w:rsid w:val="00B21938"/>
    <w:rsid w:val="00B21BB4"/>
    <w:rsid w:val="00B2295B"/>
    <w:rsid w:val="00B22C0C"/>
    <w:rsid w:val="00B230C8"/>
    <w:rsid w:val="00B25F62"/>
    <w:rsid w:val="00B264A7"/>
    <w:rsid w:val="00B26E6E"/>
    <w:rsid w:val="00B26F26"/>
    <w:rsid w:val="00B27590"/>
    <w:rsid w:val="00B27911"/>
    <w:rsid w:val="00B27C80"/>
    <w:rsid w:val="00B27FAC"/>
    <w:rsid w:val="00B30148"/>
    <w:rsid w:val="00B32285"/>
    <w:rsid w:val="00B32841"/>
    <w:rsid w:val="00B32B43"/>
    <w:rsid w:val="00B32BD4"/>
    <w:rsid w:val="00B3356F"/>
    <w:rsid w:val="00B33749"/>
    <w:rsid w:val="00B348C0"/>
    <w:rsid w:val="00B34A1E"/>
    <w:rsid w:val="00B34FE2"/>
    <w:rsid w:val="00B354BE"/>
    <w:rsid w:val="00B36414"/>
    <w:rsid w:val="00B374A9"/>
    <w:rsid w:val="00B40BAB"/>
    <w:rsid w:val="00B40CA2"/>
    <w:rsid w:val="00B417E2"/>
    <w:rsid w:val="00B4228B"/>
    <w:rsid w:val="00B4321E"/>
    <w:rsid w:val="00B4327E"/>
    <w:rsid w:val="00B43997"/>
    <w:rsid w:val="00B439EA"/>
    <w:rsid w:val="00B43D1A"/>
    <w:rsid w:val="00B43F69"/>
    <w:rsid w:val="00B448CB"/>
    <w:rsid w:val="00B44BF3"/>
    <w:rsid w:val="00B451FA"/>
    <w:rsid w:val="00B455B7"/>
    <w:rsid w:val="00B45B46"/>
    <w:rsid w:val="00B4605A"/>
    <w:rsid w:val="00B508A2"/>
    <w:rsid w:val="00B510D4"/>
    <w:rsid w:val="00B5116D"/>
    <w:rsid w:val="00B51A16"/>
    <w:rsid w:val="00B51EDF"/>
    <w:rsid w:val="00B521F1"/>
    <w:rsid w:val="00B52200"/>
    <w:rsid w:val="00B52AE7"/>
    <w:rsid w:val="00B52DA4"/>
    <w:rsid w:val="00B52E8B"/>
    <w:rsid w:val="00B53917"/>
    <w:rsid w:val="00B544A8"/>
    <w:rsid w:val="00B5451E"/>
    <w:rsid w:val="00B548B4"/>
    <w:rsid w:val="00B54F13"/>
    <w:rsid w:val="00B54FB9"/>
    <w:rsid w:val="00B55299"/>
    <w:rsid w:val="00B552B8"/>
    <w:rsid w:val="00B557AE"/>
    <w:rsid w:val="00B57E62"/>
    <w:rsid w:val="00B57ED0"/>
    <w:rsid w:val="00B600C5"/>
    <w:rsid w:val="00B60A34"/>
    <w:rsid w:val="00B60CF4"/>
    <w:rsid w:val="00B62D92"/>
    <w:rsid w:val="00B63506"/>
    <w:rsid w:val="00B63753"/>
    <w:rsid w:val="00B63CDB"/>
    <w:rsid w:val="00B640D7"/>
    <w:rsid w:val="00B64A70"/>
    <w:rsid w:val="00B64E41"/>
    <w:rsid w:val="00B6564F"/>
    <w:rsid w:val="00B666B1"/>
    <w:rsid w:val="00B67A32"/>
    <w:rsid w:val="00B70AA1"/>
    <w:rsid w:val="00B70AF1"/>
    <w:rsid w:val="00B712A2"/>
    <w:rsid w:val="00B71563"/>
    <w:rsid w:val="00B716FD"/>
    <w:rsid w:val="00B71DBC"/>
    <w:rsid w:val="00B71DC7"/>
    <w:rsid w:val="00B71E53"/>
    <w:rsid w:val="00B71F1D"/>
    <w:rsid w:val="00B7226A"/>
    <w:rsid w:val="00B72DAC"/>
    <w:rsid w:val="00B72E83"/>
    <w:rsid w:val="00B72F13"/>
    <w:rsid w:val="00B72F76"/>
    <w:rsid w:val="00B73176"/>
    <w:rsid w:val="00B733D3"/>
    <w:rsid w:val="00B73EA3"/>
    <w:rsid w:val="00B757EF"/>
    <w:rsid w:val="00B75ADA"/>
    <w:rsid w:val="00B763C0"/>
    <w:rsid w:val="00B80BFC"/>
    <w:rsid w:val="00B80FDF"/>
    <w:rsid w:val="00B8113C"/>
    <w:rsid w:val="00B82D79"/>
    <w:rsid w:val="00B83641"/>
    <w:rsid w:val="00B83E50"/>
    <w:rsid w:val="00B83FAC"/>
    <w:rsid w:val="00B847DA"/>
    <w:rsid w:val="00B86053"/>
    <w:rsid w:val="00B8670B"/>
    <w:rsid w:val="00B86DC4"/>
    <w:rsid w:val="00B87384"/>
    <w:rsid w:val="00B87D6D"/>
    <w:rsid w:val="00B903A0"/>
    <w:rsid w:val="00B91056"/>
    <w:rsid w:val="00B912AA"/>
    <w:rsid w:val="00B92AD1"/>
    <w:rsid w:val="00B93327"/>
    <w:rsid w:val="00B93AE5"/>
    <w:rsid w:val="00B94098"/>
    <w:rsid w:val="00B940CD"/>
    <w:rsid w:val="00B94C13"/>
    <w:rsid w:val="00B9628C"/>
    <w:rsid w:val="00B964B0"/>
    <w:rsid w:val="00B965AD"/>
    <w:rsid w:val="00B969FB"/>
    <w:rsid w:val="00B97905"/>
    <w:rsid w:val="00BA0A07"/>
    <w:rsid w:val="00BA0B8F"/>
    <w:rsid w:val="00BA322E"/>
    <w:rsid w:val="00BA3A9C"/>
    <w:rsid w:val="00BA3CAF"/>
    <w:rsid w:val="00BA40C3"/>
    <w:rsid w:val="00BA4548"/>
    <w:rsid w:val="00BA57DA"/>
    <w:rsid w:val="00BA61F1"/>
    <w:rsid w:val="00BA695B"/>
    <w:rsid w:val="00BA7996"/>
    <w:rsid w:val="00BB095B"/>
    <w:rsid w:val="00BB21FD"/>
    <w:rsid w:val="00BB2464"/>
    <w:rsid w:val="00BB263E"/>
    <w:rsid w:val="00BB32E0"/>
    <w:rsid w:val="00BB366A"/>
    <w:rsid w:val="00BB36C7"/>
    <w:rsid w:val="00BB3E01"/>
    <w:rsid w:val="00BB401F"/>
    <w:rsid w:val="00BB4311"/>
    <w:rsid w:val="00BB4F1F"/>
    <w:rsid w:val="00BB5924"/>
    <w:rsid w:val="00BB66D5"/>
    <w:rsid w:val="00BB6DB8"/>
    <w:rsid w:val="00BB7970"/>
    <w:rsid w:val="00BB7D68"/>
    <w:rsid w:val="00BB7D79"/>
    <w:rsid w:val="00BC0104"/>
    <w:rsid w:val="00BC1492"/>
    <w:rsid w:val="00BC15E1"/>
    <w:rsid w:val="00BC208F"/>
    <w:rsid w:val="00BC28C9"/>
    <w:rsid w:val="00BC294B"/>
    <w:rsid w:val="00BC2B90"/>
    <w:rsid w:val="00BC3119"/>
    <w:rsid w:val="00BC349B"/>
    <w:rsid w:val="00BC45AA"/>
    <w:rsid w:val="00BC475A"/>
    <w:rsid w:val="00BC545C"/>
    <w:rsid w:val="00BC5A8C"/>
    <w:rsid w:val="00BC5C3C"/>
    <w:rsid w:val="00BD02F7"/>
    <w:rsid w:val="00BD11E2"/>
    <w:rsid w:val="00BD156E"/>
    <w:rsid w:val="00BD16EC"/>
    <w:rsid w:val="00BD1815"/>
    <w:rsid w:val="00BD2F1C"/>
    <w:rsid w:val="00BD3561"/>
    <w:rsid w:val="00BD36CA"/>
    <w:rsid w:val="00BD382B"/>
    <w:rsid w:val="00BD3C2E"/>
    <w:rsid w:val="00BD3F33"/>
    <w:rsid w:val="00BD45C1"/>
    <w:rsid w:val="00BD48FD"/>
    <w:rsid w:val="00BD4AA0"/>
    <w:rsid w:val="00BD4B3C"/>
    <w:rsid w:val="00BD4CD6"/>
    <w:rsid w:val="00BD5579"/>
    <w:rsid w:val="00BD5835"/>
    <w:rsid w:val="00BD5E8C"/>
    <w:rsid w:val="00BD69DB"/>
    <w:rsid w:val="00BD75A5"/>
    <w:rsid w:val="00BD7C58"/>
    <w:rsid w:val="00BE01BB"/>
    <w:rsid w:val="00BE0458"/>
    <w:rsid w:val="00BE05AA"/>
    <w:rsid w:val="00BE074C"/>
    <w:rsid w:val="00BE0AD4"/>
    <w:rsid w:val="00BE0C83"/>
    <w:rsid w:val="00BE115E"/>
    <w:rsid w:val="00BE1531"/>
    <w:rsid w:val="00BE23E6"/>
    <w:rsid w:val="00BE2404"/>
    <w:rsid w:val="00BE2782"/>
    <w:rsid w:val="00BE4341"/>
    <w:rsid w:val="00BE4F1D"/>
    <w:rsid w:val="00BE584F"/>
    <w:rsid w:val="00BE637C"/>
    <w:rsid w:val="00BE6A6B"/>
    <w:rsid w:val="00BE6F97"/>
    <w:rsid w:val="00BE7532"/>
    <w:rsid w:val="00BE7697"/>
    <w:rsid w:val="00BF14B6"/>
    <w:rsid w:val="00BF1CB5"/>
    <w:rsid w:val="00BF225D"/>
    <w:rsid w:val="00BF2C37"/>
    <w:rsid w:val="00BF2D47"/>
    <w:rsid w:val="00BF45BF"/>
    <w:rsid w:val="00BF53FB"/>
    <w:rsid w:val="00BF5A0E"/>
    <w:rsid w:val="00BF7535"/>
    <w:rsid w:val="00BF7548"/>
    <w:rsid w:val="00BF767E"/>
    <w:rsid w:val="00C000EA"/>
    <w:rsid w:val="00C00E17"/>
    <w:rsid w:val="00C02272"/>
    <w:rsid w:val="00C025ED"/>
    <w:rsid w:val="00C03474"/>
    <w:rsid w:val="00C042AF"/>
    <w:rsid w:val="00C04C25"/>
    <w:rsid w:val="00C055C3"/>
    <w:rsid w:val="00C06321"/>
    <w:rsid w:val="00C0663A"/>
    <w:rsid w:val="00C06663"/>
    <w:rsid w:val="00C07390"/>
    <w:rsid w:val="00C07E1A"/>
    <w:rsid w:val="00C07E60"/>
    <w:rsid w:val="00C10282"/>
    <w:rsid w:val="00C10814"/>
    <w:rsid w:val="00C11A94"/>
    <w:rsid w:val="00C11C93"/>
    <w:rsid w:val="00C12525"/>
    <w:rsid w:val="00C12784"/>
    <w:rsid w:val="00C12B7A"/>
    <w:rsid w:val="00C1366A"/>
    <w:rsid w:val="00C13B4F"/>
    <w:rsid w:val="00C1404F"/>
    <w:rsid w:val="00C1453C"/>
    <w:rsid w:val="00C14D6F"/>
    <w:rsid w:val="00C14E00"/>
    <w:rsid w:val="00C164B2"/>
    <w:rsid w:val="00C1667E"/>
    <w:rsid w:val="00C16B4D"/>
    <w:rsid w:val="00C16BAB"/>
    <w:rsid w:val="00C20290"/>
    <w:rsid w:val="00C20E43"/>
    <w:rsid w:val="00C2242B"/>
    <w:rsid w:val="00C2273F"/>
    <w:rsid w:val="00C2297B"/>
    <w:rsid w:val="00C22A49"/>
    <w:rsid w:val="00C23301"/>
    <w:rsid w:val="00C24DA4"/>
    <w:rsid w:val="00C2653E"/>
    <w:rsid w:val="00C26A70"/>
    <w:rsid w:val="00C26F63"/>
    <w:rsid w:val="00C27DA9"/>
    <w:rsid w:val="00C30158"/>
    <w:rsid w:val="00C303A8"/>
    <w:rsid w:val="00C304F8"/>
    <w:rsid w:val="00C30753"/>
    <w:rsid w:val="00C308CF"/>
    <w:rsid w:val="00C30A09"/>
    <w:rsid w:val="00C30FF7"/>
    <w:rsid w:val="00C312B8"/>
    <w:rsid w:val="00C3162E"/>
    <w:rsid w:val="00C33195"/>
    <w:rsid w:val="00C34261"/>
    <w:rsid w:val="00C34EB3"/>
    <w:rsid w:val="00C35ADB"/>
    <w:rsid w:val="00C35D4B"/>
    <w:rsid w:val="00C35F3B"/>
    <w:rsid w:val="00C363CA"/>
    <w:rsid w:val="00C36732"/>
    <w:rsid w:val="00C3737B"/>
    <w:rsid w:val="00C37587"/>
    <w:rsid w:val="00C37D4D"/>
    <w:rsid w:val="00C37F02"/>
    <w:rsid w:val="00C37FB4"/>
    <w:rsid w:val="00C405C8"/>
    <w:rsid w:val="00C41604"/>
    <w:rsid w:val="00C41795"/>
    <w:rsid w:val="00C42728"/>
    <w:rsid w:val="00C42E2C"/>
    <w:rsid w:val="00C433EA"/>
    <w:rsid w:val="00C445F8"/>
    <w:rsid w:val="00C45F4A"/>
    <w:rsid w:val="00C465A8"/>
    <w:rsid w:val="00C47857"/>
    <w:rsid w:val="00C47BD6"/>
    <w:rsid w:val="00C47BED"/>
    <w:rsid w:val="00C50891"/>
    <w:rsid w:val="00C508A1"/>
    <w:rsid w:val="00C52C40"/>
    <w:rsid w:val="00C52EEC"/>
    <w:rsid w:val="00C531AD"/>
    <w:rsid w:val="00C539BD"/>
    <w:rsid w:val="00C53F7C"/>
    <w:rsid w:val="00C5457A"/>
    <w:rsid w:val="00C5569A"/>
    <w:rsid w:val="00C55A29"/>
    <w:rsid w:val="00C562B1"/>
    <w:rsid w:val="00C5744B"/>
    <w:rsid w:val="00C60A04"/>
    <w:rsid w:val="00C61827"/>
    <w:rsid w:val="00C6264E"/>
    <w:rsid w:val="00C62721"/>
    <w:rsid w:val="00C62C0C"/>
    <w:rsid w:val="00C62DFA"/>
    <w:rsid w:val="00C631AF"/>
    <w:rsid w:val="00C63226"/>
    <w:rsid w:val="00C635AC"/>
    <w:rsid w:val="00C64685"/>
    <w:rsid w:val="00C64BE2"/>
    <w:rsid w:val="00C65F85"/>
    <w:rsid w:val="00C66110"/>
    <w:rsid w:val="00C6630E"/>
    <w:rsid w:val="00C6748B"/>
    <w:rsid w:val="00C70F62"/>
    <w:rsid w:val="00C71890"/>
    <w:rsid w:val="00C718BD"/>
    <w:rsid w:val="00C71E09"/>
    <w:rsid w:val="00C724AE"/>
    <w:rsid w:val="00C73269"/>
    <w:rsid w:val="00C7479F"/>
    <w:rsid w:val="00C74BA5"/>
    <w:rsid w:val="00C74CC8"/>
    <w:rsid w:val="00C74DD8"/>
    <w:rsid w:val="00C75C48"/>
    <w:rsid w:val="00C76E79"/>
    <w:rsid w:val="00C76EFF"/>
    <w:rsid w:val="00C80363"/>
    <w:rsid w:val="00C80374"/>
    <w:rsid w:val="00C805DE"/>
    <w:rsid w:val="00C81771"/>
    <w:rsid w:val="00C81904"/>
    <w:rsid w:val="00C82B8B"/>
    <w:rsid w:val="00C8469D"/>
    <w:rsid w:val="00C849B3"/>
    <w:rsid w:val="00C84C3D"/>
    <w:rsid w:val="00C853FA"/>
    <w:rsid w:val="00C86712"/>
    <w:rsid w:val="00C867D3"/>
    <w:rsid w:val="00C86865"/>
    <w:rsid w:val="00C86941"/>
    <w:rsid w:val="00C90077"/>
    <w:rsid w:val="00C90519"/>
    <w:rsid w:val="00C911FB"/>
    <w:rsid w:val="00C91A91"/>
    <w:rsid w:val="00C921C9"/>
    <w:rsid w:val="00C925E4"/>
    <w:rsid w:val="00C936EA"/>
    <w:rsid w:val="00C93933"/>
    <w:rsid w:val="00C94A66"/>
    <w:rsid w:val="00C94B69"/>
    <w:rsid w:val="00C95185"/>
    <w:rsid w:val="00C963A4"/>
    <w:rsid w:val="00C96C9B"/>
    <w:rsid w:val="00C96EE2"/>
    <w:rsid w:val="00C977FA"/>
    <w:rsid w:val="00C97A04"/>
    <w:rsid w:val="00CA02F9"/>
    <w:rsid w:val="00CA075A"/>
    <w:rsid w:val="00CA1833"/>
    <w:rsid w:val="00CA1BCE"/>
    <w:rsid w:val="00CA1DEA"/>
    <w:rsid w:val="00CA1E3A"/>
    <w:rsid w:val="00CA2073"/>
    <w:rsid w:val="00CA2210"/>
    <w:rsid w:val="00CA2A3D"/>
    <w:rsid w:val="00CA2FD1"/>
    <w:rsid w:val="00CA31CD"/>
    <w:rsid w:val="00CA385E"/>
    <w:rsid w:val="00CA3C08"/>
    <w:rsid w:val="00CA3C5C"/>
    <w:rsid w:val="00CA4199"/>
    <w:rsid w:val="00CA48D0"/>
    <w:rsid w:val="00CA51C5"/>
    <w:rsid w:val="00CA5B44"/>
    <w:rsid w:val="00CA7C7F"/>
    <w:rsid w:val="00CB06AF"/>
    <w:rsid w:val="00CB1966"/>
    <w:rsid w:val="00CB21E2"/>
    <w:rsid w:val="00CB24AB"/>
    <w:rsid w:val="00CB2764"/>
    <w:rsid w:val="00CB383E"/>
    <w:rsid w:val="00CB41EF"/>
    <w:rsid w:val="00CB4977"/>
    <w:rsid w:val="00CB5113"/>
    <w:rsid w:val="00CB5474"/>
    <w:rsid w:val="00CB5C53"/>
    <w:rsid w:val="00CB70AE"/>
    <w:rsid w:val="00CB72B9"/>
    <w:rsid w:val="00CB7694"/>
    <w:rsid w:val="00CB7C42"/>
    <w:rsid w:val="00CB7C6E"/>
    <w:rsid w:val="00CB7DF7"/>
    <w:rsid w:val="00CC010B"/>
    <w:rsid w:val="00CC04F1"/>
    <w:rsid w:val="00CC05E9"/>
    <w:rsid w:val="00CC09B8"/>
    <w:rsid w:val="00CC0D65"/>
    <w:rsid w:val="00CC1848"/>
    <w:rsid w:val="00CC234F"/>
    <w:rsid w:val="00CC3FC4"/>
    <w:rsid w:val="00CC4C6C"/>
    <w:rsid w:val="00CC6375"/>
    <w:rsid w:val="00CC6BDE"/>
    <w:rsid w:val="00CC7AD4"/>
    <w:rsid w:val="00CC7C6E"/>
    <w:rsid w:val="00CD0518"/>
    <w:rsid w:val="00CD0E9A"/>
    <w:rsid w:val="00CD2C6D"/>
    <w:rsid w:val="00CD4995"/>
    <w:rsid w:val="00CD55A5"/>
    <w:rsid w:val="00CD5A37"/>
    <w:rsid w:val="00CD7C21"/>
    <w:rsid w:val="00CD7C4E"/>
    <w:rsid w:val="00CE056E"/>
    <w:rsid w:val="00CE0863"/>
    <w:rsid w:val="00CE0BC0"/>
    <w:rsid w:val="00CE1C68"/>
    <w:rsid w:val="00CE2301"/>
    <w:rsid w:val="00CE23E2"/>
    <w:rsid w:val="00CE2544"/>
    <w:rsid w:val="00CE39D3"/>
    <w:rsid w:val="00CE3E2E"/>
    <w:rsid w:val="00CE3FA6"/>
    <w:rsid w:val="00CE42AF"/>
    <w:rsid w:val="00CE4342"/>
    <w:rsid w:val="00CE49AB"/>
    <w:rsid w:val="00CE5839"/>
    <w:rsid w:val="00CE588C"/>
    <w:rsid w:val="00CE632F"/>
    <w:rsid w:val="00CE652E"/>
    <w:rsid w:val="00CE6957"/>
    <w:rsid w:val="00CE77E8"/>
    <w:rsid w:val="00CF1B7F"/>
    <w:rsid w:val="00CF227A"/>
    <w:rsid w:val="00CF2E26"/>
    <w:rsid w:val="00CF3646"/>
    <w:rsid w:val="00CF41DD"/>
    <w:rsid w:val="00CF48A4"/>
    <w:rsid w:val="00CF4CAD"/>
    <w:rsid w:val="00CF4E34"/>
    <w:rsid w:val="00CF53E2"/>
    <w:rsid w:val="00CF569F"/>
    <w:rsid w:val="00CF5AB6"/>
    <w:rsid w:val="00CF5E6D"/>
    <w:rsid w:val="00CF603C"/>
    <w:rsid w:val="00CF6388"/>
    <w:rsid w:val="00CF72DB"/>
    <w:rsid w:val="00CF7965"/>
    <w:rsid w:val="00CF7B2D"/>
    <w:rsid w:val="00D00A6D"/>
    <w:rsid w:val="00D00E2C"/>
    <w:rsid w:val="00D025D6"/>
    <w:rsid w:val="00D0399B"/>
    <w:rsid w:val="00D03A00"/>
    <w:rsid w:val="00D040D8"/>
    <w:rsid w:val="00D04526"/>
    <w:rsid w:val="00D04782"/>
    <w:rsid w:val="00D05369"/>
    <w:rsid w:val="00D05A8E"/>
    <w:rsid w:val="00D0663B"/>
    <w:rsid w:val="00D06658"/>
    <w:rsid w:val="00D06B08"/>
    <w:rsid w:val="00D07716"/>
    <w:rsid w:val="00D07A40"/>
    <w:rsid w:val="00D109E7"/>
    <w:rsid w:val="00D10B64"/>
    <w:rsid w:val="00D1147C"/>
    <w:rsid w:val="00D1199F"/>
    <w:rsid w:val="00D12061"/>
    <w:rsid w:val="00D1294D"/>
    <w:rsid w:val="00D129CE"/>
    <w:rsid w:val="00D13DE6"/>
    <w:rsid w:val="00D14C7E"/>
    <w:rsid w:val="00D14DBD"/>
    <w:rsid w:val="00D16D46"/>
    <w:rsid w:val="00D20460"/>
    <w:rsid w:val="00D206ED"/>
    <w:rsid w:val="00D20C60"/>
    <w:rsid w:val="00D21397"/>
    <w:rsid w:val="00D22509"/>
    <w:rsid w:val="00D22C2B"/>
    <w:rsid w:val="00D23277"/>
    <w:rsid w:val="00D232C3"/>
    <w:rsid w:val="00D23DBD"/>
    <w:rsid w:val="00D2469C"/>
    <w:rsid w:val="00D24AEC"/>
    <w:rsid w:val="00D24D1A"/>
    <w:rsid w:val="00D24D57"/>
    <w:rsid w:val="00D24F91"/>
    <w:rsid w:val="00D25D2F"/>
    <w:rsid w:val="00D265EB"/>
    <w:rsid w:val="00D26857"/>
    <w:rsid w:val="00D269A9"/>
    <w:rsid w:val="00D27F35"/>
    <w:rsid w:val="00D30141"/>
    <w:rsid w:val="00D3015C"/>
    <w:rsid w:val="00D3132F"/>
    <w:rsid w:val="00D318C5"/>
    <w:rsid w:val="00D31911"/>
    <w:rsid w:val="00D31DC4"/>
    <w:rsid w:val="00D32318"/>
    <w:rsid w:val="00D32342"/>
    <w:rsid w:val="00D3275E"/>
    <w:rsid w:val="00D333E4"/>
    <w:rsid w:val="00D337D7"/>
    <w:rsid w:val="00D33B09"/>
    <w:rsid w:val="00D33C85"/>
    <w:rsid w:val="00D3422F"/>
    <w:rsid w:val="00D34889"/>
    <w:rsid w:val="00D35428"/>
    <w:rsid w:val="00D35874"/>
    <w:rsid w:val="00D35A6E"/>
    <w:rsid w:val="00D362BD"/>
    <w:rsid w:val="00D36AB7"/>
    <w:rsid w:val="00D3703A"/>
    <w:rsid w:val="00D370D3"/>
    <w:rsid w:val="00D40756"/>
    <w:rsid w:val="00D40D3E"/>
    <w:rsid w:val="00D41D3B"/>
    <w:rsid w:val="00D42B3C"/>
    <w:rsid w:val="00D43A8D"/>
    <w:rsid w:val="00D44FD9"/>
    <w:rsid w:val="00D4557E"/>
    <w:rsid w:val="00D460C8"/>
    <w:rsid w:val="00D46540"/>
    <w:rsid w:val="00D46DF7"/>
    <w:rsid w:val="00D47467"/>
    <w:rsid w:val="00D4768A"/>
    <w:rsid w:val="00D47A97"/>
    <w:rsid w:val="00D47DD9"/>
    <w:rsid w:val="00D50465"/>
    <w:rsid w:val="00D50911"/>
    <w:rsid w:val="00D50B79"/>
    <w:rsid w:val="00D51A40"/>
    <w:rsid w:val="00D52764"/>
    <w:rsid w:val="00D5277D"/>
    <w:rsid w:val="00D52AD0"/>
    <w:rsid w:val="00D52BE2"/>
    <w:rsid w:val="00D532BD"/>
    <w:rsid w:val="00D532C3"/>
    <w:rsid w:val="00D5380A"/>
    <w:rsid w:val="00D548F3"/>
    <w:rsid w:val="00D54C0B"/>
    <w:rsid w:val="00D550CC"/>
    <w:rsid w:val="00D55D80"/>
    <w:rsid w:val="00D56170"/>
    <w:rsid w:val="00D56C4F"/>
    <w:rsid w:val="00D570F9"/>
    <w:rsid w:val="00D57F15"/>
    <w:rsid w:val="00D57FB3"/>
    <w:rsid w:val="00D6037F"/>
    <w:rsid w:val="00D60438"/>
    <w:rsid w:val="00D60E3E"/>
    <w:rsid w:val="00D60EAD"/>
    <w:rsid w:val="00D60F5B"/>
    <w:rsid w:val="00D62355"/>
    <w:rsid w:val="00D62AC0"/>
    <w:rsid w:val="00D62C33"/>
    <w:rsid w:val="00D62CD0"/>
    <w:rsid w:val="00D62EF4"/>
    <w:rsid w:val="00D63070"/>
    <w:rsid w:val="00D637FB"/>
    <w:rsid w:val="00D63C31"/>
    <w:rsid w:val="00D6459F"/>
    <w:rsid w:val="00D64FED"/>
    <w:rsid w:val="00D65099"/>
    <w:rsid w:val="00D66190"/>
    <w:rsid w:val="00D675BF"/>
    <w:rsid w:val="00D70023"/>
    <w:rsid w:val="00D70BEF"/>
    <w:rsid w:val="00D714D8"/>
    <w:rsid w:val="00D7217D"/>
    <w:rsid w:val="00D7244D"/>
    <w:rsid w:val="00D72534"/>
    <w:rsid w:val="00D72814"/>
    <w:rsid w:val="00D72D0C"/>
    <w:rsid w:val="00D72ECE"/>
    <w:rsid w:val="00D739FB"/>
    <w:rsid w:val="00D73D31"/>
    <w:rsid w:val="00D74573"/>
    <w:rsid w:val="00D74792"/>
    <w:rsid w:val="00D75983"/>
    <w:rsid w:val="00D76935"/>
    <w:rsid w:val="00D770B3"/>
    <w:rsid w:val="00D80218"/>
    <w:rsid w:val="00D81501"/>
    <w:rsid w:val="00D8185B"/>
    <w:rsid w:val="00D818E2"/>
    <w:rsid w:val="00D82046"/>
    <w:rsid w:val="00D821DD"/>
    <w:rsid w:val="00D8236E"/>
    <w:rsid w:val="00D82AD4"/>
    <w:rsid w:val="00D82BC0"/>
    <w:rsid w:val="00D83382"/>
    <w:rsid w:val="00D84D1E"/>
    <w:rsid w:val="00D84E4C"/>
    <w:rsid w:val="00D84FCA"/>
    <w:rsid w:val="00D856B7"/>
    <w:rsid w:val="00D867D8"/>
    <w:rsid w:val="00D86A9A"/>
    <w:rsid w:val="00D86FC2"/>
    <w:rsid w:val="00D8708A"/>
    <w:rsid w:val="00D90064"/>
    <w:rsid w:val="00D9065F"/>
    <w:rsid w:val="00D90712"/>
    <w:rsid w:val="00D90BDB"/>
    <w:rsid w:val="00D9105D"/>
    <w:rsid w:val="00D917B1"/>
    <w:rsid w:val="00D92486"/>
    <w:rsid w:val="00D929AB"/>
    <w:rsid w:val="00D92AC5"/>
    <w:rsid w:val="00D9306D"/>
    <w:rsid w:val="00D935CB"/>
    <w:rsid w:val="00D94312"/>
    <w:rsid w:val="00D94A8A"/>
    <w:rsid w:val="00D952CF"/>
    <w:rsid w:val="00D95705"/>
    <w:rsid w:val="00D95763"/>
    <w:rsid w:val="00D971BD"/>
    <w:rsid w:val="00D97CD5"/>
    <w:rsid w:val="00D97F28"/>
    <w:rsid w:val="00DA06E5"/>
    <w:rsid w:val="00DA0E79"/>
    <w:rsid w:val="00DA1224"/>
    <w:rsid w:val="00DA169E"/>
    <w:rsid w:val="00DA1974"/>
    <w:rsid w:val="00DA3133"/>
    <w:rsid w:val="00DA40F4"/>
    <w:rsid w:val="00DA4E7A"/>
    <w:rsid w:val="00DA4F25"/>
    <w:rsid w:val="00DA5577"/>
    <w:rsid w:val="00DA79E5"/>
    <w:rsid w:val="00DA7AAA"/>
    <w:rsid w:val="00DB05F5"/>
    <w:rsid w:val="00DB159A"/>
    <w:rsid w:val="00DB3051"/>
    <w:rsid w:val="00DB3309"/>
    <w:rsid w:val="00DB356C"/>
    <w:rsid w:val="00DB3FEF"/>
    <w:rsid w:val="00DB3FF0"/>
    <w:rsid w:val="00DB4F56"/>
    <w:rsid w:val="00DB5111"/>
    <w:rsid w:val="00DB5671"/>
    <w:rsid w:val="00DB57F5"/>
    <w:rsid w:val="00DB5CE0"/>
    <w:rsid w:val="00DB6012"/>
    <w:rsid w:val="00DB63F2"/>
    <w:rsid w:val="00DB6C3B"/>
    <w:rsid w:val="00DB7A80"/>
    <w:rsid w:val="00DB7CEC"/>
    <w:rsid w:val="00DC005C"/>
    <w:rsid w:val="00DC0842"/>
    <w:rsid w:val="00DC0982"/>
    <w:rsid w:val="00DC1BB4"/>
    <w:rsid w:val="00DC1D0C"/>
    <w:rsid w:val="00DC2B9E"/>
    <w:rsid w:val="00DC2C6D"/>
    <w:rsid w:val="00DC34D7"/>
    <w:rsid w:val="00DC3564"/>
    <w:rsid w:val="00DC3900"/>
    <w:rsid w:val="00DC4E8F"/>
    <w:rsid w:val="00DC54A2"/>
    <w:rsid w:val="00DC5710"/>
    <w:rsid w:val="00DC57B1"/>
    <w:rsid w:val="00DC5838"/>
    <w:rsid w:val="00DC5CBF"/>
    <w:rsid w:val="00DC665E"/>
    <w:rsid w:val="00DC66E3"/>
    <w:rsid w:val="00DC673C"/>
    <w:rsid w:val="00DC678D"/>
    <w:rsid w:val="00DC698F"/>
    <w:rsid w:val="00DC69AD"/>
    <w:rsid w:val="00DC7228"/>
    <w:rsid w:val="00DC7962"/>
    <w:rsid w:val="00DD0998"/>
    <w:rsid w:val="00DD120F"/>
    <w:rsid w:val="00DD1272"/>
    <w:rsid w:val="00DD1C48"/>
    <w:rsid w:val="00DD1EA7"/>
    <w:rsid w:val="00DD26EB"/>
    <w:rsid w:val="00DD357B"/>
    <w:rsid w:val="00DD3ADF"/>
    <w:rsid w:val="00DD3CA3"/>
    <w:rsid w:val="00DD3FB3"/>
    <w:rsid w:val="00DD61C8"/>
    <w:rsid w:val="00DD6F9A"/>
    <w:rsid w:val="00DD7188"/>
    <w:rsid w:val="00DE1264"/>
    <w:rsid w:val="00DE2039"/>
    <w:rsid w:val="00DE2516"/>
    <w:rsid w:val="00DE27B9"/>
    <w:rsid w:val="00DE3D6B"/>
    <w:rsid w:val="00DE3EE9"/>
    <w:rsid w:val="00DE3EEE"/>
    <w:rsid w:val="00DE49B7"/>
    <w:rsid w:val="00DE54BA"/>
    <w:rsid w:val="00DE59BB"/>
    <w:rsid w:val="00DE6C1B"/>
    <w:rsid w:val="00DE790A"/>
    <w:rsid w:val="00DE7959"/>
    <w:rsid w:val="00DF06EB"/>
    <w:rsid w:val="00DF13A9"/>
    <w:rsid w:val="00DF1817"/>
    <w:rsid w:val="00DF1CFD"/>
    <w:rsid w:val="00DF2488"/>
    <w:rsid w:val="00DF25BD"/>
    <w:rsid w:val="00DF2FAD"/>
    <w:rsid w:val="00DF3450"/>
    <w:rsid w:val="00DF398C"/>
    <w:rsid w:val="00DF43E1"/>
    <w:rsid w:val="00DF5C07"/>
    <w:rsid w:val="00DF5E93"/>
    <w:rsid w:val="00DF67B8"/>
    <w:rsid w:val="00DF6A31"/>
    <w:rsid w:val="00DF6BF2"/>
    <w:rsid w:val="00DF6E4C"/>
    <w:rsid w:val="00DF6EB6"/>
    <w:rsid w:val="00DF7453"/>
    <w:rsid w:val="00DF7C95"/>
    <w:rsid w:val="00E002BA"/>
    <w:rsid w:val="00E00CED"/>
    <w:rsid w:val="00E00D86"/>
    <w:rsid w:val="00E0180B"/>
    <w:rsid w:val="00E01834"/>
    <w:rsid w:val="00E01B6E"/>
    <w:rsid w:val="00E0258B"/>
    <w:rsid w:val="00E03AD4"/>
    <w:rsid w:val="00E043B6"/>
    <w:rsid w:val="00E04AC5"/>
    <w:rsid w:val="00E04E4A"/>
    <w:rsid w:val="00E05AB2"/>
    <w:rsid w:val="00E0621C"/>
    <w:rsid w:val="00E06E0A"/>
    <w:rsid w:val="00E13E6E"/>
    <w:rsid w:val="00E14323"/>
    <w:rsid w:val="00E14757"/>
    <w:rsid w:val="00E1556B"/>
    <w:rsid w:val="00E15AEA"/>
    <w:rsid w:val="00E15DE1"/>
    <w:rsid w:val="00E166D5"/>
    <w:rsid w:val="00E17EB4"/>
    <w:rsid w:val="00E20573"/>
    <w:rsid w:val="00E2114D"/>
    <w:rsid w:val="00E21622"/>
    <w:rsid w:val="00E216E0"/>
    <w:rsid w:val="00E2333C"/>
    <w:rsid w:val="00E23677"/>
    <w:rsid w:val="00E23A8B"/>
    <w:rsid w:val="00E23B6E"/>
    <w:rsid w:val="00E23FF3"/>
    <w:rsid w:val="00E2594B"/>
    <w:rsid w:val="00E25AE4"/>
    <w:rsid w:val="00E25CAA"/>
    <w:rsid w:val="00E25D0A"/>
    <w:rsid w:val="00E26122"/>
    <w:rsid w:val="00E26171"/>
    <w:rsid w:val="00E26319"/>
    <w:rsid w:val="00E264C6"/>
    <w:rsid w:val="00E268A4"/>
    <w:rsid w:val="00E275A3"/>
    <w:rsid w:val="00E30BEB"/>
    <w:rsid w:val="00E31068"/>
    <w:rsid w:val="00E33901"/>
    <w:rsid w:val="00E345F5"/>
    <w:rsid w:val="00E34882"/>
    <w:rsid w:val="00E348CA"/>
    <w:rsid w:val="00E35067"/>
    <w:rsid w:val="00E36B78"/>
    <w:rsid w:val="00E36F17"/>
    <w:rsid w:val="00E37177"/>
    <w:rsid w:val="00E37BE8"/>
    <w:rsid w:val="00E409D8"/>
    <w:rsid w:val="00E42E9C"/>
    <w:rsid w:val="00E4355A"/>
    <w:rsid w:val="00E44758"/>
    <w:rsid w:val="00E44AF6"/>
    <w:rsid w:val="00E44E1F"/>
    <w:rsid w:val="00E454A7"/>
    <w:rsid w:val="00E45E30"/>
    <w:rsid w:val="00E46829"/>
    <w:rsid w:val="00E46B86"/>
    <w:rsid w:val="00E46C79"/>
    <w:rsid w:val="00E475D8"/>
    <w:rsid w:val="00E506B9"/>
    <w:rsid w:val="00E51FD6"/>
    <w:rsid w:val="00E5260B"/>
    <w:rsid w:val="00E52F88"/>
    <w:rsid w:val="00E53277"/>
    <w:rsid w:val="00E53D35"/>
    <w:rsid w:val="00E544F0"/>
    <w:rsid w:val="00E548CC"/>
    <w:rsid w:val="00E54CE0"/>
    <w:rsid w:val="00E56AE5"/>
    <w:rsid w:val="00E578F8"/>
    <w:rsid w:val="00E60A89"/>
    <w:rsid w:val="00E61C3B"/>
    <w:rsid w:val="00E61CE9"/>
    <w:rsid w:val="00E61F41"/>
    <w:rsid w:val="00E62817"/>
    <w:rsid w:val="00E62FD6"/>
    <w:rsid w:val="00E63859"/>
    <w:rsid w:val="00E644B9"/>
    <w:rsid w:val="00E64965"/>
    <w:rsid w:val="00E655D6"/>
    <w:rsid w:val="00E65F72"/>
    <w:rsid w:val="00E662DB"/>
    <w:rsid w:val="00E6636C"/>
    <w:rsid w:val="00E6641A"/>
    <w:rsid w:val="00E66630"/>
    <w:rsid w:val="00E66F1E"/>
    <w:rsid w:val="00E67D65"/>
    <w:rsid w:val="00E7047C"/>
    <w:rsid w:val="00E72957"/>
    <w:rsid w:val="00E73243"/>
    <w:rsid w:val="00E734B9"/>
    <w:rsid w:val="00E74ED1"/>
    <w:rsid w:val="00E74ED4"/>
    <w:rsid w:val="00E756E0"/>
    <w:rsid w:val="00E759E7"/>
    <w:rsid w:val="00E76636"/>
    <w:rsid w:val="00E804F8"/>
    <w:rsid w:val="00E80932"/>
    <w:rsid w:val="00E813D0"/>
    <w:rsid w:val="00E818A9"/>
    <w:rsid w:val="00E819BC"/>
    <w:rsid w:val="00E819FE"/>
    <w:rsid w:val="00E83865"/>
    <w:rsid w:val="00E8386B"/>
    <w:rsid w:val="00E83D04"/>
    <w:rsid w:val="00E8424A"/>
    <w:rsid w:val="00E84436"/>
    <w:rsid w:val="00E85916"/>
    <w:rsid w:val="00E871D6"/>
    <w:rsid w:val="00E903DA"/>
    <w:rsid w:val="00E90623"/>
    <w:rsid w:val="00E906F2"/>
    <w:rsid w:val="00E911CC"/>
    <w:rsid w:val="00E913A1"/>
    <w:rsid w:val="00E914C6"/>
    <w:rsid w:val="00E91CAF"/>
    <w:rsid w:val="00E924CC"/>
    <w:rsid w:val="00E929C8"/>
    <w:rsid w:val="00E92C28"/>
    <w:rsid w:val="00E93E41"/>
    <w:rsid w:val="00E94502"/>
    <w:rsid w:val="00E94F5D"/>
    <w:rsid w:val="00E950BC"/>
    <w:rsid w:val="00E95673"/>
    <w:rsid w:val="00E956A4"/>
    <w:rsid w:val="00E9591E"/>
    <w:rsid w:val="00E95B05"/>
    <w:rsid w:val="00E96101"/>
    <w:rsid w:val="00E96559"/>
    <w:rsid w:val="00E969CE"/>
    <w:rsid w:val="00E96C42"/>
    <w:rsid w:val="00E979BD"/>
    <w:rsid w:val="00E97CF1"/>
    <w:rsid w:val="00EA0014"/>
    <w:rsid w:val="00EA0299"/>
    <w:rsid w:val="00EA07B4"/>
    <w:rsid w:val="00EA10CB"/>
    <w:rsid w:val="00EA169A"/>
    <w:rsid w:val="00EA16C8"/>
    <w:rsid w:val="00EA190D"/>
    <w:rsid w:val="00EA2A25"/>
    <w:rsid w:val="00EA3095"/>
    <w:rsid w:val="00EA36F6"/>
    <w:rsid w:val="00EA3B9A"/>
    <w:rsid w:val="00EA448C"/>
    <w:rsid w:val="00EA5ABA"/>
    <w:rsid w:val="00EA6C33"/>
    <w:rsid w:val="00EA7668"/>
    <w:rsid w:val="00EA7E38"/>
    <w:rsid w:val="00EB0679"/>
    <w:rsid w:val="00EB06AF"/>
    <w:rsid w:val="00EB0F3C"/>
    <w:rsid w:val="00EB11CE"/>
    <w:rsid w:val="00EB2ED1"/>
    <w:rsid w:val="00EB30DF"/>
    <w:rsid w:val="00EB3A5C"/>
    <w:rsid w:val="00EB3DE3"/>
    <w:rsid w:val="00EB4378"/>
    <w:rsid w:val="00EB5A49"/>
    <w:rsid w:val="00EB5D50"/>
    <w:rsid w:val="00EC0D8C"/>
    <w:rsid w:val="00EC1287"/>
    <w:rsid w:val="00EC2E07"/>
    <w:rsid w:val="00EC2F3E"/>
    <w:rsid w:val="00EC360F"/>
    <w:rsid w:val="00EC3B8A"/>
    <w:rsid w:val="00EC3D85"/>
    <w:rsid w:val="00EC3F62"/>
    <w:rsid w:val="00EC5B73"/>
    <w:rsid w:val="00EC5F4B"/>
    <w:rsid w:val="00EC6024"/>
    <w:rsid w:val="00EC639C"/>
    <w:rsid w:val="00EC6431"/>
    <w:rsid w:val="00EC6A7C"/>
    <w:rsid w:val="00EC705C"/>
    <w:rsid w:val="00EC74B1"/>
    <w:rsid w:val="00ED02D6"/>
    <w:rsid w:val="00ED04B3"/>
    <w:rsid w:val="00ED087E"/>
    <w:rsid w:val="00ED0BF1"/>
    <w:rsid w:val="00ED24C9"/>
    <w:rsid w:val="00ED333B"/>
    <w:rsid w:val="00ED34F2"/>
    <w:rsid w:val="00ED36FE"/>
    <w:rsid w:val="00ED3E3C"/>
    <w:rsid w:val="00ED46AE"/>
    <w:rsid w:val="00ED4AF0"/>
    <w:rsid w:val="00ED4CAE"/>
    <w:rsid w:val="00ED4D04"/>
    <w:rsid w:val="00ED4F6E"/>
    <w:rsid w:val="00ED4FE0"/>
    <w:rsid w:val="00ED5225"/>
    <w:rsid w:val="00ED582F"/>
    <w:rsid w:val="00ED58E2"/>
    <w:rsid w:val="00ED6F6E"/>
    <w:rsid w:val="00ED7D87"/>
    <w:rsid w:val="00EE0729"/>
    <w:rsid w:val="00EE1281"/>
    <w:rsid w:val="00EE1552"/>
    <w:rsid w:val="00EE1AB0"/>
    <w:rsid w:val="00EE1DD2"/>
    <w:rsid w:val="00EE2206"/>
    <w:rsid w:val="00EE2277"/>
    <w:rsid w:val="00EE40A0"/>
    <w:rsid w:val="00EE49B1"/>
    <w:rsid w:val="00EE4FFC"/>
    <w:rsid w:val="00EE56B0"/>
    <w:rsid w:val="00EE5784"/>
    <w:rsid w:val="00EE6D53"/>
    <w:rsid w:val="00EE6E22"/>
    <w:rsid w:val="00EE711A"/>
    <w:rsid w:val="00EE79CD"/>
    <w:rsid w:val="00EE7C56"/>
    <w:rsid w:val="00EF0135"/>
    <w:rsid w:val="00EF0987"/>
    <w:rsid w:val="00EF0D89"/>
    <w:rsid w:val="00EF2154"/>
    <w:rsid w:val="00EF265B"/>
    <w:rsid w:val="00EF2B9C"/>
    <w:rsid w:val="00EF3B52"/>
    <w:rsid w:val="00EF3EE9"/>
    <w:rsid w:val="00EF44F6"/>
    <w:rsid w:val="00EF55DB"/>
    <w:rsid w:val="00EF56FE"/>
    <w:rsid w:val="00EF7E41"/>
    <w:rsid w:val="00F00357"/>
    <w:rsid w:val="00F009B6"/>
    <w:rsid w:val="00F0109E"/>
    <w:rsid w:val="00F0196A"/>
    <w:rsid w:val="00F01A4B"/>
    <w:rsid w:val="00F01D19"/>
    <w:rsid w:val="00F01D7A"/>
    <w:rsid w:val="00F02329"/>
    <w:rsid w:val="00F02723"/>
    <w:rsid w:val="00F036C0"/>
    <w:rsid w:val="00F03EC3"/>
    <w:rsid w:val="00F041C9"/>
    <w:rsid w:val="00F051CC"/>
    <w:rsid w:val="00F0545A"/>
    <w:rsid w:val="00F054E1"/>
    <w:rsid w:val="00F05663"/>
    <w:rsid w:val="00F0588A"/>
    <w:rsid w:val="00F10610"/>
    <w:rsid w:val="00F10BF6"/>
    <w:rsid w:val="00F10E90"/>
    <w:rsid w:val="00F11154"/>
    <w:rsid w:val="00F1121E"/>
    <w:rsid w:val="00F11E20"/>
    <w:rsid w:val="00F1217A"/>
    <w:rsid w:val="00F123C8"/>
    <w:rsid w:val="00F13177"/>
    <w:rsid w:val="00F13A41"/>
    <w:rsid w:val="00F1423E"/>
    <w:rsid w:val="00F14A1D"/>
    <w:rsid w:val="00F15427"/>
    <w:rsid w:val="00F16EF9"/>
    <w:rsid w:val="00F21BAF"/>
    <w:rsid w:val="00F21DD5"/>
    <w:rsid w:val="00F2336C"/>
    <w:rsid w:val="00F23D86"/>
    <w:rsid w:val="00F23F27"/>
    <w:rsid w:val="00F24484"/>
    <w:rsid w:val="00F244E4"/>
    <w:rsid w:val="00F24EDE"/>
    <w:rsid w:val="00F2566F"/>
    <w:rsid w:val="00F2607A"/>
    <w:rsid w:val="00F260B0"/>
    <w:rsid w:val="00F26800"/>
    <w:rsid w:val="00F26AF7"/>
    <w:rsid w:val="00F26D9B"/>
    <w:rsid w:val="00F26E0B"/>
    <w:rsid w:val="00F27619"/>
    <w:rsid w:val="00F279E7"/>
    <w:rsid w:val="00F27F8F"/>
    <w:rsid w:val="00F3009D"/>
    <w:rsid w:val="00F30C17"/>
    <w:rsid w:val="00F31051"/>
    <w:rsid w:val="00F3122D"/>
    <w:rsid w:val="00F31B85"/>
    <w:rsid w:val="00F31E23"/>
    <w:rsid w:val="00F31F0F"/>
    <w:rsid w:val="00F31F8C"/>
    <w:rsid w:val="00F320F1"/>
    <w:rsid w:val="00F328EB"/>
    <w:rsid w:val="00F330BC"/>
    <w:rsid w:val="00F3411D"/>
    <w:rsid w:val="00F341D3"/>
    <w:rsid w:val="00F348F7"/>
    <w:rsid w:val="00F34B5E"/>
    <w:rsid w:val="00F34EA1"/>
    <w:rsid w:val="00F36A20"/>
    <w:rsid w:val="00F36C24"/>
    <w:rsid w:val="00F36F1F"/>
    <w:rsid w:val="00F37AF1"/>
    <w:rsid w:val="00F400DF"/>
    <w:rsid w:val="00F40606"/>
    <w:rsid w:val="00F40B6B"/>
    <w:rsid w:val="00F41122"/>
    <w:rsid w:val="00F414A0"/>
    <w:rsid w:val="00F41992"/>
    <w:rsid w:val="00F41FE4"/>
    <w:rsid w:val="00F4203F"/>
    <w:rsid w:val="00F420F6"/>
    <w:rsid w:val="00F42B73"/>
    <w:rsid w:val="00F42E9E"/>
    <w:rsid w:val="00F42F16"/>
    <w:rsid w:val="00F43192"/>
    <w:rsid w:val="00F4376E"/>
    <w:rsid w:val="00F441DD"/>
    <w:rsid w:val="00F44216"/>
    <w:rsid w:val="00F456C3"/>
    <w:rsid w:val="00F4793E"/>
    <w:rsid w:val="00F47E0F"/>
    <w:rsid w:val="00F515C4"/>
    <w:rsid w:val="00F51F53"/>
    <w:rsid w:val="00F52111"/>
    <w:rsid w:val="00F5237A"/>
    <w:rsid w:val="00F52691"/>
    <w:rsid w:val="00F529FE"/>
    <w:rsid w:val="00F52CC2"/>
    <w:rsid w:val="00F52D13"/>
    <w:rsid w:val="00F53E3E"/>
    <w:rsid w:val="00F54D21"/>
    <w:rsid w:val="00F54D56"/>
    <w:rsid w:val="00F54E86"/>
    <w:rsid w:val="00F55534"/>
    <w:rsid w:val="00F55ACE"/>
    <w:rsid w:val="00F56173"/>
    <w:rsid w:val="00F569C3"/>
    <w:rsid w:val="00F57DA7"/>
    <w:rsid w:val="00F57F07"/>
    <w:rsid w:val="00F60FF8"/>
    <w:rsid w:val="00F615C8"/>
    <w:rsid w:val="00F6185C"/>
    <w:rsid w:val="00F63389"/>
    <w:rsid w:val="00F63FE3"/>
    <w:rsid w:val="00F643EC"/>
    <w:rsid w:val="00F64DD6"/>
    <w:rsid w:val="00F652F7"/>
    <w:rsid w:val="00F65A06"/>
    <w:rsid w:val="00F6694C"/>
    <w:rsid w:val="00F66D82"/>
    <w:rsid w:val="00F66DDB"/>
    <w:rsid w:val="00F671C7"/>
    <w:rsid w:val="00F67F8F"/>
    <w:rsid w:val="00F70104"/>
    <w:rsid w:val="00F70324"/>
    <w:rsid w:val="00F709A0"/>
    <w:rsid w:val="00F7147B"/>
    <w:rsid w:val="00F72002"/>
    <w:rsid w:val="00F7299E"/>
    <w:rsid w:val="00F73DEF"/>
    <w:rsid w:val="00F744AE"/>
    <w:rsid w:val="00F749AB"/>
    <w:rsid w:val="00F74C7E"/>
    <w:rsid w:val="00F75007"/>
    <w:rsid w:val="00F75573"/>
    <w:rsid w:val="00F765E0"/>
    <w:rsid w:val="00F80CAA"/>
    <w:rsid w:val="00F814BF"/>
    <w:rsid w:val="00F823D8"/>
    <w:rsid w:val="00F8319A"/>
    <w:rsid w:val="00F83586"/>
    <w:rsid w:val="00F8361F"/>
    <w:rsid w:val="00F83EF3"/>
    <w:rsid w:val="00F842F7"/>
    <w:rsid w:val="00F850F5"/>
    <w:rsid w:val="00F85189"/>
    <w:rsid w:val="00F85356"/>
    <w:rsid w:val="00F855C5"/>
    <w:rsid w:val="00F87277"/>
    <w:rsid w:val="00F87450"/>
    <w:rsid w:val="00F87639"/>
    <w:rsid w:val="00F87996"/>
    <w:rsid w:val="00F900EE"/>
    <w:rsid w:val="00F904D0"/>
    <w:rsid w:val="00F914D3"/>
    <w:rsid w:val="00F920FC"/>
    <w:rsid w:val="00F925C3"/>
    <w:rsid w:val="00F93192"/>
    <w:rsid w:val="00F935F1"/>
    <w:rsid w:val="00F93BC7"/>
    <w:rsid w:val="00F96909"/>
    <w:rsid w:val="00F96994"/>
    <w:rsid w:val="00F96A62"/>
    <w:rsid w:val="00F96AD6"/>
    <w:rsid w:val="00F96E81"/>
    <w:rsid w:val="00F97238"/>
    <w:rsid w:val="00F9797D"/>
    <w:rsid w:val="00FA09AF"/>
    <w:rsid w:val="00FA0D0F"/>
    <w:rsid w:val="00FA0F85"/>
    <w:rsid w:val="00FA117B"/>
    <w:rsid w:val="00FA11C9"/>
    <w:rsid w:val="00FA14EB"/>
    <w:rsid w:val="00FA19AC"/>
    <w:rsid w:val="00FA2249"/>
    <w:rsid w:val="00FA236D"/>
    <w:rsid w:val="00FA2A77"/>
    <w:rsid w:val="00FA2C01"/>
    <w:rsid w:val="00FA35C6"/>
    <w:rsid w:val="00FA3762"/>
    <w:rsid w:val="00FA396B"/>
    <w:rsid w:val="00FA4230"/>
    <w:rsid w:val="00FA4D44"/>
    <w:rsid w:val="00FA50D6"/>
    <w:rsid w:val="00FA672B"/>
    <w:rsid w:val="00FA77CD"/>
    <w:rsid w:val="00FB036E"/>
    <w:rsid w:val="00FB055B"/>
    <w:rsid w:val="00FB05FB"/>
    <w:rsid w:val="00FB1803"/>
    <w:rsid w:val="00FB1C44"/>
    <w:rsid w:val="00FB29A1"/>
    <w:rsid w:val="00FB2DB9"/>
    <w:rsid w:val="00FB3EC1"/>
    <w:rsid w:val="00FB5154"/>
    <w:rsid w:val="00FB6C76"/>
    <w:rsid w:val="00FB6CF9"/>
    <w:rsid w:val="00FB7E4A"/>
    <w:rsid w:val="00FC0078"/>
    <w:rsid w:val="00FC0E6B"/>
    <w:rsid w:val="00FC11F6"/>
    <w:rsid w:val="00FC1C26"/>
    <w:rsid w:val="00FC1CC7"/>
    <w:rsid w:val="00FC1E55"/>
    <w:rsid w:val="00FC2328"/>
    <w:rsid w:val="00FC318C"/>
    <w:rsid w:val="00FC38A1"/>
    <w:rsid w:val="00FC4449"/>
    <w:rsid w:val="00FC4526"/>
    <w:rsid w:val="00FC4C14"/>
    <w:rsid w:val="00FC4F66"/>
    <w:rsid w:val="00FC56D7"/>
    <w:rsid w:val="00FC6236"/>
    <w:rsid w:val="00FC6CD5"/>
    <w:rsid w:val="00FC71D8"/>
    <w:rsid w:val="00FC7A57"/>
    <w:rsid w:val="00FC7C4D"/>
    <w:rsid w:val="00FC7F57"/>
    <w:rsid w:val="00FD09FC"/>
    <w:rsid w:val="00FD106E"/>
    <w:rsid w:val="00FD11BB"/>
    <w:rsid w:val="00FD1579"/>
    <w:rsid w:val="00FD1641"/>
    <w:rsid w:val="00FD1DD1"/>
    <w:rsid w:val="00FD1FD1"/>
    <w:rsid w:val="00FD34C3"/>
    <w:rsid w:val="00FD3589"/>
    <w:rsid w:val="00FD3B2A"/>
    <w:rsid w:val="00FD4613"/>
    <w:rsid w:val="00FD4CEC"/>
    <w:rsid w:val="00FD4DD4"/>
    <w:rsid w:val="00FD5015"/>
    <w:rsid w:val="00FD74EE"/>
    <w:rsid w:val="00FD761D"/>
    <w:rsid w:val="00FD7688"/>
    <w:rsid w:val="00FE0069"/>
    <w:rsid w:val="00FE038B"/>
    <w:rsid w:val="00FE07FC"/>
    <w:rsid w:val="00FE0C8A"/>
    <w:rsid w:val="00FE1708"/>
    <w:rsid w:val="00FE2346"/>
    <w:rsid w:val="00FE2F44"/>
    <w:rsid w:val="00FE361D"/>
    <w:rsid w:val="00FE4A8A"/>
    <w:rsid w:val="00FE58DC"/>
    <w:rsid w:val="00FE6307"/>
    <w:rsid w:val="00FE7E61"/>
    <w:rsid w:val="00FE7EE9"/>
    <w:rsid w:val="00FF05ED"/>
    <w:rsid w:val="00FF06EA"/>
    <w:rsid w:val="00FF07BD"/>
    <w:rsid w:val="00FF1E3E"/>
    <w:rsid w:val="00FF20AE"/>
    <w:rsid w:val="00FF23EE"/>
    <w:rsid w:val="00FF26BC"/>
    <w:rsid w:val="00FF4CED"/>
    <w:rsid w:val="00FF56A1"/>
    <w:rsid w:val="00FF590D"/>
    <w:rsid w:val="00FF6D94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5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55</cp:revision>
  <dcterms:created xsi:type="dcterms:W3CDTF">2016-02-11T10:10:00Z</dcterms:created>
  <dcterms:modified xsi:type="dcterms:W3CDTF">2019-06-05T04:23:00Z</dcterms:modified>
</cp:coreProperties>
</file>